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38B8" w14:textId="1E0AC0C9" w:rsidR="009A6041" w:rsidRPr="00CC1900" w:rsidRDefault="00C64FFC" w:rsidP="009A6041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765AA7E8" w14:textId="77777777" w:rsidR="009A6041" w:rsidRDefault="009A6041" w:rsidP="009A6041">
      <w:pPr>
        <w:spacing w:line="276" w:lineRule="auto"/>
        <w:jc w:val="center"/>
        <w:rPr>
          <w:b/>
          <w:sz w:val="72"/>
          <w:szCs w:val="72"/>
        </w:rPr>
      </w:pPr>
      <w:r w:rsidRPr="006A6992">
        <w:rPr>
          <w:b/>
          <w:noProof/>
          <w:sz w:val="72"/>
          <w:szCs w:val="72"/>
        </w:rPr>
        <w:drawing>
          <wp:inline distT="0" distB="0" distL="0" distR="0" wp14:anchorId="22FAD36D" wp14:editId="0B8DC0A3">
            <wp:extent cx="1837758" cy="1104523"/>
            <wp:effectExtent l="0" t="0" r="0" b="635"/>
            <wp:docPr id="621" name="Google Shape;621;p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Google Shape;621;p79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854833" cy="11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870E9" w14:textId="77777777" w:rsidR="009A6041" w:rsidRDefault="009A6041" w:rsidP="009A6041">
      <w:pPr>
        <w:spacing w:after="0" w:line="276" w:lineRule="auto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GCSE Combined Science </w:t>
      </w:r>
    </w:p>
    <w:p w14:paraId="0640576A" w14:textId="77777777" w:rsidR="009A6041" w:rsidRDefault="009A6041" w:rsidP="009A6041">
      <w:pPr>
        <w:spacing w:after="0" w:line="276" w:lineRule="auto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>(</w:t>
      </w:r>
      <w:proofErr w:type="gramStart"/>
      <w:r>
        <w:rPr>
          <w:b/>
          <w:sz w:val="56"/>
          <w:szCs w:val="72"/>
        </w:rPr>
        <w:t>and</w:t>
      </w:r>
      <w:proofErr w:type="gramEnd"/>
      <w:r>
        <w:rPr>
          <w:b/>
          <w:sz w:val="56"/>
          <w:szCs w:val="72"/>
        </w:rPr>
        <w:t xml:space="preserve"> Chemistry) </w:t>
      </w:r>
    </w:p>
    <w:p w14:paraId="6D663CE5" w14:textId="77777777" w:rsidR="009A6041" w:rsidRDefault="009A6041" w:rsidP="009A6041">
      <w:pPr>
        <w:spacing w:after="0" w:line="276" w:lineRule="auto"/>
        <w:jc w:val="center"/>
        <w:rPr>
          <w:b/>
          <w:sz w:val="56"/>
          <w:szCs w:val="72"/>
        </w:rPr>
      </w:pPr>
      <w:r w:rsidRPr="00A13DD5">
        <w:rPr>
          <w:b/>
          <w:color w:val="000000" w:themeColor="text1"/>
          <w:sz w:val="56"/>
          <w:szCs w:val="72"/>
        </w:rPr>
        <w:t xml:space="preserve">Student </w:t>
      </w:r>
      <w:r>
        <w:rPr>
          <w:b/>
          <w:color w:val="000000" w:themeColor="text1"/>
          <w:sz w:val="56"/>
          <w:szCs w:val="72"/>
        </w:rPr>
        <w:t xml:space="preserve">Revision </w:t>
      </w:r>
      <w:r w:rsidRPr="00A13DD5">
        <w:rPr>
          <w:b/>
          <w:sz w:val="56"/>
          <w:szCs w:val="72"/>
        </w:rPr>
        <w:t xml:space="preserve">Booklet </w:t>
      </w:r>
    </w:p>
    <w:p w14:paraId="1C062016" w14:textId="063B10A9" w:rsidR="00326488" w:rsidRPr="00A13DD5" w:rsidRDefault="00326488" w:rsidP="009A6041">
      <w:pPr>
        <w:spacing w:line="276" w:lineRule="auto"/>
        <w:jc w:val="center"/>
        <w:rPr>
          <w:b/>
          <w:sz w:val="56"/>
          <w:szCs w:val="72"/>
        </w:rPr>
      </w:pPr>
    </w:p>
    <w:p w14:paraId="10F9949A" w14:textId="11E6F904" w:rsidR="00BC4990" w:rsidRPr="00326488" w:rsidRDefault="00326488" w:rsidP="00326488">
      <w:pPr>
        <w:spacing w:line="276" w:lineRule="auto"/>
        <w:jc w:val="center"/>
        <w:rPr>
          <w:rFonts w:cs="Arial"/>
          <w:b/>
          <w:color w:val="000000" w:themeColor="text1"/>
          <w:sz w:val="48"/>
        </w:rPr>
      </w:pPr>
      <w:r>
        <w:rPr>
          <w:rFonts w:cs="Arial"/>
          <w:b/>
          <w:color w:val="000000" w:themeColor="text1"/>
          <w:sz w:val="48"/>
        </w:rPr>
        <w:t>Earth and A</w:t>
      </w:r>
      <w:r w:rsidR="00102755" w:rsidRPr="00326488">
        <w:rPr>
          <w:rFonts w:cs="Arial"/>
          <w:b/>
          <w:color w:val="000000" w:themeColor="text1"/>
          <w:sz w:val="48"/>
        </w:rPr>
        <w:t>tmosphere</w:t>
      </w:r>
    </w:p>
    <w:p w14:paraId="2D5A6453" w14:textId="51C69C6E" w:rsidR="00C64FFC" w:rsidRPr="00A13DD5" w:rsidRDefault="00C64FFC" w:rsidP="00A13DD5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640AA567" w14:textId="77777777" w:rsidR="00326488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Student checklist and RAG sheet</w:t>
      </w:r>
    </w:p>
    <w:p w14:paraId="07784F51" w14:textId="4A19DA2A" w:rsidR="00326488" w:rsidRPr="00A13DD5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Pre-revision Multiple Choice Quiz </w:t>
      </w:r>
    </w:p>
    <w:p w14:paraId="2D87834F" w14:textId="6D84EAE7" w:rsidR="00326488" w:rsidRDefault="00E7606C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Key Questions</w:t>
      </w:r>
      <w:r w:rsidR="00326488" w:rsidRPr="00A13DD5">
        <w:rPr>
          <w:color w:val="000000" w:themeColor="text1"/>
          <w:sz w:val="32"/>
        </w:rPr>
        <w:t xml:space="preserve">, 5 sentences, 5 words </w:t>
      </w:r>
    </w:p>
    <w:p w14:paraId="42C53FF8" w14:textId="1F3488D2" w:rsidR="00326488" w:rsidRPr="00A13DD5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Exam Question Practice </w:t>
      </w:r>
    </w:p>
    <w:p w14:paraId="2433F7DE" w14:textId="77777777" w:rsidR="00326488" w:rsidRPr="00E93F97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E93F97">
        <w:rPr>
          <w:color w:val="000000" w:themeColor="text1"/>
          <w:sz w:val="32"/>
        </w:rPr>
        <w:t xml:space="preserve">Progress checkpoint - Post-revision Multiple Choice Quiz </w:t>
      </w:r>
    </w:p>
    <w:p w14:paraId="78B8D344" w14:textId="77777777" w:rsidR="00326488" w:rsidRPr="00DB1792" w:rsidRDefault="00326488" w:rsidP="00326488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b/>
          <w:sz w:val="28"/>
        </w:rPr>
      </w:pPr>
      <w:r w:rsidRPr="00DB1792">
        <w:rPr>
          <w:color w:val="000000" w:themeColor="text1"/>
          <w:sz w:val="32"/>
        </w:rPr>
        <w:t>Student checklist and RAG sheet</w:t>
      </w:r>
    </w:p>
    <w:p w14:paraId="235C009E" w14:textId="77777777" w:rsidR="00C64FFC" w:rsidRPr="00A13DD5" w:rsidRDefault="00C64FFC" w:rsidP="00A13DD5">
      <w:pPr>
        <w:spacing w:line="480" w:lineRule="auto"/>
        <w:rPr>
          <w:b/>
          <w:sz w:val="28"/>
        </w:rPr>
      </w:pPr>
    </w:p>
    <w:p w14:paraId="34C5368F" w14:textId="0208CA07" w:rsidR="00326488" w:rsidRDefault="00326488" w:rsidP="002901C1">
      <w:pPr>
        <w:pStyle w:val="Header"/>
        <w:rPr>
          <w:color w:val="538135" w:themeColor="accent6" w:themeShade="BF"/>
          <w:sz w:val="15"/>
        </w:rPr>
      </w:pPr>
    </w:p>
    <w:p w14:paraId="66260744" w14:textId="1EB96282" w:rsidR="00326488" w:rsidRDefault="00326488" w:rsidP="00326488">
      <w:pPr>
        <w:spacing w:after="0" w:line="276" w:lineRule="auto"/>
        <w:jc w:val="center"/>
        <w:rPr>
          <w:b/>
          <w:sz w:val="48"/>
          <w:szCs w:val="72"/>
        </w:rPr>
      </w:pPr>
      <w:r w:rsidRPr="00984281">
        <w:rPr>
          <w:b/>
          <w:color w:val="000000" w:themeColor="text1"/>
          <w:sz w:val="48"/>
          <w:szCs w:val="72"/>
        </w:rPr>
        <w:t xml:space="preserve">Student </w:t>
      </w:r>
      <w:r w:rsidRPr="00984281">
        <w:rPr>
          <w:b/>
          <w:sz w:val="48"/>
          <w:szCs w:val="72"/>
        </w:rPr>
        <w:t>Checklist</w:t>
      </w:r>
      <w:r>
        <w:rPr>
          <w:b/>
          <w:sz w:val="48"/>
          <w:szCs w:val="72"/>
        </w:rPr>
        <w:t xml:space="preserve"> and RAG Sheet</w:t>
      </w:r>
    </w:p>
    <w:p w14:paraId="6BA27990" w14:textId="5BF1AF51" w:rsidR="00326488" w:rsidRPr="00984281" w:rsidRDefault="00326488" w:rsidP="00326488">
      <w:pPr>
        <w:spacing w:after="0" w:line="276" w:lineRule="auto"/>
        <w:jc w:val="center"/>
        <w:rPr>
          <w:rFonts w:cs="Arial"/>
          <w:b/>
          <w:color w:val="000000" w:themeColor="text1"/>
          <w:sz w:val="44"/>
        </w:rPr>
      </w:pPr>
      <w:r>
        <w:rPr>
          <w:rFonts w:cs="Arial"/>
          <w:b/>
          <w:color w:val="000000" w:themeColor="text1"/>
          <w:sz w:val="44"/>
        </w:rPr>
        <w:t>Earth and Atmosphere</w:t>
      </w:r>
    </w:p>
    <w:p w14:paraId="531E83D2" w14:textId="77777777" w:rsidR="00326488" w:rsidRPr="00E7606C" w:rsidRDefault="00326488" w:rsidP="00326488">
      <w:pPr>
        <w:spacing w:after="0"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54B3FF75" w14:textId="77777777" w:rsidR="00326488" w:rsidRDefault="00326488" w:rsidP="00326488">
      <w:pPr>
        <w:spacing w:after="0" w:line="240" w:lineRule="auto"/>
        <w:rPr>
          <w:rFonts w:cs="Arial"/>
          <w:b/>
          <w:color w:val="000000" w:themeColor="text1"/>
          <w:sz w:val="24"/>
        </w:rPr>
      </w:pPr>
      <w:r w:rsidRPr="00984281">
        <w:rPr>
          <w:rFonts w:cs="Arial"/>
          <w:b/>
          <w:color w:val="000000" w:themeColor="text1"/>
          <w:sz w:val="24"/>
        </w:rPr>
        <w:t>Read each statement below and colour the box that best describes your current understanding.</w:t>
      </w:r>
      <w:r>
        <w:rPr>
          <w:rFonts w:cs="Arial"/>
          <w:b/>
          <w:color w:val="000000" w:themeColor="text1"/>
          <w:sz w:val="24"/>
        </w:rPr>
        <w:t xml:space="preserve"> </w:t>
      </w:r>
    </w:p>
    <w:p w14:paraId="1CCA3834" w14:textId="080D9C65" w:rsidR="00326488" w:rsidRPr="00984281" w:rsidRDefault="00326488" w:rsidP="00326488">
      <w:pPr>
        <w:spacing w:after="0" w:line="240" w:lineRule="auto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24"/>
        </w:rPr>
        <w:t>(R – red: low understanding, A – amber: some understanding, G - green: good understanding)</w:t>
      </w:r>
    </w:p>
    <w:tbl>
      <w:tblPr>
        <w:tblW w:w="8863" w:type="dxa"/>
        <w:tblLook w:val="04A0" w:firstRow="1" w:lastRow="0" w:firstColumn="1" w:lastColumn="0" w:noHBand="0" w:noVBand="1"/>
      </w:tblPr>
      <w:tblGrid>
        <w:gridCol w:w="6902"/>
        <w:gridCol w:w="606"/>
        <w:gridCol w:w="709"/>
        <w:gridCol w:w="646"/>
      </w:tblGrid>
      <w:tr w:rsidR="00326488" w:rsidRPr="00AC524A" w14:paraId="0B62C734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AEDAC" w14:textId="77777777" w:rsidR="00326488" w:rsidRPr="00AC524A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AC524A">
              <w:rPr>
                <w:rFonts w:ascii="Calibri" w:eastAsia="Times New Roman" w:hAnsi="Calibri" w:cs="Arial"/>
                <w:b/>
                <w:bCs/>
                <w:color w:val="000000"/>
                <w:sz w:val="36"/>
                <w:lang w:eastAsia="en-GB"/>
              </w:rPr>
              <w:t>Checklist statement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C9D9A" w14:textId="77777777" w:rsidR="00326488" w:rsidRPr="00AC524A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E6AE" w14:textId="77777777" w:rsidR="00326488" w:rsidRPr="00AC524A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4A7F" w14:textId="77777777" w:rsidR="00326488" w:rsidRPr="00AC524A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G</w:t>
            </w:r>
          </w:p>
        </w:tc>
      </w:tr>
      <w:tr w:rsidR="00326488" w:rsidRPr="00AC524A" w14:paraId="46D0386D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0B9EE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Describe the composition of gases in the Earth's atmosphere using percentages, fractions or ratios.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9C776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5D835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410AB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703BEDB6" w14:textId="77777777" w:rsidTr="00E7606C">
        <w:trPr>
          <w:trHeight w:val="48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1924D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Describe how early intense volcanic activity may have helped form the early atmosphere and how the oceans formed.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6729B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78DF5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DCE30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5FBA31C6" w14:textId="77777777" w:rsidTr="00E7606C">
        <w:trPr>
          <w:trHeight w:val="43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B5D12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Explain why the levels of carbon dioxide in the atmosphere changes as the oceans were formed.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E626B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26568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92C03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66B85F1E" w14:textId="77777777" w:rsidTr="00E7606C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6C19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State the approximate time in Earth's history when algae started producing oxygen and describe the effects of a gradually increasing oxygen level.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3B586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7C999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DA60F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0CAF6FB7" w14:textId="77777777" w:rsidTr="00E7606C">
        <w:trPr>
          <w:trHeight w:val="234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601A7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Explain the ways that atmospheric carbon dioxide levels decreased.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A31E5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8E9F2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3B4E4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11640086" w14:textId="77777777" w:rsidTr="00E7606C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D6DA3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Name some greenhouse gases and describe how they cause an increase in Earth's temperature.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3DBDC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65201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4A3FC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5852388D" w14:textId="77777777" w:rsidTr="00E7606C">
        <w:trPr>
          <w:trHeight w:val="288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4BF77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List some human activities that produce greenhouse gases.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20734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40F6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80CDC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521B2922" w14:textId="77777777" w:rsidTr="00E7606C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050E3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Evaluate arguments for and against the idea that human activities cause a rise in temperature that results in global climate change.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C023C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E959B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E4508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6C1EE67F" w14:textId="77777777" w:rsidTr="00E7606C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5E666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State some potential side effects of global climate change, including discussing scale, risk and environmental implications.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4CA38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EA73B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23098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7275F8DB" w14:textId="77777777" w:rsidTr="00E7606C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D8794" w14:textId="77777777" w:rsidR="00326488" w:rsidRPr="00E7606C" w:rsidRDefault="00326488" w:rsidP="0032648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Define the term carbon footprint and list some actions that could reduce the carbon footprint.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72125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F3CF8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2B63B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06794CD4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8DA7A" w14:textId="77777777" w:rsidR="00326488" w:rsidRPr="00E7606C" w:rsidRDefault="00326488" w:rsidP="00326488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the combustion of fuels as a major source of atmospheric pollutants and name the different gases that are released when a fuel is burned.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249F8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C8C28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9A4EF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773AE95B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518FC" w14:textId="77777777" w:rsidR="00326488" w:rsidRPr="00E7606C" w:rsidRDefault="00326488" w:rsidP="00326488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Predict the products of combustion of a fuel given appropriate information about the composition of the fuel and the conditions in which it is used.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C6FAF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57B65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B9E0B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5B327CED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72E56" w14:textId="77777777" w:rsidR="00326488" w:rsidRPr="00E7606C" w:rsidRDefault="00326488" w:rsidP="00326488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the properties and effects of carbon monoxide, sulfur dioxide and particulates in the atmosphere.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70D5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A822E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100A5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326488" w:rsidRPr="00AC524A" w14:paraId="67CFEEB2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F78C6" w14:textId="77777777" w:rsidR="00326488" w:rsidRPr="00E7606C" w:rsidRDefault="00326488" w:rsidP="00326488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and explain the problems caused by increased amounts of these pollutants in the air.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1442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AD0A9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3D570" w14:textId="77777777" w:rsidR="00326488" w:rsidRPr="00E7606C" w:rsidRDefault="00326488" w:rsidP="0032648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E7606C" w:rsidRPr="00AC524A" w14:paraId="7889EB41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8D856" w14:textId="25EF9A9F" w:rsidR="00E7606C" w:rsidRPr="00E7606C" w:rsidRDefault="00E7606C" w:rsidP="00E7606C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Discuss the importance of water quality for human life, including defining potable water.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00B0B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4A0DB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BAEB4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E7606C" w:rsidRPr="00AC524A" w14:paraId="7BD7EA74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321D6" w14:textId="0435FB20" w:rsidR="00E7606C" w:rsidRPr="00E7606C" w:rsidRDefault="00E7606C" w:rsidP="00E7606C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methods to produce potable water, including desalination of salty water or sea water and the potential problems of desalination.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5E716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EF063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8E50C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E7606C" w:rsidRPr="00AC524A" w14:paraId="6FD71E73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A4FF7" w14:textId="2490788E" w:rsidR="00E7606C" w:rsidRPr="00E7606C" w:rsidRDefault="00E7606C" w:rsidP="00E7606C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 xml:space="preserve">Required practical 13: analysis and purification of water samples from different sources, including pH, dissolved solids and distillation.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A78E5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CAB93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240E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E7606C" w:rsidRPr="00AC524A" w14:paraId="09F4A29D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81B3D" w14:textId="00A2E4F3" w:rsidR="00E7606C" w:rsidRPr="00E7606C" w:rsidRDefault="00E7606C" w:rsidP="00E7606C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waste water as a product of urban lifestyles and industrial processes that includes organic matter, harmful microbes and harmful chemicals.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B791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42FA9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53526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E7606C" w:rsidRPr="00AC524A" w14:paraId="3053F765" w14:textId="77777777" w:rsidTr="00E7606C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F102B" w14:textId="68402A47" w:rsidR="00E7606C" w:rsidRPr="00E7606C" w:rsidRDefault="00E7606C" w:rsidP="00E7606C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the process of sewage treatment and compare the ease of obtaining potable water from waste water as opposed to ground or salt water.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FEC4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96111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DCE67" w14:textId="77777777" w:rsidR="00E7606C" w:rsidRPr="00E7606C" w:rsidRDefault="00E7606C" w:rsidP="00E760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</w:tbl>
    <w:p w14:paraId="2F0507AB" w14:textId="77777777" w:rsidR="00326488" w:rsidRDefault="00326488" w:rsidP="00326488">
      <w:pPr>
        <w:spacing w:after="0" w:line="276" w:lineRule="auto"/>
        <w:jc w:val="center"/>
        <w:rPr>
          <w:rFonts w:cs="Arial"/>
          <w:b/>
          <w:color w:val="000000" w:themeColor="text1"/>
          <w:sz w:val="36"/>
        </w:rPr>
      </w:pPr>
    </w:p>
    <w:p w14:paraId="263B22D8" w14:textId="77777777" w:rsidR="00326488" w:rsidRDefault="00326488">
      <w:pPr>
        <w:rPr>
          <w:color w:val="538135" w:themeColor="accent6" w:themeShade="BF"/>
          <w:sz w:val="15"/>
        </w:rPr>
      </w:pPr>
    </w:p>
    <w:p w14:paraId="5F6D6000" w14:textId="77777777" w:rsidR="002901C1" w:rsidRPr="00273D31" w:rsidRDefault="002901C1" w:rsidP="002901C1">
      <w:pPr>
        <w:pStyle w:val="Header"/>
        <w:rPr>
          <w:color w:val="538135" w:themeColor="accent6" w:themeShade="BF"/>
          <w:sz w:val="15"/>
        </w:rPr>
      </w:pPr>
    </w:p>
    <w:p w14:paraId="1D0A8CCA" w14:textId="77777777" w:rsidR="009A6041" w:rsidRDefault="009A6041">
      <w:pPr>
        <w:rPr>
          <w:rFonts w:cs="Arial"/>
          <w:b/>
          <w:sz w:val="36"/>
        </w:rPr>
      </w:pPr>
      <w:r>
        <w:rPr>
          <w:rFonts w:cs="Arial"/>
          <w:b/>
          <w:sz w:val="36"/>
        </w:rPr>
        <w:br w:type="page"/>
      </w:r>
    </w:p>
    <w:p w14:paraId="11080A94" w14:textId="1D929FD6" w:rsidR="002901C1" w:rsidRDefault="00E7606C" w:rsidP="002901C1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Pre-Revision </w:t>
      </w:r>
    </w:p>
    <w:p w14:paraId="082808B4" w14:textId="02E29A0A" w:rsidR="00401E37" w:rsidRDefault="00401E37" w:rsidP="002901C1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Multiple Choice Questions</w:t>
      </w:r>
    </w:p>
    <w:p w14:paraId="3456B3E9" w14:textId="264EE34C" w:rsidR="002901C1" w:rsidRDefault="00326488" w:rsidP="002901C1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Earth and A</w:t>
      </w:r>
      <w:r w:rsidR="005011D6">
        <w:rPr>
          <w:rFonts w:cs="Arial"/>
          <w:b/>
          <w:color w:val="000000" w:themeColor="text1"/>
          <w:sz w:val="36"/>
        </w:rPr>
        <w:t>tmosphere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011D6" w:rsidRPr="000A3095" w14:paraId="76AB87BE" w14:textId="77777777" w:rsidTr="00326488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7CCD9A75" w14:textId="1D4B3278" w:rsidR="005011D6" w:rsidRPr="000A3095" w:rsidRDefault="005011D6" w:rsidP="00326488">
            <w:pPr>
              <w:rPr>
                <w:rFonts w:cs="Arial"/>
                <w:b/>
              </w:rPr>
            </w:pPr>
            <w:r w:rsidRPr="000A3095">
              <w:rPr>
                <w:rFonts w:cs="Arial"/>
                <w:b/>
                <w:color w:val="000000" w:themeColor="text1"/>
                <w:sz w:val="24"/>
              </w:rPr>
              <w:t xml:space="preserve">INSTRUCTIONS      </w:t>
            </w:r>
            <w:r w:rsidRPr="000A3095">
              <w:rPr>
                <w:rFonts w:cs="Arial"/>
                <w:b/>
              </w:rPr>
              <w:t xml:space="preserve">                                                                                      </w:t>
            </w:r>
            <w:r>
              <w:rPr>
                <w:rFonts w:cs="Arial"/>
                <w:b/>
              </w:rPr>
              <w:t xml:space="preserve">                          </w:t>
            </w:r>
            <w:r w:rsidRPr="000A3095">
              <w:rPr>
                <w:rFonts w:cs="Arial"/>
                <w:b/>
              </w:rPr>
              <w:t>Score:          /20</w:t>
            </w:r>
          </w:p>
        </w:tc>
      </w:tr>
    </w:tbl>
    <w:p w14:paraId="2D836D00" w14:textId="77777777" w:rsidR="005011D6" w:rsidRPr="000A3095" w:rsidRDefault="005011D6" w:rsidP="005011D6">
      <w:pPr>
        <w:spacing w:line="240" w:lineRule="auto"/>
        <w:rPr>
          <w:rFonts w:cs="Arial"/>
          <w:b/>
          <w:sz w:val="2"/>
        </w:rPr>
      </w:pPr>
    </w:p>
    <w:p w14:paraId="25F95EE9" w14:textId="77777777" w:rsidR="005011D6" w:rsidRPr="000A3095" w:rsidRDefault="005011D6" w:rsidP="005011D6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Read the question carefully.</w:t>
      </w:r>
    </w:p>
    <w:p w14:paraId="6ABAD62D" w14:textId="77777777" w:rsidR="005011D6" w:rsidRPr="000A3095" w:rsidRDefault="005011D6" w:rsidP="005011D6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Circle the correct letter.</w:t>
      </w:r>
    </w:p>
    <w:p w14:paraId="1CB76BC5" w14:textId="77777777" w:rsidR="005011D6" w:rsidRPr="000A3095" w:rsidRDefault="005011D6" w:rsidP="005011D6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Answer all questions.</w:t>
      </w:r>
    </w:p>
    <w:p w14:paraId="43AE1BDD" w14:textId="77777777" w:rsidR="005011D6" w:rsidRPr="000A3095" w:rsidRDefault="005011D6" w:rsidP="005011D6">
      <w:pPr>
        <w:pStyle w:val="NoSpacing"/>
        <w:rPr>
          <w:sz w:val="16"/>
        </w:rPr>
      </w:pPr>
    </w:p>
    <w:p w14:paraId="096FC913" w14:textId="77777777" w:rsidR="005011D6" w:rsidRPr="000A3095" w:rsidRDefault="005011D6" w:rsidP="005011D6">
      <w:pPr>
        <w:pBdr>
          <w:bottom w:val="single" w:sz="4" w:space="1" w:color="auto"/>
        </w:pBdr>
        <w:spacing w:line="240" w:lineRule="auto"/>
        <w:rPr>
          <w:rFonts w:cs="Arial"/>
          <w:b/>
          <w:color w:val="FFFFFF" w:themeColor="background1"/>
          <w:sz w:val="4"/>
        </w:rPr>
      </w:pPr>
    </w:p>
    <w:tbl>
      <w:tblPr>
        <w:tblStyle w:val="TableGrid"/>
        <w:tblW w:w="18318" w:type="dxa"/>
        <w:tblInd w:w="108" w:type="dxa"/>
        <w:tblLook w:val="04A0" w:firstRow="1" w:lastRow="0" w:firstColumn="1" w:lastColumn="0" w:noHBand="0" w:noVBand="1"/>
      </w:tblPr>
      <w:tblGrid>
        <w:gridCol w:w="496"/>
        <w:gridCol w:w="439"/>
        <w:gridCol w:w="8171"/>
        <w:gridCol w:w="9212"/>
      </w:tblGrid>
      <w:tr w:rsidR="005011D6" w:rsidRPr="000A3095" w14:paraId="4E0D447F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81A4F0" w14:textId="77777777" w:rsidR="005011D6" w:rsidRPr="000A3095" w:rsidRDefault="005011D6" w:rsidP="00326488">
            <w:pPr>
              <w:rPr>
                <w:rFonts w:cs="Arial"/>
              </w:rPr>
            </w:pPr>
            <w:bookmarkStart w:id="0" w:name="_Hlk492731516"/>
            <w:r w:rsidRPr="000A3095">
              <w:rPr>
                <w:rFonts w:cs="Arial"/>
              </w:rPr>
              <w:t>1.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14628" w14:textId="2F911769" w:rsidR="005011D6" w:rsidRPr="000A3095" w:rsidRDefault="005011D6" w:rsidP="00E070BE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gas needed for </w:t>
            </w:r>
            <w:r w:rsidR="00E070BE">
              <w:rPr>
                <w:rFonts w:cs="Arial"/>
              </w:rPr>
              <w:t>respiration</w:t>
            </w:r>
            <w:r w:rsidRPr="000A3095">
              <w:rPr>
                <w:rFonts w:cs="Arial"/>
              </w:rPr>
              <w:t xml:space="preserve"> is:</w:t>
            </w:r>
          </w:p>
        </w:tc>
      </w:tr>
      <w:tr w:rsidR="005011D6" w:rsidRPr="000A3095" w14:paraId="6E25F308" w14:textId="77777777" w:rsidTr="00326488">
        <w:trPr>
          <w:gridAfter w:val="1"/>
          <w:wAfter w:w="9212" w:type="dxa"/>
          <w:trHeight w:val="35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E099F6A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235993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D42FE6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Carbon dioxide. </w:t>
            </w:r>
          </w:p>
        </w:tc>
      </w:tr>
      <w:tr w:rsidR="005011D6" w:rsidRPr="000A3095" w14:paraId="433CEB79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0E96D4C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612CBF5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A275D8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Nitrogen.</w:t>
            </w:r>
          </w:p>
        </w:tc>
      </w:tr>
      <w:tr w:rsidR="005011D6" w:rsidRPr="000A3095" w14:paraId="204D53DB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3226776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9E7DFED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F865A9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Water.</w:t>
            </w:r>
          </w:p>
        </w:tc>
      </w:tr>
      <w:tr w:rsidR="005011D6" w:rsidRPr="000A3095" w14:paraId="4D81B2A1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96B09B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D01FF0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0A28045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Oxygen.</w:t>
            </w:r>
          </w:p>
          <w:p w14:paraId="251FBC26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bookmarkEnd w:id="0"/>
      <w:tr w:rsidR="005011D6" w:rsidRPr="000A3095" w14:paraId="65EB95A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3AEA68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2.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6586F" w14:textId="1154B8C8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process by which this gas is </w:t>
            </w:r>
            <w:r w:rsidR="00E070BE">
              <w:rPr>
                <w:rFonts w:cs="Arial"/>
              </w:rPr>
              <w:t xml:space="preserve">released into the atmosphere </w:t>
            </w:r>
            <w:r w:rsidRPr="000A3095">
              <w:rPr>
                <w:rFonts w:cs="Arial"/>
              </w:rPr>
              <w:t>is:</w:t>
            </w:r>
          </w:p>
        </w:tc>
      </w:tr>
      <w:tr w:rsidR="005011D6" w:rsidRPr="000A3095" w14:paraId="2E6318EE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9D92720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ABEA8F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F655B0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Distillation.</w:t>
            </w:r>
          </w:p>
        </w:tc>
      </w:tr>
      <w:tr w:rsidR="005011D6" w:rsidRPr="000A3095" w14:paraId="33F18278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AC02B1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941056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E789B7B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Evaporation.</w:t>
            </w:r>
          </w:p>
        </w:tc>
      </w:tr>
      <w:tr w:rsidR="005011D6" w:rsidRPr="000A3095" w14:paraId="39BB8669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32705B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B1237D0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4F3D83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Combustion.</w:t>
            </w:r>
          </w:p>
        </w:tc>
      </w:tr>
      <w:tr w:rsidR="005011D6" w:rsidRPr="000A3095" w14:paraId="260B39D6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A203359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05EC8ED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7F4F260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A71E296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Photosynthesis.</w:t>
            </w:r>
          </w:p>
          <w:p w14:paraId="1E0E4F77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3AC5F911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B683A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3.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5B7B8" w14:textId="4D5F1547" w:rsidR="005011D6" w:rsidRPr="000A3095" w:rsidRDefault="00E070BE" w:rsidP="00326488">
            <w:pPr>
              <w:rPr>
                <w:rFonts w:cs="Arial"/>
              </w:rPr>
            </w:pPr>
            <w:r>
              <w:rPr>
                <w:rFonts w:cs="Arial"/>
              </w:rPr>
              <w:t>One type of</w:t>
            </w:r>
            <w:r w:rsidR="005011D6" w:rsidRPr="000A3095">
              <w:rPr>
                <w:rFonts w:cs="Arial"/>
              </w:rPr>
              <w:t xml:space="preserve"> organism that produces this gas is:</w:t>
            </w:r>
          </w:p>
        </w:tc>
      </w:tr>
      <w:tr w:rsidR="005011D6" w:rsidRPr="000A3095" w14:paraId="73410B2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7F0D83E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DA49EE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F71290F" w14:textId="77777777" w:rsidR="005011D6" w:rsidRPr="000A3095" w:rsidRDefault="005011D6" w:rsidP="00326488">
            <w:pPr>
              <w:rPr>
                <w:rFonts w:cs="Arial"/>
                <w:vertAlign w:val="subscript"/>
              </w:rPr>
            </w:pPr>
            <w:r w:rsidRPr="000A3095">
              <w:t>Humans.</w:t>
            </w:r>
          </w:p>
        </w:tc>
      </w:tr>
      <w:tr w:rsidR="005011D6" w:rsidRPr="000A3095" w14:paraId="0D91365D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569850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21DFC5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365A5AA" w14:textId="10145DED" w:rsidR="005011D6" w:rsidRPr="000A3095" w:rsidRDefault="00FD6F42" w:rsidP="00326488">
            <w:r>
              <w:t>Animal.</w:t>
            </w:r>
          </w:p>
        </w:tc>
      </w:tr>
      <w:tr w:rsidR="005011D6" w:rsidRPr="000A3095" w14:paraId="72C7067F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6DF4BD4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F6CC6C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B129410" w14:textId="77777777" w:rsidR="005011D6" w:rsidRPr="000A3095" w:rsidRDefault="005011D6" w:rsidP="00326488">
            <w:r w:rsidRPr="000A3095">
              <w:t xml:space="preserve">Green Plants. </w:t>
            </w:r>
          </w:p>
        </w:tc>
      </w:tr>
      <w:tr w:rsidR="005011D6" w:rsidRPr="000A3095" w14:paraId="67F8E90E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512A6D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CD56DD7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62E3AD9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386730F" w14:textId="59E03E0A" w:rsidR="005011D6" w:rsidRPr="000A3095" w:rsidRDefault="00FD6F42" w:rsidP="00326488">
            <w:pPr>
              <w:rPr>
                <w:rFonts w:cs="Arial"/>
              </w:rPr>
            </w:pPr>
            <w:r>
              <w:t xml:space="preserve">Anaerobic </w:t>
            </w:r>
            <w:r w:rsidR="005011D6" w:rsidRPr="000A3095">
              <w:t>Bacteria.</w:t>
            </w:r>
          </w:p>
        </w:tc>
      </w:tr>
      <w:tr w:rsidR="005011D6" w:rsidRPr="000A3095" w14:paraId="242214C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311996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4.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7AE2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The early atmosphere was primarily composed of:</w:t>
            </w:r>
          </w:p>
        </w:tc>
      </w:tr>
      <w:tr w:rsidR="005011D6" w:rsidRPr="000A3095" w14:paraId="7BBB717A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839F49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682859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84AE18B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t xml:space="preserve">Carbon dioxide and ammonia. </w:t>
            </w:r>
          </w:p>
        </w:tc>
      </w:tr>
      <w:tr w:rsidR="005011D6" w:rsidRPr="000A3095" w14:paraId="51CB8651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FD494F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FF23C6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B0534E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t>Oxygen and carbon dioxide.</w:t>
            </w:r>
          </w:p>
        </w:tc>
      </w:tr>
      <w:tr w:rsidR="005011D6" w:rsidRPr="000A3095" w14:paraId="77631FAB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7ECA9B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D36C41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90D898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t>Water and oxygen.</w:t>
            </w:r>
          </w:p>
        </w:tc>
      </w:tr>
      <w:tr w:rsidR="005011D6" w:rsidRPr="000A3095" w14:paraId="6801A0D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0C2D277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D10F61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4EBCFE6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377DA6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t>Water and carbon dioxide.</w:t>
            </w:r>
          </w:p>
        </w:tc>
      </w:tr>
      <w:tr w:rsidR="005011D6" w:rsidRPr="000A3095" w14:paraId="6FF5F4D3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843DA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5.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D4E6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The greenhouse effect is caused by the gases:</w:t>
            </w:r>
          </w:p>
        </w:tc>
      </w:tr>
      <w:tr w:rsidR="005011D6" w:rsidRPr="000A3095" w14:paraId="25AFA0FA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9BE24F5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E9CB0D5" w14:textId="77777777" w:rsidR="005011D6" w:rsidRPr="000A3095" w:rsidRDefault="005011D6" w:rsidP="00326488">
            <w:pPr>
              <w:spacing w:line="360" w:lineRule="auto"/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C38AF72" w14:textId="6F564407" w:rsidR="005011D6" w:rsidRPr="000A3095" w:rsidRDefault="005011D6" w:rsidP="00326488">
            <w:pPr>
              <w:rPr>
                <w:rFonts w:cs="Arial"/>
              </w:rPr>
            </w:pPr>
            <w:r w:rsidRPr="000A3095">
              <w:t>Carbon dioxide</w:t>
            </w:r>
            <w:r w:rsidR="00FD6F42">
              <w:t xml:space="preserve">, water </w:t>
            </w:r>
            <w:proofErr w:type="spellStart"/>
            <w:r w:rsidR="00FD6F42">
              <w:t>vapour</w:t>
            </w:r>
            <w:proofErr w:type="spellEnd"/>
            <w:r w:rsidRPr="000A3095">
              <w:t xml:space="preserve"> and methane.</w:t>
            </w:r>
          </w:p>
        </w:tc>
      </w:tr>
      <w:tr w:rsidR="005011D6" w:rsidRPr="000A3095" w14:paraId="238B0A42" w14:textId="77777777" w:rsidTr="00326488">
        <w:trPr>
          <w:gridAfter w:val="1"/>
          <w:wAfter w:w="9212" w:type="dxa"/>
          <w:trHeight w:val="42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BF5456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01345F4" w14:textId="77777777" w:rsidR="005011D6" w:rsidRPr="000A3095" w:rsidRDefault="005011D6" w:rsidP="00326488">
            <w:pPr>
              <w:spacing w:line="360" w:lineRule="auto"/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E6F6BE5" w14:textId="4C64EA25" w:rsidR="005011D6" w:rsidRPr="000A3095" w:rsidRDefault="005011D6" w:rsidP="00326488">
            <w:pPr>
              <w:rPr>
                <w:rFonts w:cs="Arial"/>
              </w:rPr>
            </w:pPr>
            <w:r w:rsidRPr="000A3095">
              <w:t>Carbon dioxide and water</w:t>
            </w:r>
            <w:r w:rsidR="00FD6F42">
              <w:t xml:space="preserve"> only.</w:t>
            </w:r>
          </w:p>
        </w:tc>
      </w:tr>
      <w:tr w:rsidR="005011D6" w:rsidRPr="000A3095" w14:paraId="2EC33D56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15463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33292D4" w14:textId="77777777" w:rsidR="005011D6" w:rsidRPr="000A3095" w:rsidRDefault="005011D6" w:rsidP="00326488">
            <w:pPr>
              <w:spacing w:line="360" w:lineRule="auto"/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6379E5D" w14:textId="7472B352" w:rsidR="005011D6" w:rsidRPr="000A3095" w:rsidRDefault="005011D6" w:rsidP="00326488">
            <w:r w:rsidRPr="000A3095">
              <w:t>Carbon dioxide</w:t>
            </w:r>
            <w:r w:rsidR="00FD6F42">
              <w:t xml:space="preserve"> only.</w:t>
            </w:r>
          </w:p>
        </w:tc>
      </w:tr>
      <w:tr w:rsidR="005011D6" w:rsidRPr="000A3095" w14:paraId="3EE26002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314E72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3F3C37E" w14:textId="77777777" w:rsidR="005011D6" w:rsidRPr="000A3095" w:rsidRDefault="005011D6" w:rsidP="00326488">
            <w:pPr>
              <w:spacing w:line="360" w:lineRule="auto"/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599F7ED5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6D184D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t>Ozone.</w:t>
            </w:r>
          </w:p>
        </w:tc>
      </w:tr>
      <w:tr w:rsidR="005011D6" w:rsidRPr="000A3095" w14:paraId="6002FD0D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8A0B2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6.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A1276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Carbon dioxide is associated with this environmental problem:</w:t>
            </w:r>
          </w:p>
        </w:tc>
      </w:tr>
      <w:tr w:rsidR="005011D6" w:rsidRPr="000A3095" w14:paraId="6CEA45E6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DB2C0CC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D9B5395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AE2768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dimming.</w:t>
            </w:r>
          </w:p>
        </w:tc>
      </w:tr>
      <w:tr w:rsidR="005011D6" w:rsidRPr="000A3095" w14:paraId="36005FC8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2888A7A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B35695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B166A7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warming.</w:t>
            </w:r>
          </w:p>
        </w:tc>
      </w:tr>
      <w:tr w:rsidR="005011D6" w:rsidRPr="000A3095" w14:paraId="57F06722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76746BC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011744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8A6F42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Acid rain.</w:t>
            </w:r>
          </w:p>
        </w:tc>
      </w:tr>
      <w:tr w:rsidR="005011D6" w:rsidRPr="000A3095" w14:paraId="60D4DB20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B178B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DFDF232" w14:textId="77777777" w:rsidR="005011D6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024132CC" w14:textId="77777777" w:rsidR="00A14256" w:rsidRDefault="00A14256" w:rsidP="00326488">
            <w:pPr>
              <w:rPr>
                <w:rFonts w:cs="Arial"/>
              </w:rPr>
            </w:pPr>
          </w:p>
          <w:p w14:paraId="1A466C4A" w14:textId="77777777" w:rsidR="00A14256" w:rsidRDefault="00A14256" w:rsidP="00326488">
            <w:pPr>
              <w:rPr>
                <w:rFonts w:cs="Arial"/>
              </w:rPr>
            </w:pPr>
          </w:p>
          <w:p w14:paraId="1AB524DC" w14:textId="77777777" w:rsidR="00A14256" w:rsidRDefault="00A14256" w:rsidP="00326488">
            <w:pPr>
              <w:rPr>
                <w:rFonts w:cs="Arial"/>
              </w:rPr>
            </w:pPr>
          </w:p>
          <w:p w14:paraId="3253CB76" w14:textId="77777777" w:rsidR="00A14256" w:rsidRDefault="00A14256" w:rsidP="00326488">
            <w:pPr>
              <w:rPr>
                <w:rFonts w:cs="Arial"/>
              </w:rPr>
            </w:pPr>
          </w:p>
          <w:p w14:paraId="7F6FE302" w14:textId="77777777" w:rsidR="00A14256" w:rsidRPr="000A3095" w:rsidRDefault="00A14256" w:rsidP="00326488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264B33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lastRenderedPageBreak/>
              <w:t>Suffocation.</w:t>
            </w:r>
          </w:p>
          <w:p w14:paraId="6C3C4FF8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49EF3E8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E7391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7.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C2E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dimming is caused by:</w:t>
            </w:r>
          </w:p>
        </w:tc>
      </w:tr>
      <w:tr w:rsidR="005011D6" w:rsidRPr="000A3095" w14:paraId="61E44150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3EA67E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0862DB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6951F7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t xml:space="preserve">Carbon particles. </w:t>
            </w:r>
          </w:p>
        </w:tc>
      </w:tr>
      <w:tr w:rsidR="005011D6" w:rsidRPr="000A3095" w14:paraId="10C295F0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CAA7F4B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3E222F0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562F7A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t>Carbon dioxide.</w:t>
            </w:r>
          </w:p>
        </w:tc>
      </w:tr>
      <w:tr w:rsidR="005011D6" w:rsidRPr="000A3095" w14:paraId="017EA4A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3FEBF6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F009FA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5F9214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t>Sulfur dioxide.</w:t>
            </w:r>
          </w:p>
        </w:tc>
      </w:tr>
      <w:tr w:rsidR="005011D6" w:rsidRPr="000A3095" w14:paraId="1C12C6A9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28001F8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3D87CB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335FE0F" w14:textId="77777777" w:rsidR="005011D6" w:rsidRPr="000A3095" w:rsidRDefault="005011D6" w:rsidP="00326488">
            <w:r w:rsidRPr="000A3095">
              <w:t xml:space="preserve">Nitrous oxides. </w:t>
            </w:r>
          </w:p>
          <w:p w14:paraId="19603D0C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4778687B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5BF7F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8. 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3BB6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Acid rain is caused by:</w:t>
            </w:r>
          </w:p>
        </w:tc>
      </w:tr>
      <w:tr w:rsidR="005011D6" w:rsidRPr="000A3095" w14:paraId="2C44229F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14D1444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6FE3" w14:textId="77777777" w:rsidR="005011D6" w:rsidRPr="000A3095" w:rsidRDefault="005011D6" w:rsidP="005011D6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A3095">
              <w:rPr>
                <w:rFonts w:cs="Arial"/>
              </w:rPr>
              <w:t xml:space="preserve">Carbon particles. </w:t>
            </w:r>
          </w:p>
        </w:tc>
      </w:tr>
      <w:tr w:rsidR="005011D6" w:rsidRPr="000A3095" w14:paraId="3EE3BA62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CF0E85B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EC68C" w14:textId="77777777" w:rsidR="005011D6" w:rsidRPr="000A3095" w:rsidRDefault="005011D6" w:rsidP="005011D6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A3095">
              <w:rPr>
                <w:rFonts w:cs="Arial"/>
              </w:rPr>
              <w:t>Carbon dioxide.</w:t>
            </w:r>
          </w:p>
        </w:tc>
      </w:tr>
      <w:tr w:rsidR="005011D6" w:rsidRPr="000A3095" w14:paraId="702E1A96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1720D0E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BA88D" w14:textId="77777777" w:rsidR="005011D6" w:rsidRPr="000A3095" w:rsidRDefault="005011D6" w:rsidP="005011D6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A3095">
              <w:rPr>
                <w:rFonts w:cs="Arial"/>
              </w:rPr>
              <w:t xml:space="preserve">Sulfur dioxide. </w:t>
            </w:r>
          </w:p>
        </w:tc>
      </w:tr>
      <w:tr w:rsidR="005011D6" w:rsidRPr="000A3095" w14:paraId="4B422A9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3BEE5E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5A61B" w14:textId="77777777" w:rsidR="005011D6" w:rsidRPr="000A3095" w:rsidRDefault="005011D6" w:rsidP="005011D6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A3095">
              <w:rPr>
                <w:rFonts w:cs="Arial"/>
              </w:rPr>
              <w:t>Nitrogen.</w:t>
            </w:r>
          </w:p>
        </w:tc>
      </w:tr>
      <w:tr w:rsidR="005011D6" w:rsidRPr="000A3095" w14:paraId="5192054F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46868A0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29B70" w14:textId="77777777" w:rsidR="005011D6" w:rsidRPr="000A3095" w:rsidRDefault="005011D6" w:rsidP="00326488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5011D6" w:rsidRPr="000A3095" w14:paraId="2DF68AA9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9E277A5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9.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4EDE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warming can cause:</w:t>
            </w:r>
          </w:p>
        </w:tc>
      </w:tr>
      <w:tr w:rsidR="005011D6" w:rsidRPr="000A3095" w14:paraId="5A30BA5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6323887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FAF89A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C40BA1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Sea levels to rise.</w:t>
            </w:r>
          </w:p>
        </w:tc>
      </w:tr>
      <w:tr w:rsidR="005011D6" w:rsidRPr="000A3095" w14:paraId="2842D5D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A6939F4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1E10EC5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200803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world to get dimmer. </w:t>
            </w:r>
          </w:p>
        </w:tc>
      </w:tr>
      <w:tr w:rsidR="005011D6" w:rsidRPr="000A3095" w14:paraId="3C36A8E4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71213CA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B8DE3D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D6A25BE" w14:textId="08881D0F" w:rsidR="005011D6" w:rsidRPr="000A3095" w:rsidRDefault="005011D6" w:rsidP="00D004E7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Buildings to </w:t>
            </w:r>
            <w:r w:rsidR="00D004E7">
              <w:rPr>
                <w:rFonts w:cs="Arial"/>
              </w:rPr>
              <w:t>weather</w:t>
            </w:r>
            <w:r w:rsidRPr="000A3095">
              <w:rPr>
                <w:rFonts w:cs="Arial"/>
              </w:rPr>
              <w:t xml:space="preserve">. </w:t>
            </w:r>
          </w:p>
        </w:tc>
      </w:tr>
      <w:tr w:rsidR="005011D6" w:rsidRPr="000A3095" w14:paraId="21C9444A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F9F584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B4C95C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419EDEB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world to get colder. </w:t>
            </w:r>
          </w:p>
        </w:tc>
      </w:tr>
      <w:tr w:rsidR="005011D6" w:rsidRPr="000A3095" w14:paraId="649AAF1B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14D7E5C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56118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796D802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D3C9366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10.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F7BC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Acid rain can cause:</w:t>
            </w:r>
          </w:p>
        </w:tc>
      </w:tr>
      <w:tr w:rsidR="005011D6" w:rsidRPr="000A3095" w14:paraId="3138F15C" w14:textId="77777777" w:rsidTr="00326488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DB1F3A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949EF0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3BC3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Sea levels to rise.</w:t>
            </w:r>
          </w:p>
        </w:tc>
      </w:tr>
      <w:tr w:rsidR="005011D6" w:rsidRPr="000A3095" w14:paraId="7BA23AEA" w14:textId="77777777" w:rsidTr="00326488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0902CA9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60E523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50DE0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world to get dimmer. </w:t>
            </w:r>
          </w:p>
        </w:tc>
      </w:tr>
      <w:tr w:rsidR="005011D6" w:rsidRPr="000A3095" w14:paraId="5D4B534C" w14:textId="77777777" w:rsidTr="00326488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9BB1C78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A3FEC0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DB5FC" w14:textId="7908F954" w:rsidR="005011D6" w:rsidRPr="000A3095" w:rsidRDefault="00D004E7" w:rsidP="00326488">
            <w:pPr>
              <w:rPr>
                <w:rFonts w:cs="Arial"/>
              </w:rPr>
            </w:pPr>
            <w:r>
              <w:rPr>
                <w:rFonts w:cs="Arial"/>
              </w:rPr>
              <w:t>Buildings to weather</w:t>
            </w:r>
            <w:r w:rsidR="005011D6" w:rsidRPr="000A3095">
              <w:rPr>
                <w:rFonts w:cs="Arial"/>
              </w:rPr>
              <w:t xml:space="preserve">. </w:t>
            </w:r>
          </w:p>
        </w:tc>
      </w:tr>
      <w:tr w:rsidR="005011D6" w:rsidRPr="000A3095" w14:paraId="0EB9AFEA" w14:textId="77777777" w:rsidTr="00326488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DC760C7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4D887C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E0D87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world to get colder. </w:t>
            </w:r>
          </w:p>
        </w:tc>
      </w:tr>
      <w:tr w:rsidR="005011D6" w:rsidRPr="000A3095" w14:paraId="69CACE9B" w14:textId="77777777" w:rsidTr="00326488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9E5C8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A4F990E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F7FE8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40389DB4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64FCA8" w14:textId="77777777" w:rsidR="005011D6" w:rsidRPr="000A3095" w:rsidRDefault="005011D6" w:rsidP="00326488">
            <w:pPr>
              <w:rPr>
                <w:rFonts w:cs="Arial"/>
              </w:rPr>
            </w:pPr>
            <w:bookmarkStart w:id="1" w:name="_Hlk492739098"/>
            <w:r w:rsidRPr="000A3095">
              <w:rPr>
                <w:rFonts w:cs="Arial"/>
              </w:rPr>
              <w:t>11.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D858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warming can be caused by:</w:t>
            </w:r>
          </w:p>
        </w:tc>
      </w:tr>
      <w:tr w:rsidR="005011D6" w:rsidRPr="000A3095" w14:paraId="66B02C1B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706E06D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DDC8DDD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13B301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Using wind power.</w:t>
            </w:r>
          </w:p>
        </w:tc>
      </w:tr>
      <w:tr w:rsidR="005011D6" w:rsidRPr="000A3095" w14:paraId="17644704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98F488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9E9CE6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99F82A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Burning nuclear uranium.</w:t>
            </w:r>
          </w:p>
        </w:tc>
      </w:tr>
      <w:tr w:rsidR="005011D6" w:rsidRPr="000A3095" w14:paraId="222ED9E3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D053213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B5F09F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80F68A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Burning fossil fuels.</w:t>
            </w:r>
          </w:p>
        </w:tc>
      </w:tr>
      <w:tr w:rsidR="005011D6" w:rsidRPr="000A3095" w14:paraId="5F8296FF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699FAB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11F6AE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D548BC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Sulfur in fuel.</w:t>
            </w:r>
          </w:p>
        </w:tc>
      </w:tr>
      <w:bookmarkEnd w:id="1"/>
      <w:tr w:rsidR="005011D6" w:rsidRPr="000A3095" w14:paraId="36AB162D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FE7A8DA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58278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20E4730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C7E9B5B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12.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AD83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The three types of fossil fuels are:</w:t>
            </w:r>
          </w:p>
        </w:tc>
      </w:tr>
      <w:tr w:rsidR="005011D6" w:rsidRPr="000A3095" w14:paraId="368DE899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71D4887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97456B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F302F2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Coal, oil and gas.</w:t>
            </w:r>
          </w:p>
        </w:tc>
      </w:tr>
      <w:tr w:rsidR="005011D6" w:rsidRPr="000A3095" w14:paraId="52058FAD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D2111F7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8BB2F8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01A74F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Coal, oil and wood.</w:t>
            </w:r>
          </w:p>
        </w:tc>
      </w:tr>
      <w:tr w:rsidR="005011D6" w:rsidRPr="000A3095" w14:paraId="521E940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A65D449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F8DD8B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FBF1F40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Wind, solar and water.</w:t>
            </w:r>
          </w:p>
        </w:tc>
      </w:tr>
      <w:tr w:rsidR="005011D6" w:rsidRPr="000A3095" w14:paraId="2755647E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215F60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D54E4B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CD7A156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Water, wind and biomass.</w:t>
            </w:r>
          </w:p>
        </w:tc>
      </w:tr>
      <w:tr w:rsidR="005011D6" w:rsidRPr="000A3095" w14:paraId="448682AB" w14:textId="77777777" w:rsidTr="00326488">
        <w:trPr>
          <w:gridAfter w:val="1"/>
          <w:wAfter w:w="9212" w:type="dxa"/>
          <w:trHeight w:val="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1FD002E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CA659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1386DEB4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74FA7E5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13.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8EAD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Water can be purified using.</w:t>
            </w:r>
          </w:p>
        </w:tc>
      </w:tr>
      <w:tr w:rsidR="005011D6" w:rsidRPr="000A3095" w14:paraId="3A3579C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81A5EA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6AD2C0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C7E740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Chlorine.</w:t>
            </w:r>
          </w:p>
        </w:tc>
      </w:tr>
      <w:tr w:rsidR="005011D6" w:rsidRPr="000A3095" w14:paraId="1948888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08D5CE0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A30BCD7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AC9582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Bromine</w:t>
            </w:r>
          </w:p>
        </w:tc>
      </w:tr>
      <w:tr w:rsidR="005011D6" w:rsidRPr="000A3095" w14:paraId="73CBD673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AB206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605E195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AAC01B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Fluorine.</w:t>
            </w:r>
          </w:p>
        </w:tc>
      </w:tr>
      <w:tr w:rsidR="005011D6" w:rsidRPr="000A3095" w14:paraId="035B59E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DEEE05A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021D02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C3B8B4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Iodine.</w:t>
            </w:r>
          </w:p>
        </w:tc>
      </w:tr>
      <w:tr w:rsidR="005011D6" w:rsidRPr="000A3095" w14:paraId="0CCA3238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9571E6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F631E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25C0026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F54A4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14.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FB85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The first step in water purification is:</w:t>
            </w:r>
          </w:p>
        </w:tc>
      </w:tr>
      <w:tr w:rsidR="005011D6" w:rsidRPr="000A3095" w14:paraId="7283E734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28FB9D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94999D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79FA4D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Dissolving the halogen in the water.</w:t>
            </w:r>
          </w:p>
        </w:tc>
      </w:tr>
      <w:tr w:rsidR="005011D6" w:rsidRPr="000A3095" w14:paraId="7856538D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949B5F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BD5C8B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38249C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Evaporating the solution.</w:t>
            </w:r>
          </w:p>
        </w:tc>
      </w:tr>
      <w:tr w:rsidR="005011D6" w:rsidRPr="000A3095" w14:paraId="41AFBF7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D041C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A777AE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4B3D2E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Filtering the water.</w:t>
            </w:r>
          </w:p>
        </w:tc>
      </w:tr>
      <w:tr w:rsidR="005011D6" w:rsidRPr="000A3095" w14:paraId="04962381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510B4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62979FB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03962F6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Condensing the gases.</w:t>
            </w:r>
          </w:p>
        </w:tc>
      </w:tr>
      <w:tr w:rsidR="005011D6" w:rsidRPr="000A3095" w14:paraId="6B661DF2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DCBED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B50EC" w14:textId="77777777" w:rsidR="005011D6" w:rsidRDefault="005011D6" w:rsidP="00326488">
            <w:pPr>
              <w:rPr>
                <w:rFonts w:cs="Arial"/>
              </w:rPr>
            </w:pPr>
          </w:p>
          <w:p w14:paraId="529C6685" w14:textId="77777777" w:rsidR="0066523E" w:rsidRDefault="0066523E" w:rsidP="00326488">
            <w:pPr>
              <w:rPr>
                <w:rFonts w:cs="Arial"/>
              </w:rPr>
            </w:pPr>
          </w:p>
          <w:p w14:paraId="5515CEA9" w14:textId="77777777" w:rsidR="0066523E" w:rsidRDefault="0066523E" w:rsidP="00326488">
            <w:pPr>
              <w:rPr>
                <w:rFonts w:cs="Arial"/>
              </w:rPr>
            </w:pPr>
          </w:p>
          <w:p w14:paraId="45911F2F" w14:textId="77777777" w:rsidR="0066523E" w:rsidRPr="000A3095" w:rsidRDefault="0066523E" w:rsidP="00326488">
            <w:pPr>
              <w:rPr>
                <w:rFonts w:cs="Arial"/>
              </w:rPr>
            </w:pPr>
          </w:p>
        </w:tc>
      </w:tr>
      <w:tr w:rsidR="005011D6" w:rsidRPr="000A3095" w14:paraId="65960812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797BEE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lastRenderedPageBreak/>
              <w:t>15.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2A23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Salt water can be distilled by:</w:t>
            </w:r>
          </w:p>
        </w:tc>
      </w:tr>
      <w:tr w:rsidR="005011D6" w:rsidRPr="000A3095" w14:paraId="67E415B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7C0908D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1764E49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2A610E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Evaporating the water.</w:t>
            </w:r>
          </w:p>
        </w:tc>
      </w:tr>
      <w:tr w:rsidR="005011D6" w:rsidRPr="000A3095" w14:paraId="1929A374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22ABA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11F33A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50C6FC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Filtering the water.</w:t>
            </w:r>
          </w:p>
        </w:tc>
      </w:tr>
      <w:tr w:rsidR="005011D6" w:rsidRPr="000A3095" w14:paraId="168DF768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D705169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8F012C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D0DD41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Condensing the water.</w:t>
            </w:r>
          </w:p>
        </w:tc>
      </w:tr>
      <w:tr w:rsidR="005011D6" w:rsidRPr="000A3095" w14:paraId="741B99B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F59193C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82A056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F1F701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Fractional distillation of the water. </w:t>
            </w:r>
          </w:p>
        </w:tc>
      </w:tr>
      <w:tr w:rsidR="005011D6" w:rsidRPr="000A3095" w14:paraId="2D8BD7E8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1E5C5D8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3D5BF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2BF61873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8E698C0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16.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EE3CD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Ground water can be obtained by:</w:t>
            </w:r>
          </w:p>
        </w:tc>
      </w:tr>
      <w:tr w:rsidR="005011D6" w:rsidRPr="000A3095" w14:paraId="122759C1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B14B9B0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5245A7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EAF9D0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Drilling the rock and pumping the water to the surface.</w:t>
            </w:r>
          </w:p>
        </w:tc>
      </w:tr>
      <w:tr w:rsidR="005011D6" w:rsidRPr="000A3095" w14:paraId="1CCF1FD3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AAAF68A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BC0D32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F71D39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Fracking.</w:t>
            </w:r>
          </w:p>
        </w:tc>
      </w:tr>
      <w:tr w:rsidR="005011D6" w:rsidRPr="000A3095" w14:paraId="158866C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049E9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944145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3CE1F0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Fractional distillation. </w:t>
            </w:r>
          </w:p>
        </w:tc>
      </w:tr>
      <w:tr w:rsidR="005011D6" w:rsidRPr="000A3095" w14:paraId="348CB46D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DC562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BE12EC5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8CBFBE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Carbon reduction. </w:t>
            </w:r>
          </w:p>
        </w:tc>
      </w:tr>
      <w:tr w:rsidR="005011D6" w:rsidRPr="000A3095" w14:paraId="5EF0972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4F280B5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061B1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58775D1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E34A1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17.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E6AE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Distilled water is:</w:t>
            </w:r>
          </w:p>
        </w:tc>
      </w:tr>
      <w:tr w:rsidR="005011D6" w:rsidRPr="000A3095" w14:paraId="2D5D4CA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3AC791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807024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FEF60B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Bottled H</w:t>
            </w:r>
            <w:r w:rsidRPr="000A3095">
              <w:rPr>
                <w:rFonts w:cs="Arial"/>
                <w:vertAlign w:val="subscript"/>
              </w:rPr>
              <w:t>2</w:t>
            </w:r>
            <w:r w:rsidRPr="000A3095">
              <w:rPr>
                <w:rFonts w:cs="Arial"/>
              </w:rPr>
              <w:t>O.</w:t>
            </w:r>
          </w:p>
        </w:tc>
      </w:tr>
      <w:tr w:rsidR="005011D6" w:rsidRPr="000A3095" w14:paraId="77B0A6B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528126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B3190E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78FEE2A" w14:textId="4A6CC251" w:rsidR="005011D6" w:rsidRPr="000A3095" w:rsidRDefault="00845075" w:rsidP="00326488">
            <w:pPr>
              <w:rPr>
                <w:rFonts w:cs="Arial"/>
              </w:rPr>
            </w:pPr>
            <w:r>
              <w:rPr>
                <w:rFonts w:cs="Arial"/>
              </w:rPr>
              <w:t>Pure</w:t>
            </w:r>
            <w:r w:rsidR="005011D6" w:rsidRPr="000A3095">
              <w:rPr>
                <w:rFonts w:cs="Arial"/>
              </w:rPr>
              <w:t xml:space="preserve"> H</w:t>
            </w:r>
            <w:r w:rsidR="005011D6" w:rsidRPr="000A3095">
              <w:rPr>
                <w:rFonts w:cs="Arial"/>
                <w:vertAlign w:val="subscript"/>
              </w:rPr>
              <w:t>2</w:t>
            </w:r>
            <w:r w:rsidR="005011D6" w:rsidRPr="000A3095">
              <w:rPr>
                <w:rFonts w:cs="Arial"/>
              </w:rPr>
              <w:t>O.</w:t>
            </w:r>
          </w:p>
        </w:tc>
      </w:tr>
      <w:tr w:rsidR="005011D6" w:rsidRPr="000A3095" w14:paraId="1F32CD32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F86BB5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B48E5A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69E3A6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Mineral H</w:t>
            </w:r>
            <w:r w:rsidRPr="000A3095">
              <w:rPr>
                <w:rFonts w:cs="Arial"/>
                <w:vertAlign w:val="subscript"/>
              </w:rPr>
              <w:t>2</w:t>
            </w:r>
            <w:r w:rsidRPr="000A3095">
              <w:rPr>
                <w:rFonts w:cs="Arial"/>
              </w:rPr>
              <w:t>O.</w:t>
            </w:r>
          </w:p>
        </w:tc>
      </w:tr>
      <w:tr w:rsidR="005011D6" w:rsidRPr="000A3095" w14:paraId="650129D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6B9D9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644ACF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3AD9384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H</w:t>
            </w:r>
            <w:r w:rsidRPr="000A3095">
              <w:rPr>
                <w:rFonts w:cs="Arial"/>
                <w:vertAlign w:val="subscript"/>
              </w:rPr>
              <w:t>2</w:t>
            </w:r>
            <w:r w:rsidRPr="000A3095">
              <w:rPr>
                <w:rFonts w:cs="Arial"/>
              </w:rPr>
              <w:t>O from the tap.</w:t>
            </w:r>
          </w:p>
        </w:tc>
      </w:tr>
      <w:tr w:rsidR="005011D6" w:rsidRPr="000A3095" w14:paraId="0FD82923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AECC6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3BD0B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42E078AA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2AEEAE5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18.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64276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Carbon dioxide was trapped in:</w:t>
            </w:r>
          </w:p>
        </w:tc>
      </w:tr>
      <w:tr w:rsidR="005011D6" w:rsidRPr="000A3095" w14:paraId="3F251C2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881FCC2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DCA60A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7EA35F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Oceans.</w:t>
            </w:r>
          </w:p>
        </w:tc>
      </w:tr>
      <w:tr w:rsidR="005011D6" w:rsidRPr="000A3095" w14:paraId="1414161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B69CDA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1AC1B02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294DDF7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Plants.</w:t>
            </w:r>
          </w:p>
        </w:tc>
      </w:tr>
      <w:tr w:rsidR="005011D6" w:rsidRPr="000A3095" w14:paraId="395374B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1A01D29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68B9F8F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5751FD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Oceans and sedimentary rocks.</w:t>
            </w:r>
          </w:p>
        </w:tc>
      </w:tr>
      <w:tr w:rsidR="005011D6" w:rsidRPr="000A3095" w14:paraId="362EBAB9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B162C0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D264A86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105CA4C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The ozone layer.</w:t>
            </w:r>
          </w:p>
        </w:tc>
      </w:tr>
      <w:tr w:rsidR="005011D6" w:rsidRPr="000A3095" w14:paraId="51F33AA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9BE2160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3355E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542E42D9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B1DFAE5" w14:textId="77777777" w:rsidR="005011D6" w:rsidRPr="000A3095" w:rsidRDefault="005011D6" w:rsidP="00326488">
            <w:pPr>
              <w:rPr>
                <w:rFonts w:cs="Arial"/>
              </w:rPr>
            </w:pPr>
            <w:bookmarkStart w:id="2" w:name="_Hlk492743305"/>
            <w:r w:rsidRPr="000A3095">
              <w:rPr>
                <w:rFonts w:cs="Arial"/>
              </w:rPr>
              <w:t>19.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F286A" w14:textId="77777777" w:rsidR="005011D6" w:rsidRPr="000A3095" w:rsidRDefault="005011D6" w:rsidP="00326488">
            <w:pPr>
              <w:rPr>
                <w:rFonts w:cs="Arial"/>
              </w:rPr>
            </w:pPr>
            <w:r>
              <w:rPr>
                <w:rFonts w:cs="Arial"/>
              </w:rPr>
              <w:t>Which of the following do scientists believe is responsible for producing the early atmosphere?</w:t>
            </w:r>
          </w:p>
        </w:tc>
      </w:tr>
      <w:tr w:rsidR="005011D6" w:rsidRPr="000A3095" w14:paraId="02A916FB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C75E98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484A5F1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FDED54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The Earth being very hot.</w:t>
            </w:r>
          </w:p>
        </w:tc>
      </w:tr>
      <w:tr w:rsidR="005011D6" w:rsidRPr="000A3095" w14:paraId="0EF05CBE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BE35D46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C7E01DA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919D440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Green plants.</w:t>
            </w:r>
          </w:p>
        </w:tc>
      </w:tr>
      <w:tr w:rsidR="005011D6" w:rsidRPr="000A3095" w14:paraId="7DEEBC8C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228F0F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6D70877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26CAB26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Oceans heating up.</w:t>
            </w:r>
          </w:p>
        </w:tc>
      </w:tr>
      <w:tr w:rsidR="005011D6" w:rsidRPr="000A3095" w14:paraId="34657D7D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C44EB4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80C355E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7683928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Volcanic eruptions.</w:t>
            </w:r>
          </w:p>
        </w:tc>
      </w:tr>
      <w:bookmarkEnd w:id="2"/>
      <w:tr w:rsidR="005011D6" w:rsidRPr="000A3095" w14:paraId="70B5CB7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8BE29A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0FEA4" w14:textId="77777777" w:rsidR="005011D6" w:rsidRPr="000A3095" w:rsidRDefault="005011D6" w:rsidP="00326488">
            <w:pPr>
              <w:rPr>
                <w:rFonts w:cs="Arial"/>
              </w:rPr>
            </w:pPr>
          </w:p>
        </w:tc>
      </w:tr>
      <w:tr w:rsidR="005011D6" w:rsidRPr="000A3095" w14:paraId="05C9C5A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94B9808" w14:textId="77777777" w:rsidR="005011D6" w:rsidRPr="000A3095" w:rsidRDefault="005011D6" w:rsidP="00326488">
            <w:pPr>
              <w:rPr>
                <w:rFonts w:cs="Arial"/>
              </w:rPr>
            </w:pPr>
            <w:bookmarkStart w:id="3" w:name="_Hlk492743452"/>
            <w:r w:rsidRPr="000A3095">
              <w:rPr>
                <w:rFonts w:cs="Arial"/>
              </w:rPr>
              <w:t>20.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431DD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The formula for carbon monoxide is:</w:t>
            </w:r>
          </w:p>
        </w:tc>
      </w:tr>
      <w:tr w:rsidR="005011D6" w:rsidRPr="000A3095" w14:paraId="6AC40167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B04D65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E95D83D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59546A5" w14:textId="49676E7F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CO</w:t>
            </w:r>
            <w:r w:rsidRPr="000A3095">
              <w:rPr>
                <w:rFonts w:cs="Arial"/>
                <w:vertAlign w:val="subscript"/>
              </w:rPr>
              <w:t>2</w:t>
            </w:r>
          </w:p>
        </w:tc>
      </w:tr>
      <w:bookmarkEnd w:id="3"/>
      <w:tr w:rsidR="005011D6" w:rsidRPr="000A3095" w14:paraId="62ED0635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C76C7F9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3E28973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4BFF37E" w14:textId="77777777" w:rsidR="005011D6" w:rsidRPr="000A3095" w:rsidRDefault="005011D6" w:rsidP="00326488">
            <w:pPr>
              <w:rPr>
                <w:rFonts w:cs="Arial"/>
                <w:vertAlign w:val="subscript"/>
              </w:rPr>
            </w:pPr>
            <w:r w:rsidRPr="000A3095">
              <w:rPr>
                <w:rFonts w:cs="Arial"/>
              </w:rPr>
              <w:t>CH</w:t>
            </w:r>
            <w:r w:rsidRPr="000A3095">
              <w:rPr>
                <w:rFonts w:cs="Arial"/>
                <w:vertAlign w:val="subscript"/>
              </w:rPr>
              <w:t>2</w:t>
            </w:r>
          </w:p>
        </w:tc>
      </w:tr>
      <w:tr w:rsidR="005011D6" w:rsidRPr="000A3095" w14:paraId="5828FD96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A140C80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E305DE6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08EFA67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CO.</w:t>
            </w:r>
          </w:p>
        </w:tc>
      </w:tr>
      <w:tr w:rsidR="005011D6" w:rsidRPr="006541BC" w14:paraId="1C4DF776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79537DD" w14:textId="77777777" w:rsidR="005011D6" w:rsidRPr="000A3095" w:rsidRDefault="005011D6" w:rsidP="00326488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28CE0FD" w14:textId="77777777" w:rsidR="005011D6" w:rsidRPr="000A3095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1A04399" w14:textId="77777777" w:rsidR="005011D6" w:rsidRPr="006541BC" w:rsidRDefault="005011D6" w:rsidP="00326488">
            <w:pPr>
              <w:rPr>
                <w:rFonts w:cs="Arial"/>
              </w:rPr>
            </w:pPr>
            <w:r w:rsidRPr="000A3095">
              <w:rPr>
                <w:rFonts w:cs="Arial"/>
              </w:rPr>
              <w:t>CH.</w:t>
            </w:r>
          </w:p>
        </w:tc>
      </w:tr>
      <w:tr w:rsidR="005011D6" w:rsidRPr="00CD2D12" w14:paraId="5B794A58" w14:textId="77777777" w:rsidTr="00326488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1B2A27" w14:textId="77777777" w:rsidR="005011D6" w:rsidRDefault="005011D6" w:rsidP="00326488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D1488" w14:textId="77777777" w:rsidR="005011D6" w:rsidRPr="00CD2D12" w:rsidRDefault="005011D6" w:rsidP="00326488">
            <w:pPr>
              <w:rPr>
                <w:rFonts w:cs="Arial"/>
              </w:rPr>
            </w:pPr>
          </w:p>
        </w:tc>
      </w:tr>
    </w:tbl>
    <w:p w14:paraId="572600DD" w14:textId="77777777" w:rsidR="005011D6" w:rsidRPr="006541BC" w:rsidRDefault="005011D6" w:rsidP="005011D6"/>
    <w:p w14:paraId="6F6EEDD5" w14:textId="77777777" w:rsidR="005011D6" w:rsidRDefault="005011D6" w:rsidP="005011D6">
      <w:pPr>
        <w:pStyle w:val="Header"/>
        <w:rPr>
          <w:rFonts w:cs="Arial"/>
          <w:b/>
          <w:color w:val="000000" w:themeColor="text1"/>
          <w:sz w:val="36"/>
        </w:rPr>
      </w:pPr>
    </w:p>
    <w:p w14:paraId="097BF726" w14:textId="73C52273" w:rsidR="00553B9A" w:rsidRDefault="00553B9A">
      <w:pPr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br w:type="page"/>
      </w:r>
    </w:p>
    <w:p w14:paraId="3A2441B6" w14:textId="753F12D4" w:rsidR="002901C1" w:rsidRDefault="002901C1" w:rsidP="002901C1">
      <w:pPr>
        <w:rPr>
          <w:rFonts w:cs="Arial"/>
        </w:rPr>
      </w:pPr>
      <w:r w:rsidRPr="006541BC">
        <w:rPr>
          <w:rFonts w:cs="Arial"/>
        </w:rPr>
        <w:lastRenderedPageBreak/>
        <w:tab/>
      </w:r>
      <w:r>
        <w:rPr>
          <w:rFonts w:cs="Arial"/>
        </w:rPr>
        <w:t xml:space="preserve">                                                                                       </w:t>
      </w:r>
    </w:p>
    <w:p w14:paraId="761EEE75" w14:textId="0E5CEE5E" w:rsidR="00401E37" w:rsidRPr="00A84758" w:rsidRDefault="00177532" w:rsidP="00401E37">
      <w:pPr>
        <w:pStyle w:val="Header"/>
        <w:jc w:val="center"/>
        <w:rPr>
          <w:rFonts w:cstheme="minorHAnsi"/>
          <w:b/>
          <w:color w:val="000000" w:themeColor="text1"/>
          <w:sz w:val="32"/>
        </w:rPr>
      </w:pPr>
      <w:r>
        <w:rPr>
          <w:rFonts w:cstheme="minorHAnsi"/>
          <w:b/>
          <w:color w:val="000000" w:themeColor="text1"/>
          <w:sz w:val="32"/>
        </w:rPr>
        <w:t>Key</w:t>
      </w:r>
      <w:r w:rsidR="00401E37" w:rsidRPr="00A84758">
        <w:rPr>
          <w:rFonts w:cstheme="minorHAnsi"/>
          <w:b/>
          <w:color w:val="000000" w:themeColor="text1"/>
          <w:sz w:val="32"/>
        </w:rPr>
        <w:t xml:space="preserve"> questions</w:t>
      </w:r>
      <w:r w:rsidR="00401E37">
        <w:rPr>
          <w:rFonts w:cstheme="minorHAnsi"/>
          <w:b/>
          <w:color w:val="000000" w:themeColor="text1"/>
          <w:sz w:val="32"/>
        </w:rPr>
        <w:t>,</w:t>
      </w:r>
      <w:r w:rsidR="00401E37" w:rsidRPr="00A84758">
        <w:rPr>
          <w:rFonts w:cstheme="minorHAnsi"/>
          <w:b/>
          <w:color w:val="000000" w:themeColor="text1"/>
          <w:sz w:val="32"/>
        </w:rPr>
        <w:t xml:space="preserve"> 5 sentences</w:t>
      </w:r>
      <w:r w:rsidR="00401E37">
        <w:rPr>
          <w:rFonts w:cstheme="minorHAnsi"/>
          <w:b/>
          <w:color w:val="000000" w:themeColor="text1"/>
          <w:sz w:val="32"/>
        </w:rPr>
        <w:t>,</w:t>
      </w:r>
      <w:r w:rsidR="00401E37" w:rsidRPr="00A84758">
        <w:rPr>
          <w:rFonts w:cstheme="minorHAnsi"/>
          <w:b/>
          <w:color w:val="000000" w:themeColor="text1"/>
          <w:sz w:val="32"/>
        </w:rPr>
        <w:t xml:space="preserve"> 5 words</w:t>
      </w:r>
    </w:p>
    <w:p w14:paraId="6B348900" w14:textId="2A3161EB" w:rsidR="001F23AF" w:rsidRDefault="001F23AF" w:rsidP="007A0D23">
      <w:pPr>
        <w:pStyle w:val="Header"/>
        <w:rPr>
          <w:rFonts w:cstheme="minorHAnsi"/>
          <w:b/>
          <w:color w:val="000000" w:themeColor="text1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F23AF" w14:paraId="09B387BF" w14:textId="77777777" w:rsidTr="00326488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5978C893" w14:textId="77777777" w:rsidR="001F23AF" w:rsidRPr="00937803" w:rsidRDefault="001F23AF" w:rsidP="00326488">
            <w:pPr>
              <w:rPr>
                <w:rFonts w:cs="Arial"/>
                <w:b/>
                <w:sz w:val="28"/>
                <w:szCs w:val="28"/>
              </w:rPr>
            </w:pPr>
            <w:r w:rsidRPr="00937803">
              <w:rPr>
                <w:rFonts w:cs="Arial"/>
                <w:b/>
                <w:sz w:val="28"/>
                <w:szCs w:val="28"/>
              </w:rPr>
              <w:t>INSTRUCTIONS</w:t>
            </w:r>
          </w:p>
        </w:tc>
      </w:tr>
    </w:tbl>
    <w:p w14:paraId="476B63C8" w14:textId="77777777" w:rsidR="001F23AF" w:rsidRPr="006541BC" w:rsidRDefault="001F23AF" w:rsidP="001F23AF">
      <w:pPr>
        <w:spacing w:line="240" w:lineRule="auto"/>
        <w:rPr>
          <w:rFonts w:cs="Arial"/>
          <w:b/>
          <w:sz w:val="2"/>
        </w:rPr>
      </w:pPr>
    </w:p>
    <w:p w14:paraId="7DDFCEBD" w14:textId="77777777" w:rsidR="001F23AF" w:rsidRDefault="001F23AF" w:rsidP="001F23AF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For each statement, use either the suggested website or your own text book to </w:t>
      </w:r>
      <w:r w:rsidRPr="00326488">
        <w:rPr>
          <w:b/>
          <w:u w:val="single"/>
        </w:rPr>
        <w:t>write a 5-point summary</w:t>
      </w:r>
      <w:r>
        <w:rPr>
          <w:b/>
        </w:rPr>
        <w:t xml:space="preserve">. In examinations, answers frequently require more than 1 key word for the mark, so aim to include a few key words. </w:t>
      </w:r>
    </w:p>
    <w:p w14:paraId="0E0B15C2" w14:textId="77777777" w:rsidR="001F23AF" w:rsidRDefault="001F23AF" w:rsidP="001F23AF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It is important to stick to </w:t>
      </w:r>
      <w:r w:rsidRPr="00326488">
        <w:rPr>
          <w:b/>
          <w:u w:val="single"/>
        </w:rPr>
        <w:t>5 sentences</w:t>
      </w:r>
      <w:r>
        <w:rPr>
          <w:b/>
        </w:rPr>
        <w:t>. It is the process of selecting the most relevant information and summarizing it that will help you remember it.</w:t>
      </w:r>
    </w:p>
    <w:p w14:paraId="5A4E78EF" w14:textId="77777777" w:rsidR="001F23AF" w:rsidRDefault="001F23AF" w:rsidP="001F23AF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Write concisely and do not elaborate unnecessarily, it is harder to remember and revise facts from a big long paragraph. </w:t>
      </w:r>
    </w:p>
    <w:p w14:paraId="0F825147" w14:textId="77777777" w:rsidR="001F23AF" w:rsidRDefault="001F23AF" w:rsidP="001F23AF">
      <w:pPr>
        <w:pStyle w:val="NoSpacing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Finally, identify </w:t>
      </w:r>
      <w:r w:rsidRPr="00326488">
        <w:rPr>
          <w:b/>
          <w:u w:val="single"/>
        </w:rPr>
        <w:t>5 key words</w:t>
      </w:r>
      <w:r>
        <w:rPr>
          <w:b/>
        </w:rPr>
        <w:t xml:space="preserve"> that you may have difficulty remembering and </w:t>
      </w:r>
      <w:r w:rsidRPr="00326488">
        <w:rPr>
          <w:b/>
          <w:u w:val="single"/>
        </w:rPr>
        <w:t>include a brief definition</w:t>
      </w:r>
      <w:r>
        <w:rPr>
          <w:b/>
        </w:rPr>
        <w:t xml:space="preserve">. You might like to include a clip art style picture to help you remember it. </w:t>
      </w:r>
    </w:p>
    <w:p w14:paraId="1574CC37" w14:textId="77777777" w:rsidR="001F23AF" w:rsidRDefault="001F23AF" w:rsidP="001F23AF">
      <w:pPr>
        <w:pStyle w:val="NoSpacing"/>
        <w:ind w:left="360"/>
        <w:rPr>
          <w:b/>
        </w:rPr>
      </w:pPr>
    </w:p>
    <w:p w14:paraId="3CCB0F08" w14:textId="77777777" w:rsidR="001F23AF" w:rsidRDefault="001F23AF" w:rsidP="001F23AF">
      <w:pPr>
        <w:rPr>
          <w:rFonts w:cs="Arial"/>
          <w:b/>
          <w:color w:val="FF0000"/>
        </w:rPr>
      </w:pPr>
      <w:r w:rsidRPr="00937803">
        <w:rPr>
          <w:b/>
          <w:sz w:val="28"/>
        </w:rPr>
        <w:t>Example:</w:t>
      </w:r>
      <w:r>
        <w:rPr>
          <w:b/>
          <w:sz w:val="28"/>
        </w:rPr>
        <w:t xml:space="preserve"> </w:t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1F23AF" w14:paraId="01597B26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550C7075" w14:textId="77777777" w:rsidR="001F23AF" w:rsidRPr="00937803" w:rsidRDefault="001F23AF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QUESTION:</w:t>
            </w:r>
          </w:p>
        </w:tc>
        <w:tc>
          <w:tcPr>
            <w:tcW w:w="4198" w:type="pct"/>
            <w:gridSpan w:val="5"/>
            <w:vAlign w:val="center"/>
          </w:tcPr>
          <w:p w14:paraId="59432E71" w14:textId="77777777" w:rsidR="001F23AF" w:rsidRDefault="001F23AF" w:rsidP="00326488">
            <w:pPr>
              <w:pStyle w:val="NoSpacing"/>
              <w:rPr>
                <w:b/>
              </w:rPr>
            </w:pPr>
            <w:r>
              <w:rPr>
                <w:b/>
              </w:rPr>
              <w:t>Describe how an oxygen-rich atmosphere developed over time.</w:t>
            </w:r>
          </w:p>
        </w:tc>
      </w:tr>
      <w:tr w:rsidR="001F23AF" w14:paraId="0FAC13D1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60D608F7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0E22D35C" w14:textId="77777777" w:rsidR="001F23AF" w:rsidRPr="0000351C" w:rsidRDefault="001F23AF" w:rsidP="00326488">
            <w:pPr>
              <w:pStyle w:val="NoSpacing"/>
            </w:pPr>
            <w:r w:rsidRPr="0000351C">
              <w:rPr>
                <w:b/>
              </w:rPr>
              <w:t xml:space="preserve">Website – </w:t>
            </w:r>
          </w:p>
          <w:p w14:paraId="69133760" w14:textId="77777777" w:rsidR="001F23AF" w:rsidRDefault="00D169EC" w:rsidP="00326488">
            <w:pPr>
              <w:pStyle w:val="NoSpacing"/>
            </w:pPr>
            <w:hyperlink r:id="rId11" w:history="1">
              <w:r w:rsidR="001F23AF" w:rsidRPr="005A69D1">
                <w:rPr>
                  <w:rStyle w:val="Hyperlink"/>
                </w:rPr>
                <w:t>http://www.bbc.co.uk/schools/gcsebitesize/science/edexcel_pre_2011/oneearth/damagetotheenvironmentrev1.shtml</w:t>
              </w:r>
            </w:hyperlink>
          </w:p>
          <w:p w14:paraId="21405E9B" w14:textId="77777777" w:rsidR="001F23AF" w:rsidRDefault="00D169EC" w:rsidP="00326488">
            <w:pPr>
              <w:pStyle w:val="NoSpacing"/>
            </w:pPr>
            <w:hyperlink r:id="rId12" w:history="1">
              <w:r w:rsidR="001F23AF" w:rsidRPr="005A69D1">
                <w:rPr>
                  <w:rStyle w:val="Hyperlink"/>
                </w:rPr>
                <w:t>https://www.youtube.com/watch?v=6Db2WAG-VVs</w:t>
              </w:r>
            </w:hyperlink>
          </w:p>
          <w:p w14:paraId="3D7A1608" w14:textId="77777777" w:rsidR="001F23AF" w:rsidRPr="0000351C" w:rsidRDefault="001F23AF" w:rsidP="00326488">
            <w:pPr>
              <w:pStyle w:val="NoSpacing"/>
              <w:rPr>
                <w:b/>
              </w:rPr>
            </w:pPr>
          </w:p>
        </w:tc>
      </w:tr>
      <w:tr w:rsidR="001F23AF" w14:paraId="72651796" w14:textId="77777777" w:rsidTr="001F23AF">
        <w:trPr>
          <w:trHeight w:val="4284"/>
        </w:trPr>
        <w:tc>
          <w:tcPr>
            <w:tcW w:w="5000" w:type="pct"/>
            <w:gridSpan w:val="6"/>
          </w:tcPr>
          <w:p w14:paraId="5780E369" w14:textId="77777777" w:rsidR="001F23AF" w:rsidRPr="00441813" w:rsidRDefault="001F23AF" w:rsidP="001F23AF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early atmosphere was primarily carbon dioxide, methane, ammonia and water </w:t>
            </w:r>
            <w:proofErr w:type="spellStart"/>
            <w:r>
              <w:rPr>
                <w:b/>
                <w:sz w:val="24"/>
                <w:szCs w:val="24"/>
              </w:rPr>
              <w:t>vapour</w:t>
            </w:r>
            <w:proofErr w:type="spellEnd"/>
            <w:r w:rsidRPr="00441813">
              <w:rPr>
                <w:b/>
                <w:sz w:val="24"/>
                <w:szCs w:val="24"/>
              </w:rPr>
              <w:t>.</w:t>
            </w:r>
          </w:p>
          <w:p w14:paraId="06A10C9D" w14:textId="77777777" w:rsidR="001F23AF" w:rsidRPr="00441813" w:rsidRDefault="001F23AF" w:rsidP="001F23AF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Earth cooled, and oceans formed and carbon dioxide dissolved into them.</w:t>
            </w:r>
            <w:r w:rsidRPr="00441813">
              <w:rPr>
                <w:b/>
                <w:sz w:val="24"/>
                <w:szCs w:val="24"/>
              </w:rPr>
              <w:t xml:space="preserve"> </w:t>
            </w:r>
          </w:p>
          <w:p w14:paraId="6B6D91DD" w14:textId="77777777" w:rsidR="001F23AF" w:rsidRPr="00441813" w:rsidRDefault="001F23AF" w:rsidP="001F23AF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plants evolved.</w:t>
            </w:r>
          </w:p>
          <w:p w14:paraId="6581B947" w14:textId="77777777" w:rsidR="001F23AF" w:rsidRPr="00441813" w:rsidRDefault="001F23AF" w:rsidP="001F23AF">
            <w:pPr>
              <w:pStyle w:val="NoSpacing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They took in carbon dioxide and released oxygen by the process of photosynthesis.</w:t>
            </w:r>
          </w:p>
          <w:p w14:paraId="3CADCB82" w14:textId="77777777" w:rsidR="001F23AF" w:rsidRDefault="001F23AF" w:rsidP="001F23AF">
            <w:pPr>
              <w:pStyle w:val="NoSpacing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>Oxygen rose to 21% of the atmosphere and human evolved.</w:t>
            </w:r>
          </w:p>
        </w:tc>
      </w:tr>
      <w:tr w:rsidR="001F23AF" w14:paraId="1047CC7C" w14:textId="77777777" w:rsidTr="001F23AF">
        <w:trPr>
          <w:cantSplit/>
          <w:trHeight w:val="1584"/>
        </w:trPr>
        <w:tc>
          <w:tcPr>
            <w:tcW w:w="1000" w:type="pct"/>
            <w:gridSpan w:val="2"/>
            <w:vAlign w:val="center"/>
          </w:tcPr>
          <w:p w14:paraId="2B46BBC5" w14:textId="77777777" w:rsidR="001F23AF" w:rsidRDefault="001F23AF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Carbon dioxide</w:t>
            </w:r>
          </w:p>
        </w:tc>
        <w:tc>
          <w:tcPr>
            <w:tcW w:w="1000" w:type="pct"/>
            <w:vAlign w:val="center"/>
          </w:tcPr>
          <w:p w14:paraId="539E4C28" w14:textId="77777777" w:rsidR="001F23AF" w:rsidRDefault="001F23AF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oxygen</w:t>
            </w:r>
          </w:p>
        </w:tc>
        <w:tc>
          <w:tcPr>
            <w:tcW w:w="1000" w:type="pct"/>
            <w:vAlign w:val="center"/>
          </w:tcPr>
          <w:p w14:paraId="7ADC8154" w14:textId="00A858D6" w:rsidR="001F23AF" w:rsidRDefault="001F23AF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Photosynthesis</w:t>
            </w:r>
          </w:p>
        </w:tc>
        <w:tc>
          <w:tcPr>
            <w:tcW w:w="1000" w:type="pct"/>
            <w:vAlign w:val="center"/>
          </w:tcPr>
          <w:p w14:paraId="785A7BCF" w14:textId="77777777" w:rsidR="001F23AF" w:rsidRDefault="001F23AF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Atmosphere</w:t>
            </w:r>
          </w:p>
        </w:tc>
        <w:tc>
          <w:tcPr>
            <w:tcW w:w="1000" w:type="pct"/>
            <w:vAlign w:val="center"/>
          </w:tcPr>
          <w:p w14:paraId="424C9DA0" w14:textId="77777777" w:rsidR="001F23AF" w:rsidRDefault="001F23AF" w:rsidP="001F23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green</w:t>
            </w:r>
          </w:p>
        </w:tc>
      </w:tr>
    </w:tbl>
    <w:p w14:paraId="3F57A96D" w14:textId="77777777" w:rsidR="00E7606C" w:rsidRDefault="00E7606C"/>
    <w:p w14:paraId="553613C1" w14:textId="77777777" w:rsidR="00E7606C" w:rsidRDefault="00E7606C">
      <w:r>
        <w:br w:type="page"/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E7606C" w14:paraId="29068A65" w14:textId="77777777" w:rsidTr="00D53D30">
        <w:trPr>
          <w:trHeight w:val="671"/>
        </w:trPr>
        <w:tc>
          <w:tcPr>
            <w:tcW w:w="802" w:type="pct"/>
            <w:vAlign w:val="center"/>
          </w:tcPr>
          <w:p w14:paraId="16A0B3D9" w14:textId="77777777" w:rsidR="00E7606C" w:rsidRPr="00937803" w:rsidRDefault="00E7606C" w:rsidP="00D53D30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1:</w:t>
            </w:r>
          </w:p>
        </w:tc>
        <w:tc>
          <w:tcPr>
            <w:tcW w:w="4198" w:type="pct"/>
            <w:gridSpan w:val="5"/>
            <w:vAlign w:val="center"/>
          </w:tcPr>
          <w:p w14:paraId="2E20526A" w14:textId="058BE1FB" w:rsidR="00E7606C" w:rsidRDefault="00E7606C" w:rsidP="00D53D3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Compare the </w:t>
            </w:r>
            <w:r w:rsidR="00D53D30">
              <w:rPr>
                <w:b/>
              </w:rPr>
              <w:t xml:space="preserve">composition of the </w:t>
            </w:r>
            <w:r>
              <w:rPr>
                <w:b/>
              </w:rPr>
              <w:t>Earth’s early</w:t>
            </w:r>
            <w:r w:rsidR="00D53D30">
              <w:rPr>
                <w:b/>
              </w:rPr>
              <w:t xml:space="preserve"> atmosphere with its current atmosphere</w:t>
            </w:r>
            <w:r>
              <w:rPr>
                <w:b/>
              </w:rPr>
              <w:t xml:space="preserve"> and explain the way that carbon dioxide levels decreased.</w:t>
            </w:r>
          </w:p>
        </w:tc>
      </w:tr>
      <w:tr w:rsidR="00E7606C" w14:paraId="2C884F8F" w14:textId="77777777" w:rsidTr="00D53D30">
        <w:trPr>
          <w:trHeight w:val="671"/>
        </w:trPr>
        <w:tc>
          <w:tcPr>
            <w:tcW w:w="802" w:type="pct"/>
            <w:vAlign w:val="center"/>
          </w:tcPr>
          <w:p w14:paraId="7AF80F04" w14:textId="77777777" w:rsidR="00E7606C" w:rsidRDefault="00E7606C" w:rsidP="00D53D30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196513DA" w14:textId="77777777" w:rsidR="00E7606C" w:rsidRDefault="00E7606C" w:rsidP="00D53D3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Website – </w:t>
            </w:r>
          </w:p>
          <w:p w14:paraId="09BE8B8B" w14:textId="28C488D7" w:rsidR="00D53D30" w:rsidRPr="00D53D30" w:rsidRDefault="00D169EC" w:rsidP="00D53D30">
            <w:pPr>
              <w:pStyle w:val="NoSpacing"/>
              <w:numPr>
                <w:ilvl w:val="0"/>
                <w:numId w:val="12"/>
              </w:numPr>
              <w:rPr>
                <w:b/>
                <w:color w:val="FF0000"/>
              </w:rPr>
            </w:pPr>
            <w:hyperlink r:id="rId13" w:history="1">
              <w:r w:rsidR="00D53D30" w:rsidRPr="00555ABA">
                <w:rPr>
                  <w:rStyle w:val="Hyperlink"/>
                </w:rPr>
                <w:t>http://www.pearsonschoolsandfecolleges.co.uk/AssetsLibrary/SECTORS/Secondary/SUBJECT/Science/PDFs/EdexcelScienceRevision/ScienceRevisionGuide_foundation.pdf</w:t>
              </w:r>
            </w:hyperlink>
          </w:p>
          <w:p w14:paraId="4066383D" w14:textId="0B741D60" w:rsidR="00E7606C" w:rsidRPr="00937803" w:rsidRDefault="00D169EC" w:rsidP="00D53D30">
            <w:pPr>
              <w:pStyle w:val="NoSpacing"/>
              <w:numPr>
                <w:ilvl w:val="0"/>
                <w:numId w:val="12"/>
              </w:numPr>
              <w:rPr>
                <w:b/>
                <w:color w:val="FF0000"/>
              </w:rPr>
            </w:pPr>
            <w:hyperlink r:id="rId14" w:history="1">
              <w:r w:rsidR="00D53D30" w:rsidRPr="00D53D30">
                <w:rPr>
                  <w:rStyle w:val="Hyperlink"/>
                </w:rPr>
                <w:t>http://www.bbc.co.uk/schools/gcsebitesize/science/aqa/earth/earthsatmosphererev3.shtml</w:t>
              </w:r>
            </w:hyperlink>
          </w:p>
        </w:tc>
      </w:tr>
      <w:tr w:rsidR="00E7606C" w14:paraId="12B68048" w14:textId="77777777" w:rsidTr="00D53D30">
        <w:trPr>
          <w:trHeight w:val="9014"/>
        </w:trPr>
        <w:tc>
          <w:tcPr>
            <w:tcW w:w="5000" w:type="pct"/>
            <w:gridSpan w:val="6"/>
          </w:tcPr>
          <w:p w14:paraId="0460DACC" w14:textId="77777777" w:rsidR="00E7606C" w:rsidRDefault="00E7606C" w:rsidP="00D53D30">
            <w:pPr>
              <w:pStyle w:val="NoSpacing"/>
              <w:rPr>
                <w:b/>
              </w:rPr>
            </w:pPr>
          </w:p>
        </w:tc>
      </w:tr>
      <w:tr w:rsidR="00E7606C" w14:paraId="326FF804" w14:textId="77777777" w:rsidTr="00D53D30">
        <w:trPr>
          <w:trHeight w:val="2016"/>
        </w:trPr>
        <w:tc>
          <w:tcPr>
            <w:tcW w:w="1000" w:type="pct"/>
            <w:gridSpan w:val="2"/>
          </w:tcPr>
          <w:p w14:paraId="7E63F829" w14:textId="77777777" w:rsidR="00E7606C" w:rsidRDefault="00E7606C" w:rsidP="00D53D30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5C342AF6" w14:textId="77777777" w:rsidR="00E7606C" w:rsidRDefault="00E7606C" w:rsidP="00D53D30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58611920" w14:textId="77777777" w:rsidR="00E7606C" w:rsidRDefault="00E7606C" w:rsidP="00D53D30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200DC0D6" w14:textId="77777777" w:rsidR="00E7606C" w:rsidRDefault="00E7606C" w:rsidP="00D53D30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4AAB8DE9" w14:textId="77777777" w:rsidR="00E7606C" w:rsidRDefault="00E7606C" w:rsidP="00D53D30">
            <w:pPr>
              <w:pStyle w:val="NoSpacing"/>
              <w:rPr>
                <w:b/>
              </w:rPr>
            </w:pPr>
          </w:p>
        </w:tc>
      </w:tr>
    </w:tbl>
    <w:p w14:paraId="71E187F7" w14:textId="210B9A95" w:rsidR="00CE618C" w:rsidRDefault="00CE618C">
      <w:r>
        <w:br w:type="page"/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1F23AF" w14:paraId="2A3597D1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2D7C5DDB" w14:textId="384749B9" w:rsidR="001F23AF" w:rsidRPr="00937803" w:rsidRDefault="003200CF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2</w:t>
            </w:r>
            <w:r w:rsidR="001F23AF">
              <w:rPr>
                <w:b/>
                <w:sz w:val="24"/>
              </w:rPr>
              <w:t>:</w:t>
            </w:r>
          </w:p>
        </w:tc>
        <w:tc>
          <w:tcPr>
            <w:tcW w:w="4198" w:type="pct"/>
            <w:gridSpan w:val="5"/>
            <w:vAlign w:val="center"/>
          </w:tcPr>
          <w:p w14:paraId="172965DD" w14:textId="4665C96C" w:rsidR="001F23AF" w:rsidRDefault="001F23AF" w:rsidP="00326488">
            <w:pPr>
              <w:pStyle w:val="NoSpacing"/>
              <w:rPr>
                <w:b/>
              </w:rPr>
            </w:pPr>
            <w:r>
              <w:rPr>
                <w:b/>
              </w:rPr>
              <w:t>Describe the greenhouse effect</w:t>
            </w:r>
            <w:r w:rsidR="003200CF">
              <w:rPr>
                <w:b/>
              </w:rPr>
              <w:t xml:space="preserve"> and state the gases that contribute to its effect</w:t>
            </w:r>
            <w:r>
              <w:rPr>
                <w:b/>
              </w:rPr>
              <w:t xml:space="preserve">. </w:t>
            </w:r>
          </w:p>
        </w:tc>
      </w:tr>
      <w:tr w:rsidR="001F23AF" w14:paraId="32613428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650E002B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65296A41" w14:textId="77777777" w:rsidR="001F23AF" w:rsidRDefault="001F23AF" w:rsidP="0032648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Website – </w:t>
            </w:r>
          </w:p>
          <w:p w14:paraId="00DE2A64" w14:textId="77777777" w:rsidR="001F23AF" w:rsidRPr="0079035C" w:rsidRDefault="00D169EC" w:rsidP="001F23AF">
            <w:pPr>
              <w:pStyle w:val="NoSpacing"/>
              <w:numPr>
                <w:ilvl w:val="0"/>
                <w:numId w:val="12"/>
              </w:numPr>
              <w:rPr>
                <w:b/>
                <w:color w:val="FF0000"/>
              </w:rPr>
            </w:pPr>
            <w:hyperlink r:id="rId15" w:history="1">
              <w:r w:rsidR="001F23AF" w:rsidRPr="005A69D1">
                <w:rPr>
                  <w:rStyle w:val="Hyperlink"/>
                </w:rPr>
                <w:t>http://www.bbc.co.uk/schools/gcsebitesize/science/ocr_gateway/energy_resources/global_warmingrev1.shtml</w:t>
              </w:r>
            </w:hyperlink>
          </w:p>
          <w:p w14:paraId="660CEB95" w14:textId="77777777" w:rsidR="001F23AF" w:rsidRPr="0079035C" w:rsidRDefault="00D169EC" w:rsidP="001F23AF">
            <w:pPr>
              <w:pStyle w:val="NoSpacing"/>
              <w:numPr>
                <w:ilvl w:val="0"/>
                <w:numId w:val="12"/>
              </w:numPr>
              <w:rPr>
                <w:b/>
                <w:color w:val="FF0000"/>
              </w:rPr>
            </w:pPr>
            <w:hyperlink r:id="rId16" w:history="1">
              <w:r w:rsidR="001F23AF" w:rsidRPr="005A69D1">
                <w:rPr>
                  <w:rStyle w:val="Hyperlink"/>
                </w:rPr>
                <w:t>https://climatekids.nasa.gov/greenhouse-effect/</w:t>
              </w:r>
            </w:hyperlink>
          </w:p>
          <w:p w14:paraId="18B6A83F" w14:textId="77777777" w:rsidR="001F23AF" w:rsidRPr="00937803" w:rsidRDefault="001F23AF" w:rsidP="00326488">
            <w:pPr>
              <w:pStyle w:val="NoSpacing"/>
              <w:ind w:left="720"/>
              <w:rPr>
                <w:b/>
                <w:color w:val="FF0000"/>
              </w:rPr>
            </w:pPr>
          </w:p>
        </w:tc>
      </w:tr>
      <w:tr w:rsidR="001F23AF" w14:paraId="58DF0F85" w14:textId="77777777" w:rsidTr="001F23AF">
        <w:trPr>
          <w:trHeight w:val="9014"/>
        </w:trPr>
        <w:tc>
          <w:tcPr>
            <w:tcW w:w="5000" w:type="pct"/>
            <w:gridSpan w:val="6"/>
          </w:tcPr>
          <w:p w14:paraId="561AB002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  <w:tr w:rsidR="001F23AF" w14:paraId="6477E8E4" w14:textId="77777777" w:rsidTr="00CE618C">
        <w:trPr>
          <w:trHeight w:val="2016"/>
        </w:trPr>
        <w:tc>
          <w:tcPr>
            <w:tcW w:w="1000" w:type="pct"/>
            <w:gridSpan w:val="2"/>
          </w:tcPr>
          <w:p w14:paraId="00635682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7DFA6FFF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0BA78161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341B0BC7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0C9FAB36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</w:tbl>
    <w:p w14:paraId="0A1ED482" w14:textId="77777777" w:rsidR="00CE618C" w:rsidRDefault="00CE618C">
      <w:r>
        <w:br w:type="page"/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1F23AF" w14:paraId="0A5C9E64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672E6E75" w14:textId="26357F65" w:rsidR="001F23AF" w:rsidRPr="00937803" w:rsidRDefault="00177532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3</w:t>
            </w:r>
            <w:r w:rsidR="001F23AF">
              <w:rPr>
                <w:b/>
                <w:sz w:val="24"/>
              </w:rPr>
              <w:t>:</w:t>
            </w:r>
          </w:p>
        </w:tc>
        <w:tc>
          <w:tcPr>
            <w:tcW w:w="4198" w:type="pct"/>
            <w:gridSpan w:val="5"/>
            <w:vAlign w:val="center"/>
          </w:tcPr>
          <w:p w14:paraId="586A8AD3" w14:textId="7163199A" w:rsidR="001F23AF" w:rsidRDefault="001F23AF" w:rsidP="00177532">
            <w:pPr>
              <w:pStyle w:val="NoSpacing"/>
              <w:rPr>
                <w:b/>
              </w:rPr>
            </w:pPr>
            <w:r>
              <w:rPr>
                <w:b/>
              </w:rPr>
              <w:t>D</w:t>
            </w:r>
            <w:r w:rsidRPr="0079035C">
              <w:rPr>
                <w:b/>
              </w:rPr>
              <w:t xml:space="preserve">escribe the potential effects of increased levels of carbon dioxide and methane on the Earth’s climate and how </w:t>
            </w:r>
            <w:r w:rsidR="00177532">
              <w:rPr>
                <w:b/>
              </w:rPr>
              <w:t>reducing our carbon footprint could reduce this impact</w:t>
            </w:r>
            <w:r w:rsidRPr="0079035C">
              <w:rPr>
                <w:b/>
              </w:rPr>
              <w:t>.</w:t>
            </w:r>
          </w:p>
        </w:tc>
      </w:tr>
      <w:tr w:rsidR="001F23AF" w:rsidRPr="00937803" w14:paraId="18118696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1E351EB9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76E8621D" w14:textId="77777777" w:rsidR="001F23AF" w:rsidRDefault="001F23AF" w:rsidP="00326488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4C08FA9B" w14:textId="77777777" w:rsidR="001F23AF" w:rsidRDefault="00D169EC" w:rsidP="001F23AF">
            <w:pPr>
              <w:pStyle w:val="NoSpacing"/>
              <w:numPr>
                <w:ilvl w:val="0"/>
                <w:numId w:val="13"/>
              </w:numPr>
            </w:pPr>
            <w:hyperlink r:id="rId17" w:history="1">
              <w:r w:rsidR="001F23AF" w:rsidRPr="005A69D1">
                <w:rPr>
                  <w:rStyle w:val="Hyperlink"/>
                </w:rPr>
                <w:t>https://science.howstuffworks.com/environmental/green-science/global-warming8.htm</w:t>
              </w:r>
            </w:hyperlink>
          </w:p>
          <w:p w14:paraId="0F82E0C2" w14:textId="77777777" w:rsidR="001F23AF" w:rsidRDefault="00D169EC" w:rsidP="001F23AF">
            <w:pPr>
              <w:pStyle w:val="NoSpacing"/>
              <w:numPr>
                <w:ilvl w:val="0"/>
                <w:numId w:val="13"/>
              </w:numPr>
            </w:pPr>
            <w:hyperlink r:id="rId18" w:history="1">
              <w:r w:rsidR="001F23AF" w:rsidRPr="005A69D1">
                <w:rPr>
                  <w:rStyle w:val="Hyperlink"/>
                </w:rPr>
                <w:t>https://www.youtube.com/watch?v=kA1gI2kedWI</w:t>
              </w:r>
            </w:hyperlink>
          </w:p>
          <w:p w14:paraId="2AF51ACA" w14:textId="77777777" w:rsidR="001F23AF" w:rsidRPr="0024713F" w:rsidRDefault="001F23AF" w:rsidP="00326488">
            <w:pPr>
              <w:pStyle w:val="NoSpacing"/>
              <w:ind w:left="720"/>
            </w:pPr>
          </w:p>
        </w:tc>
      </w:tr>
      <w:tr w:rsidR="001F23AF" w14:paraId="7F4EEB26" w14:textId="77777777" w:rsidTr="001F23AF">
        <w:trPr>
          <w:trHeight w:val="9128"/>
        </w:trPr>
        <w:tc>
          <w:tcPr>
            <w:tcW w:w="5000" w:type="pct"/>
            <w:gridSpan w:val="6"/>
          </w:tcPr>
          <w:p w14:paraId="7364DBBE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  <w:tr w:rsidR="001F23AF" w14:paraId="12F2B421" w14:textId="77777777" w:rsidTr="00CE618C">
        <w:trPr>
          <w:trHeight w:val="2016"/>
        </w:trPr>
        <w:tc>
          <w:tcPr>
            <w:tcW w:w="1000" w:type="pct"/>
            <w:gridSpan w:val="2"/>
          </w:tcPr>
          <w:p w14:paraId="11A01D00" w14:textId="77777777" w:rsidR="001F23AF" w:rsidRDefault="001F23AF" w:rsidP="0032648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00" w:type="pct"/>
          </w:tcPr>
          <w:p w14:paraId="468536C8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7F936FD1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5635AAF9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63ECEAA5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</w:tbl>
    <w:p w14:paraId="1F8CDC3C" w14:textId="77777777" w:rsidR="00CE618C" w:rsidRDefault="00CE618C">
      <w:r>
        <w:br w:type="page"/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1F23AF" w14:paraId="45814AA0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03F516F5" w14:textId="5901F266" w:rsidR="001F23AF" w:rsidRPr="00937803" w:rsidRDefault="00177532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4</w:t>
            </w:r>
            <w:r w:rsidR="001F23AF" w:rsidRPr="00A71EFB">
              <w:rPr>
                <w:b/>
                <w:sz w:val="24"/>
              </w:rPr>
              <w:t>:</w:t>
            </w:r>
          </w:p>
        </w:tc>
        <w:tc>
          <w:tcPr>
            <w:tcW w:w="4198" w:type="pct"/>
            <w:gridSpan w:val="5"/>
            <w:vAlign w:val="center"/>
          </w:tcPr>
          <w:p w14:paraId="6C7E549F" w14:textId="049B5CBA" w:rsidR="001F23AF" w:rsidRDefault="00326488" w:rsidP="00177532">
            <w:pPr>
              <w:pStyle w:val="NoSpacing"/>
              <w:rPr>
                <w:b/>
              </w:rPr>
            </w:pPr>
            <w:r>
              <w:rPr>
                <w:b/>
              </w:rPr>
              <w:t>D</w:t>
            </w:r>
            <w:r w:rsidRPr="005A6C65">
              <w:rPr>
                <w:b/>
              </w:rPr>
              <w:t xml:space="preserve">escribe the </w:t>
            </w:r>
            <w:r w:rsidR="00177532">
              <w:rPr>
                <w:b/>
              </w:rPr>
              <w:t>main</w:t>
            </w:r>
            <w:r>
              <w:rPr>
                <w:b/>
              </w:rPr>
              <w:t xml:space="preserve"> causes and problems associated with carbon monoxide, sulfur dioxide and carbon particles.</w:t>
            </w:r>
          </w:p>
        </w:tc>
      </w:tr>
      <w:tr w:rsidR="001F23AF" w:rsidRPr="00937803" w14:paraId="483EB699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0C18C780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2DAA3824" w14:textId="77777777" w:rsidR="001F23AF" w:rsidRDefault="001F23AF" w:rsidP="00326488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69A50962" w14:textId="2555D2A3" w:rsidR="00177532" w:rsidRDefault="00D169EC" w:rsidP="00326488">
            <w:pPr>
              <w:pStyle w:val="NoSpacing"/>
              <w:numPr>
                <w:ilvl w:val="0"/>
                <w:numId w:val="14"/>
              </w:numPr>
            </w:pPr>
            <w:hyperlink r:id="rId19" w:history="1">
              <w:r w:rsidR="00177532" w:rsidRPr="00555ABA">
                <w:rPr>
                  <w:rStyle w:val="Hyperlink"/>
                </w:rPr>
                <w:t>http://www.bbc.co.uk/schools/gcsebitesize/science/21c_pre_2011/atmosphere/whathappenstopollutantsrev1.shtml</w:t>
              </w:r>
            </w:hyperlink>
          </w:p>
          <w:p w14:paraId="687E7541" w14:textId="35C8F57C" w:rsidR="00177532" w:rsidRPr="00177532" w:rsidRDefault="00D169EC" w:rsidP="00177532">
            <w:pPr>
              <w:pStyle w:val="NoSpacing"/>
              <w:numPr>
                <w:ilvl w:val="0"/>
                <w:numId w:val="14"/>
              </w:numPr>
              <w:rPr>
                <w:rStyle w:val="Hyperlink"/>
                <w:color w:val="auto"/>
                <w:u w:val="none"/>
              </w:rPr>
            </w:pPr>
            <w:hyperlink r:id="rId20" w:history="1">
              <w:r w:rsidR="00326488" w:rsidRPr="005A69D1">
                <w:rPr>
                  <w:rStyle w:val="Hyperlink"/>
                </w:rPr>
                <w:t>http://www.bbc.co.uk/schools/gcsebitesize/science/edexcel/fuels/oil_refining_fuelsrev3.shtml</w:t>
              </w:r>
            </w:hyperlink>
          </w:p>
          <w:p w14:paraId="631C1AD8" w14:textId="6DCDBAAC" w:rsidR="00177532" w:rsidRPr="003C7DF6" w:rsidRDefault="00D169EC" w:rsidP="00177532">
            <w:pPr>
              <w:pStyle w:val="NoSpacing"/>
              <w:numPr>
                <w:ilvl w:val="0"/>
                <w:numId w:val="14"/>
              </w:numPr>
            </w:pPr>
            <w:hyperlink r:id="rId21" w:history="1">
              <w:r w:rsidR="00177532" w:rsidRPr="00177532">
                <w:rPr>
                  <w:rStyle w:val="Hyperlink"/>
                </w:rPr>
                <w:t>http://www.bbc.co.uk/schools/gcsebitesize/science/ocr_gateway/carbon_chemistry/clean_airrev3.shtml</w:t>
              </w:r>
            </w:hyperlink>
          </w:p>
        </w:tc>
      </w:tr>
      <w:tr w:rsidR="001F23AF" w14:paraId="13D16DF9" w14:textId="77777777" w:rsidTr="001F23AF">
        <w:trPr>
          <w:trHeight w:val="9128"/>
        </w:trPr>
        <w:tc>
          <w:tcPr>
            <w:tcW w:w="5000" w:type="pct"/>
            <w:gridSpan w:val="6"/>
          </w:tcPr>
          <w:p w14:paraId="28EFD52A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  <w:tr w:rsidR="001F23AF" w14:paraId="1F239EE6" w14:textId="77777777" w:rsidTr="00CE618C">
        <w:trPr>
          <w:trHeight w:val="2016"/>
        </w:trPr>
        <w:tc>
          <w:tcPr>
            <w:tcW w:w="1000" w:type="pct"/>
            <w:gridSpan w:val="2"/>
          </w:tcPr>
          <w:p w14:paraId="6474A865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6A6D1AB5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76A680CB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6CA7F34A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022D4E5B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</w:tbl>
    <w:p w14:paraId="145A000D" w14:textId="77777777" w:rsidR="00CE618C" w:rsidRDefault="00CE618C">
      <w:r>
        <w:br w:type="page"/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CE618C" w14:paraId="1CC715AC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3493ACFB" w14:textId="785DBBC8" w:rsidR="001F23AF" w:rsidRPr="00937803" w:rsidRDefault="00177532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5</w:t>
            </w:r>
            <w:r w:rsidR="001F23AF">
              <w:rPr>
                <w:b/>
                <w:sz w:val="24"/>
              </w:rPr>
              <w:t>:</w:t>
            </w:r>
          </w:p>
        </w:tc>
        <w:tc>
          <w:tcPr>
            <w:tcW w:w="4198" w:type="pct"/>
            <w:gridSpan w:val="5"/>
            <w:vAlign w:val="center"/>
          </w:tcPr>
          <w:p w14:paraId="205FF858" w14:textId="6C440E68" w:rsidR="001F23AF" w:rsidRDefault="00326488" w:rsidP="0017753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Explain the principles behind water purification. </w:t>
            </w:r>
          </w:p>
        </w:tc>
      </w:tr>
      <w:tr w:rsidR="00CE618C" w:rsidRPr="00937803" w14:paraId="44B6A017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1C9728D3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6E05E91C" w14:textId="77777777" w:rsidR="001F23AF" w:rsidRDefault="001F23AF" w:rsidP="00326488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634C0D1C" w14:textId="77777777" w:rsidR="00326488" w:rsidRDefault="00D169EC" w:rsidP="00326488">
            <w:pPr>
              <w:pStyle w:val="NoSpacing"/>
              <w:numPr>
                <w:ilvl w:val="0"/>
                <w:numId w:val="20"/>
              </w:numPr>
            </w:pPr>
            <w:hyperlink r:id="rId22" w:history="1">
              <w:r w:rsidR="00326488" w:rsidRPr="005A69D1">
                <w:rPr>
                  <w:rStyle w:val="Hyperlink"/>
                </w:rPr>
                <w:t>http://www.bbc.co.uk/schools/gcsebitesize/science/triple_aqa/water/purifying_water/revision/1/</w:t>
              </w:r>
            </w:hyperlink>
          </w:p>
          <w:p w14:paraId="779FCC5A" w14:textId="77777777" w:rsidR="00326488" w:rsidRDefault="00D169EC" w:rsidP="00326488">
            <w:pPr>
              <w:pStyle w:val="NoSpacing"/>
              <w:numPr>
                <w:ilvl w:val="0"/>
                <w:numId w:val="20"/>
              </w:numPr>
            </w:pPr>
            <w:hyperlink r:id="rId23" w:history="1">
              <w:r w:rsidR="00326488" w:rsidRPr="005A69D1">
                <w:rPr>
                  <w:rStyle w:val="Hyperlink"/>
                </w:rPr>
                <w:t>https://www.youtube.com/watch?v=oX-imU_YxU0</w:t>
              </w:r>
            </w:hyperlink>
          </w:p>
          <w:p w14:paraId="778BAE9C" w14:textId="77777777" w:rsidR="001F23AF" w:rsidRPr="005702A3" w:rsidRDefault="001F23AF" w:rsidP="00326488">
            <w:pPr>
              <w:pStyle w:val="NoSpacing"/>
              <w:ind w:left="720"/>
            </w:pPr>
          </w:p>
        </w:tc>
      </w:tr>
      <w:tr w:rsidR="001F23AF" w14:paraId="038F030C" w14:textId="77777777" w:rsidTr="001F23AF">
        <w:trPr>
          <w:trHeight w:val="9128"/>
        </w:trPr>
        <w:tc>
          <w:tcPr>
            <w:tcW w:w="5000" w:type="pct"/>
            <w:gridSpan w:val="6"/>
          </w:tcPr>
          <w:p w14:paraId="2D28714B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  <w:tr w:rsidR="001F23AF" w14:paraId="12CE6A48" w14:textId="77777777" w:rsidTr="00CE618C">
        <w:trPr>
          <w:trHeight w:val="2016"/>
        </w:trPr>
        <w:tc>
          <w:tcPr>
            <w:tcW w:w="1000" w:type="pct"/>
            <w:gridSpan w:val="2"/>
          </w:tcPr>
          <w:p w14:paraId="20748AB3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31F9B65E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53D5F69C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52629CEE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</w:tcPr>
          <w:p w14:paraId="2C2B43A2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</w:tbl>
    <w:p w14:paraId="08C043B0" w14:textId="77777777" w:rsidR="00CE618C" w:rsidRDefault="00CE618C">
      <w:r>
        <w:br w:type="page"/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CE618C" w14:paraId="263EC5C4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13D00A20" w14:textId="126949E2" w:rsidR="001F23AF" w:rsidRPr="00937803" w:rsidRDefault="00177532" w:rsidP="0032648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6</w:t>
            </w:r>
            <w:r w:rsidR="001F23AF">
              <w:rPr>
                <w:b/>
                <w:sz w:val="24"/>
              </w:rPr>
              <w:t>:</w:t>
            </w:r>
          </w:p>
        </w:tc>
        <w:tc>
          <w:tcPr>
            <w:tcW w:w="4198" w:type="pct"/>
            <w:gridSpan w:val="5"/>
            <w:vAlign w:val="center"/>
          </w:tcPr>
          <w:p w14:paraId="2F21296B" w14:textId="77777777" w:rsidR="001F23AF" w:rsidRDefault="001F23AF" w:rsidP="00326488">
            <w:pPr>
              <w:pStyle w:val="NoSpacing"/>
              <w:rPr>
                <w:b/>
              </w:rPr>
            </w:pPr>
            <w:r>
              <w:rPr>
                <w:b/>
              </w:rPr>
              <w:t>Describe the</w:t>
            </w:r>
            <w:r w:rsidRPr="00926A8A">
              <w:rPr>
                <w:b/>
              </w:rPr>
              <w:t xml:space="preserve"> </w:t>
            </w:r>
            <w:r>
              <w:rPr>
                <w:b/>
              </w:rPr>
              <w:t>process by which salt water becomes drinking water.</w:t>
            </w:r>
          </w:p>
        </w:tc>
      </w:tr>
      <w:tr w:rsidR="00CE618C" w:rsidRPr="00937803" w14:paraId="33ADC4E0" w14:textId="77777777" w:rsidTr="001F23AF">
        <w:trPr>
          <w:trHeight w:val="671"/>
        </w:trPr>
        <w:tc>
          <w:tcPr>
            <w:tcW w:w="802" w:type="pct"/>
            <w:vAlign w:val="center"/>
          </w:tcPr>
          <w:p w14:paraId="5135A627" w14:textId="77777777" w:rsidR="001F23AF" w:rsidRDefault="001F23AF" w:rsidP="00326488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1233F79E" w14:textId="77777777" w:rsidR="001F23AF" w:rsidRDefault="001F23AF" w:rsidP="00326488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6EAF2CE1" w14:textId="77777777" w:rsidR="001F23AF" w:rsidRPr="00FA155D" w:rsidRDefault="00D169EC" w:rsidP="001F23AF">
            <w:pPr>
              <w:pStyle w:val="NoSpacing"/>
              <w:numPr>
                <w:ilvl w:val="0"/>
                <w:numId w:val="15"/>
              </w:numPr>
              <w:rPr>
                <w:b/>
              </w:rPr>
            </w:pPr>
            <w:hyperlink r:id="rId24" w:history="1">
              <w:r w:rsidR="001F23AF" w:rsidRPr="005A69D1">
                <w:rPr>
                  <w:rStyle w:val="Hyperlink"/>
                </w:rPr>
                <w:t>https://www.wikihow.com/Turn-Salt-Water-Into-Drinking-Water</w:t>
              </w:r>
            </w:hyperlink>
          </w:p>
          <w:p w14:paraId="5159B4B0" w14:textId="77777777" w:rsidR="001F23AF" w:rsidRPr="00FA155D" w:rsidRDefault="00D169EC" w:rsidP="001F23AF">
            <w:pPr>
              <w:pStyle w:val="NoSpacing"/>
              <w:numPr>
                <w:ilvl w:val="0"/>
                <w:numId w:val="15"/>
              </w:numPr>
              <w:rPr>
                <w:b/>
              </w:rPr>
            </w:pPr>
            <w:hyperlink r:id="rId25" w:history="1">
              <w:r w:rsidR="001F23AF" w:rsidRPr="005A69D1">
                <w:rPr>
                  <w:rStyle w:val="Hyperlink"/>
                </w:rPr>
                <w:t>http://www.docbrown.info/page01/AqueousChem/AqueousChem1.htm</w:t>
              </w:r>
            </w:hyperlink>
          </w:p>
          <w:p w14:paraId="7975B500" w14:textId="77777777" w:rsidR="001F23AF" w:rsidRPr="006C750D" w:rsidRDefault="001F23AF" w:rsidP="00326488">
            <w:pPr>
              <w:pStyle w:val="NoSpacing"/>
              <w:ind w:left="720"/>
              <w:rPr>
                <w:b/>
              </w:rPr>
            </w:pPr>
          </w:p>
        </w:tc>
      </w:tr>
      <w:tr w:rsidR="001F23AF" w14:paraId="762AE757" w14:textId="77777777" w:rsidTr="001F23AF">
        <w:trPr>
          <w:trHeight w:val="9128"/>
        </w:trPr>
        <w:tc>
          <w:tcPr>
            <w:tcW w:w="5000" w:type="pct"/>
            <w:gridSpan w:val="6"/>
          </w:tcPr>
          <w:p w14:paraId="2C66933A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  <w:tr w:rsidR="001F23AF" w14:paraId="30D1F997" w14:textId="77777777" w:rsidTr="00CE618C">
        <w:trPr>
          <w:trHeight w:val="2016"/>
        </w:trPr>
        <w:tc>
          <w:tcPr>
            <w:tcW w:w="1000" w:type="pct"/>
            <w:gridSpan w:val="2"/>
          </w:tcPr>
          <w:p w14:paraId="66F9FB8D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1F342F4F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007B06F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20857C9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051C7C1C" w14:textId="77777777" w:rsidR="001F23AF" w:rsidRDefault="001F23AF" w:rsidP="00326488">
            <w:pPr>
              <w:pStyle w:val="NoSpacing"/>
              <w:rPr>
                <w:b/>
              </w:rPr>
            </w:pPr>
          </w:p>
        </w:tc>
      </w:tr>
    </w:tbl>
    <w:p w14:paraId="1BAEE4EF" w14:textId="3156D4F5" w:rsidR="00401E37" w:rsidRDefault="00401E37" w:rsidP="007A0D23">
      <w:pPr>
        <w:pStyle w:val="Header"/>
        <w:rPr>
          <w:rFonts w:cstheme="minorHAnsi"/>
          <w:b/>
          <w:color w:val="000000" w:themeColor="text1"/>
          <w:sz w:val="32"/>
        </w:rPr>
      </w:pPr>
    </w:p>
    <w:p w14:paraId="71EC4D6B" w14:textId="1162F2CB" w:rsidR="00553B9A" w:rsidRDefault="00553B9A">
      <w:pPr>
        <w:rPr>
          <w:rFonts w:cstheme="minorHAnsi"/>
          <w:b/>
          <w:color w:val="000000" w:themeColor="text1"/>
          <w:sz w:val="32"/>
        </w:rPr>
      </w:pPr>
      <w:r>
        <w:rPr>
          <w:rFonts w:cstheme="minorHAnsi"/>
          <w:b/>
          <w:color w:val="000000" w:themeColor="text1"/>
          <w:sz w:val="32"/>
        </w:rPr>
        <w:br w:type="page"/>
      </w:r>
    </w:p>
    <w:tbl>
      <w:tblPr>
        <w:tblStyle w:val="TableGrid"/>
        <w:tblW w:w="53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61"/>
        <w:gridCol w:w="385"/>
        <w:gridCol w:w="1946"/>
        <w:gridCol w:w="1946"/>
        <w:gridCol w:w="1946"/>
        <w:gridCol w:w="1946"/>
      </w:tblGrid>
      <w:tr w:rsidR="003162E6" w14:paraId="5B66EFD4" w14:textId="77777777" w:rsidTr="00526EB6">
        <w:trPr>
          <w:trHeight w:val="671"/>
        </w:trPr>
        <w:tc>
          <w:tcPr>
            <w:tcW w:w="802" w:type="pct"/>
            <w:vAlign w:val="center"/>
          </w:tcPr>
          <w:p w14:paraId="0C20970D" w14:textId="55EADC8F" w:rsidR="003162E6" w:rsidRPr="00937803" w:rsidRDefault="003162E6" w:rsidP="00526EB6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7:</w:t>
            </w:r>
          </w:p>
        </w:tc>
        <w:tc>
          <w:tcPr>
            <w:tcW w:w="4198" w:type="pct"/>
            <w:gridSpan w:val="5"/>
            <w:vAlign w:val="center"/>
          </w:tcPr>
          <w:p w14:paraId="594F89D1" w14:textId="6F5A26D6" w:rsidR="003162E6" w:rsidRPr="003162E6" w:rsidRDefault="003162E6" w:rsidP="00526EB6">
            <w:pPr>
              <w:pStyle w:val="NoSpacing"/>
              <w:rPr>
                <w:b/>
              </w:rPr>
            </w:pPr>
            <w:r w:rsidRPr="003162E6">
              <w:rPr>
                <w:b/>
                <w:sz w:val="24"/>
              </w:rPr>
              <w:t>Describe the process of sewage treatment.</w:t>
            </w:r>
          </w:p>
        </w:tc>
      </w:tr>
      <w:tr w:rsidR="003162E6" w:rsidRPr="00937803" w14:paraId="24066ADB" w14:textId="77777777" w:rsidTr="00526EB6">
        <w:trPr>
          <w:trHeight w:val="671"/>
        </w:trPr>
        <w:tc>
          <w:tcPr>
            <w:tcW w:w="802" w:type="pct"/>
            <w:vAlign w:val="center"/>
          </w:tcPr>
          <w:p w14:paraId="170B7288" w14:textId="77777777" w:rsidR="003162E6" w:rsidRDefault="003162E6" w:rsidP="00526EB6">
            <w:pPr>
              <w:pStyle w:val="NoSpacing"/>
              <w:jc w:val="center"/>
              <w:rPr>
                <w:b/>
              </w:rPr>
            </w:pPr>
            <w:r w:rsidRPr="00937803">
              <w:rPr>
                <w:b/>
                <w:sz w:val="24"/>
              </w:rPr>
              <w:t>Sources:</w:t>
            </w:r>
          </w:p>
        </w:tc>
        <w:tc>
          <w:tcPr>
            <w:tcW w:w="4198" w:type="pct"/>
            <w:gridSpan w:val="5"/>
            <w:vAlign w:val="center"/>
          </w:tcPr>
          <w:p w14:paraId="2D358F11" w14:textId="77777777" w:rsidR="003162E6" w:rsidRDefault="003162E6" w:rsidP="00526EB6">
            <w:pPr>
              <w:pStyle w:val="NoSpacing"/>
            </w:pPr>
            <w:r>
              <w:rPr>
                <w:b/>
              </w:rPr>
              <w:t xml:space="preserve">Website – </w:t>
            </w:r>
          </w:p>
          <w:p w14:paraId="7802F1E2" w14:textId="1EF22F87" w:rsidR="003162E6" w:rsidRPr="006C750D" w:rsidRDefault="00D169EC" w:rsidP="003162E6">
            <w:pPr>
              <w:pStyle w:val="NoSpacing"/>
              <w:numPr>
                <w:ilvl w:val="0"/>
                <w:numId w:val="22"/>
              </w:numPr>
              <w:rPr>
                <w:b/>
              </w:rPr>
            </w:pPr>
            <w:hyperlink r:id="rId26" w:history="1">
              <w:r w:rsidR="003162E6" w:rsidRPr="003162E6">
                <w:rPr>
                  <w:rStyle w:val="Hyperlink"/>
                </w:rPr>
                <w:t>https://www.youtube.com/watch?v=gxgpK1EUZns</w:t>
              </w:r>
            </w:hyperlink>
            <w:r w:rsidR="003162E6" w:rsidRPr="003162E6">
              <w:t xml:space="preserve"> </w:t>
            </w:r>
          </w:p>
        </w:tc>
      </w:tr>
      <w:tr w:rsidR="003162E6" w14:paraId="5BA5C7A4" w14:textId="77777777" w:rsidTr="00526EB6">
        <w:trPr>
          <w:trHeight w:val="9128"/>
        </w:trPr>
        <w:tc>
          <w:tcPr>
            <w:tcW w:w="5000" w:type="pct"/>
            <w:gridSpan w:val="6"/>
          </w:tcPr>
          <w:p w14:paraId="253E21DC" w14:textId="77777777" w:rsidR="003162E6" w:rsidRDefault="003162E6" w:rsidP="00526EB6">
            <w:pPr>
              <w:pStyle w:val="NoSpacing"/>
              <w:rPr>
                <w:b/>
              </w:rPr>
            </w:pPr>
          </w:p>
        </w:tc>
      </w:tr>
      <w:tr w:rsidR="003162E6" w14:paraId="381236EC" w14:textId="77777777" w:rsidTr="00526EB6">
        <w:trPr>
          <w:trHeight w:val="2016"/>
        </w:trPr>
        <w:tc>
          <w:tcPr>
            <w:tcW w:w="1000" w:type="pct"/>
            <w:gridSpan w:val="2"/>
          </w:tcPr>
          <w:p w14:paraId="01E8CCCD" w14:textId="77777777" w:rsidR="003162E6" w:rsidRDefault="003162E6" w:rsidP="00526EB6">
            <w:pPr>
              <w:pStyle w:val="NoSpacing"/>
              <w:rPr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5B058F5D" w14:textId="77777777" w:rsidR="003162E6" w:rsidRDefault="003162E6" w:rsidP="00526EB6">
            <w:pPr>
              <w:pStyle w:val="NoSpacing"/>
              <w:rPr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F59DA25" w14:textId="77777777" w:rsidR="003162E6" w:rsidRDefault="003162E6" w:rsidP="00526EB6">
            <w:pPr>
              <w:pStyle w:val="NoSpacing"/>
              <w:rPr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512BBD9" w14:textId="77777777" w:rsidR="003162E6" w:rsidRDefault="003162E6" w:rsidP="00526EB6">
            <w:pPr>
              <w:pStyle w:val="NoSpacing"/>
              <w:rPr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2ABD37CB" w14:textId="77777777" w:rsidR="003162E6" w:rsidRDefault="003162E6" w:rsidP="00526EB6">
            <w:pPr>
              <w:pStyle w:val="NoSpacing"/>
              <w:rPr>
                <w:b/>
              </w:rPr>
            </w:pPr>
          </w:p>
        </w:tc>
      </w:tr>
    </w:tbl>
    <w:p w14:paraId="202CB2F8" w14:textId="77777777" w:rsidR="00553B9A" w:rsidRDefault="00553B9A" w:rsidP="00401E37">
      <w:pPr>
        <w:pStyle w:val="Header"/>
        <w:jc w:val="center"/>
        <w:rPr>
          <w:rFonts w:cs="Arial"/>
          <w:b/>
          <w:sz w:val="36"/>
        </w:rPr>
      </w:pPr>
    </w:p>
    <w:p w14:paraId="6F6EE30D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0C09534D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5CCD61E6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4E31A5D9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61B441E2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71822E11" w14:textId="77777777" w:rsidR="003162E6" w:rsidRDefault="003162E6" w:rsidP="003162E6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Earth and Atmosphere</w:t>
      </w:r>
    </w:p>
    <w:p w14:paraId="5B5062F3" w14:textId="2A2E2E26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Exam Practice</w:t>
      </w:r>
    </w:p>
    <w:p w14:paraId="35F0FB0A" w14:textId="5B4374D9" w:rsidR="003162E6" w:rsidRPr="00A9487D" w:rsidRDefault="00A9487D" w:rsidP="00A9487D">
      <w:pPr>
        <w:pStyle w:val="Header"/>
        <w:rPr>
          <w:rFonts w:cs="Arial"/>
          <w:b/>
          <w:sz w:val="28"/>
        </w:rPr>
      </w:pPr>
      <w:r>
        <w:rPr>
          <w:rFonts w:cs="Arial"/>
          <w:b/>
          <w:sz w:val="28"/>
        </w:rPr>
        <w:t>This question is about the E</w:t>
      </w:r>
      <w:r w:rsidRPr="00A9487D">
        <w:rPr>
          <w:rFonts w:cs="Arial"/>
          <w:b/>
          <w:sz w:val="28"/>
        </w:rPr>
        <w:t>arth’s atmosphere:</w:t>
      </w:r>
    </w:p>
    <w:p w14:paraId="677A6E7B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(a)     The amount of carbon dioxide in the Earth’s atmosphere decreased during the first billion years of the Earth’s existence.</w:t>
      </w:r>
    </w:p>
    <w:p w14:paraId="5EED4005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Complete the sentences. Use words from the box.</w:t>
      </w:r>
    </w:p>
    <w:p w14:paraId="4EBDE9C4" w14:textId="77777777" w:rsidR="003162E6" w:rsidRPr="003162E6" w:rsidRDefault="003162E6" w:rsidP="003162E6">
      <w:pPr>
        <w:spacing w:after="0" w:line="240" w:lineRule="auto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610"/>
        <w:gridCol w:w="1503"/>
        <w:gridCol w:w="1633"/>
        <w:gridCol w:w="1370"/>
        <w:gridCol w:w="1410"/>
        <w:gridCol w:w="1412"/>
      </w:tblGrid>
      <w:tr w:rsidR="003162E6" w:rsidRPr="003162E6" w14:paraId="1C8365B1" w14:textId="77777777" w:rsidTr="003162E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DD7E5" w14:textId="77777777" w:rsidR="003162E6" w:rsidRPr="003162E6" w:rsidRDefault="003162E6" w:rsidP="003162E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b/>
                <w:bCs/>
                <w:lang w:eastAsia="en-GB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6846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b/>
                <w:bCs/>
                <w:lang w:eastAsia="en-GB"/>
              </w:rPr>
              <w:t>carbonates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D177A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b/>
                <w:bCs/>
                <w:lang w:eastAsia="en-GB"/>
              </w:rPr>
              <w:t>dissolved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7931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b/>
                <w:bCs/>
                <w:lang w:eastAsia="en-GB"/>
              </w:rPr>
              <w:t>evaporated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066C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b/>
                <w:bCs/>
                <w:lang w:eastAsia="en-GB"/>
              </w:rPr>
              <w:t>melted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2ADC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b/>
                <w:bCs/>
                <w:lang w:eastAsia="en-GB"/>
              </w:rPr>
              <w:t>nitrates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1AA8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proofErr w:type="spellStart"/>
            <w:r w:rsidRPr="003162E6">
              <w:rPr>
                <w:rFonts w:eastAsia="Times New Roman" w:cs="Arial"/>
                <w:b/>
                <w:bCs/>
                <w:lang w:eastAsia="en-GB"/>
              </w:rPr>
              <w:t>sulfates</w:t>
            </w:r>
            <w:proofErr w:type="spellEnd"/>
          </w:p>
        </w:tc>
      </w:tr>
    </w:tbl>
    <w:p w14:paraId="77E0F5CA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The amount of carbon dioxide in the Earth’s atmosphere decreased because</w:t>
      </w:r>
    </w:p>
    <w:p w14:paraId="0C4232F5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the carbon dioxide................................................................... in the oceans.</w:t>
      </w:r>
    </w:p>
    <w:p w14:paraId="62A99C1F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Sediments were formed when ..................................................... were produced.</w:t>
      </w:r>
    </w:p>
    <w:p w14:paraId="1FD7372B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Algae and plants use carbon dioxide and water to produce oxygen.</w:t>
      </w:r>
    </w:p>
    <w:p w14:paraId="1E6C214C" w14:textId="77777777" w:rsidR="003162E6" w:rsidRPr="003162E6" w:rsidRDefault="003162E6" w:rsidP="003162E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eastAsia="Times New Roman" w:cs="Arial"/>
          <w:b/>
          <w:bCs/>
          <w:sz w:val="20"/>
          <w:szCs w:val="20"/>
          <w:lang w:val="en" w:eastAsia="en-GB"/>
        </w:rPr>
      </w:pPr>
      <w:r w:rsidRPr="003162E6">
        <w:rPr>
          <w:rFonts w:eastAsia="Times New Roman" w:cs="Arial"/>
          <w:b/>
          <w:bCs/>
          <w:sz w:val="20"/>
          <w:szCs w:val="20"/>
          <w:lang w:val="en" w:eastAsia="en-GB"/>
        </w:rPr>
        <w:t>(2)</w:t>
      </w:r>
    </w:p>
    <w:p w14:paraId="35462EB0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(b)     What is the name of this process?</w:t>
      </w:r>
    </w:p>
    <w:p w14:paraId="6079D3C0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 xml:space="preserve">Tick </w:t>
      </w:r>
      <w:r w:rsidRPr="003162E6">
        <w:rPr>
          <w:rFonts w:eastAsia="Times New Roman" w:cs="Arial"/>
          <w:b/>
          <w:bCs/>
          <w:lang w:val="en" w:eastAsia="en-GB"/>
        </w:rPr>
        <w:t>one</w:t>
      </w:r>
      <w:r w:rsidRPr="003162E6">
        <w:rPr>
          <w:rFonts w:eastAsia="Times New Roman" w:cs="Arial"/>
          <w:lang w:val="en" w:eastAsia="en-GB"/>
        </w:rPr>
        <w:t xml:space="preserve"> box.</w:t>
      </w:r>
    </w:p>
    <w:p w14:paraId="3CBD6755" w14:textId="77777777" w:rsidR="003162E6" w:rsidRPr="003162E6" w:rsidRDefault="003162E6" w:rsidP="003162E6">
      <w:pPr>
        <w:spacing w:after="0" w:line="240" w:lineRule="auto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2856"/>
        <w:gridCol w:w="1632"/>
      </w:tblGrid>
      <w:tr w:rsidR="003162E6" w:rsidRPr="003162E6" w14:paraId="75315539" w14:textId="77777777" w:rsidTr="003162E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20803" w14:textId="77777777" w:rsidR="003162E6" w:rsidRPr="003162E6" w:rsidRDefault="003162E6" w:rsidP="003162E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b/>
                <w:bCs/>
                <w:lang w:eastAsia="en-GB"/>
              </w:rPr>
              <w:t> 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36A8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Carbon capture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F7D28" w14:textId="55A32F0E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7279C6"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383ACD97" wp14:editId="48ED60B1">
                  <wp:extent cx="379730" cy="379730"/>
                  <wp:effectExtent l="0" t="0" r="1270" b="1270"/>
                  <wp:docPr id="13" name="Picture 13" descr="https://app.doublestruck.eu/content/AG_SCC/HTML/Q/QSPTC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p.doublestruck.eu/content/AG_SCC/HTML/Q/QSPTC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3162E6" w:rsidRPr="003162E6" w14:paraId="2CFD4C79" w14:textId="77777777" w:rsidTr="003162E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F68EB" w14:textId="77777777" w:rsidR="003162E6" w:rsidRPr="003162E6" w:rsidRDefault="003162E6" w:rsidP="003162E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A090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Combustion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A00F" w14:textId="027EE1DA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7279C6"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42EDEBFA" wp14:editId="794C6300">
                  <wp:extent cx="379730" cy="379730"/>
                  <wp:effectExtent l="0" t="0" r="1270" b="1270"/>
                  <wp:docPr id="12" name="Picture 12" descr="https://app.doublestruck.eu/content/AG_SCC/HTML/Q/QSPTC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p.doublestruck.eu/content/AG_SCC/HTML/Q/QSPTC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3162E6" w:rsidRPr="003162E6" w14:paraId="1C343894" w14:textId="77777777" w:rsidTr="003162E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B7C73" w14:textId="77777777" w:rsidR="003162E6" w:rsidRPr="003162E6" w:rsidRDefault="003162E6" w:rsidP="003162E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0DFD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Photosynthesis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5DF5" w14:textId="32C3A94E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7279C6"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3C82B2A8" wp14:editId="56847685">
                  <wp:extent cx="379730" cy="379730"/>
                  <wp:effectExtent l="0" t="0" r="1270" b="1270"/>
                  <wp:docPr id="11" name="Picture 11" descr="https://app.doublestruck.eu/content/AG_SCC/HTML/Q/QSPTC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p.doublestruck.eu/content/AG_SCC/HTML/Q/QSPTC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3162E6" w:rsidRPr="003162E6" w14:paraId="1F420836" w14:textId="77777777" w:rsidTr="003162E6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B3E90" w14:textId="77777777" w:rsidR="003162E6" w:rsidRPr="003162E6" w:rsidRDefault="003162E6" w:rsidP="003162E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E804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Polymerisation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0A2CB" w14:textId="1B3A09B2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7279C6"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7D0CB2E4" wp14:editId="362DEF17">
                  <wp:extent cx="379730" cy="379730"/>
                  <wp:effectExtent l="0" t="0" r="1270" b="1270"/>
                  <wp:docPr id="10" name="Picture 10" descr="https://app.doublestruck.eu/content/AG_SCC/HTML/Q/QSPTC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p.doublestruck.eu/content/AG_SCC/HTML/Q/QSPTC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</w:tr>
    </w:tbl>
    <w:p w14:paraId="4341B784" w14:textId="77777777" w:rsidR="003162E6" w:rsidRPr="003162E6" w:rsidRDefault="003162E6" w:rsidP="003162E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eastAsia="Times New Roman" w:cs="Arial"/>
          <w:b/>
          <w:bCs/>
          <w:sz w:val="20"/>
          <w:szCs w:val="20"/>
          <w:lang w:val="en" w:eastAsia="en-GB"/>
        </w:rPr>
      </w:pPr>
      <w:r w:rsidRPr="003162E6">
        <w:rPr>
          <w:rFonts w:eastAsia="Times New Roman" w:cs="Arial"/>
          <w:b/>
          <w:bCs/>
          <w:sz w:val="20"/>
          <w:szCs w:val="20"/>
          <w:lang w:val="en" w:eastAsia="en-GB"/>
        </w:rPr>
        <w:t>(1)</w:t>
      </w:r>
    </w:p>
    <w:p w14:paraId="4B2A09C3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(c)     Complete the word equation for this process.</w:t>
      </w:r>
    </w:p>
    <w:p w14:paraId="26C54A45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carbon dioxide   +   ..................................   →   glucose   +   ......................................</w:t>
      </w:r>
    </w:p>
    <w:p w14:paraId="79BEF707" w14:textId="77777777" w:rsidR="003162E6" w:rsidRPr="003162E6" w:rsidRDefault="003162E6" w:rsidP="003162E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eastAsia="Times New Roman" w:cs="Arial"/>
          <w:b/>
          <w:bCs/>
          <w:sz w:val="20"/>
          <w:szCs w:val="20"/>
          <w:lang w:val="en" w:eastAsia="en-GB"/>
        </w:rPr>
      </w:pPr>
      <w:r w:rsidRPr="003162E6">
        <w:rPr>
          <w:rFonts w:eastAsia="Times New Roman" w:cs="Arial"/>
          <w:b/>
          <w:bCs/>
          <w:sz w:val="20"/>
          <w:szCs w:val="20"/>
          <w:lang w:val="en" w:eastAsia="en-GB"/>
        </w:rPr>
        <w:t>(1)</w:t>
      </w:r>
    </w:p>
    <w:p w14:paraId="2E17D010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 xml:space="preserve">(d)     Draw </w:t>
      </w:r>
      <w:r w:rsidRPr="003162E6">
        <w:rPr>
          <w:rFonts w:eastAsia="Times New Roman" w:cs="Arial"/>
          <w:b/>
          <w:bCs/>
          <w:lang w:val="en" w:eastAsia="en-GB"/>
        </w:rPr>
        <w:t>one</w:t>
      </w:r>
      <w:r w:rsidRPr="003162E6">
        <w:rPr>
          <w:rFonts w:eastAsia="Times New Roman" w:cs="Arial"/>
          <w:lang w:val="en" w:eastAsia="en-GB"/>
        </w:rPr>
        <w:t xml:space="preserve"> line from each gas to the approximate percentage of the gas in the Earth’s atmosphere today.</w:t>
      </w:r>
    </w:p>
    <w:p w14:paraId="6295CDDA" w14:textId="77777777" w:rsidR="003162E6" w:rsidRPr="003162E6" w:rsidRDefault="003162E6" w:rsidP="003162E6">
      <w:pPr>
        <w:spacing w:after="0" w:line="240" w:lineRule="auto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 </w:t>
      </w:r>
    </w:p>
    <w:p w14:paraId="28DCD8A4" w14:textId="77777777" w:rsidR="007279C6" w:rsidRPr="007279C6" w:rsidRDefault="007279C6" w:rsidP="007279C6">
      <w:pPr>
        <w:spacing w:after="0" w:line="240" w:lineRule="auto"/>
        <w:jc w:val="center"/>
        <w:outlineLvl w:val="5"/>
        <w:rPr>
          <w:noProof/>
          <w:lang w:eastAsia="en-GB"/>
        </w:rPr>
      </w:pPr>
    </w:p>
    <w:p w14:paraId="3B6FCBCB" w14:textId="77777777" w:rsidR="007279C6" w:rsidRPr="007279C6" w:rsidRDefault="007279C6" w:rsidP="007279C6">
      <w:pPr>
        <w:spacing w:after="0" w:line="240" w:lineRule="auto"/>
        <w:jc w:val="center"/>
        <w:outlineLvl w:val="5"/>
        <w:rPr>
          <w:noProof/>
          <w:lang w:eastAsia="en-GB"/>
        </w:rPr>
      </w:pPr>
    </w:p>
    <w:p w14:paraId="4AE9F7C6" w14:textId="78A14ABA" w:rsidR="007279C6" w:rsidRPr="007279C6" w:rsidRDefault="007279C6" w:rsidP="007279C6">
      <w:pPr>
        <w:spacing w:after="0" w:line="240" w:lineRule="auto"/>
        <w:jc w:val="center"/>
        <w:outlineLvl w:val="5"/>
        <w:rPr>
          <w:noProof/>
          <w:lang w:eastAsia="en-GB"/>
        </w:rPr>
      </w:pPr>
      <w:r w:rsidRPr="007279C6">
        <w:rPr>
          <w:noProof/>
          <w:lang w:eastAsia="en-GB"/>
        </w:rPr>
        <w:lastRenderedPageBreak/>
        <w:t xml:space="preserve">                  </w:t>
      </w:r>
      <w:r w:rsidRPr="007279C6">
        <w:rPr>
          <w:noProof/>
          <w:lang w:eastAsia="en-GB"/>
        </w:rPr>
        <w:drawing>
          <wp:inline distT="0" distB="0" distL="0" distR="0" wp14:anchorId="06AA41E3" wp14:editId="3EC911FC">
            <wp:extent cx="4136056" cy="455591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12392" cy="46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33648" w14:textId="77777777" w:rsidR="007279C6" w:rsidRPr="007279C6" w:rsidRDefault="007279C6" w:rsidP="007279C6">
      <w:pPr>
        <w:spacing w:after="0" w:line="240" w:lineRule="auto"/>
        <w:jc w:val="center"/>
        <w:outlineLvl w:val="5"/>
        <w:rPr>
          <w:noProof/>
          <w:lang w:eastAsia="en-GB"/>
        </w:rPr>
      </w:pPr>
    </w:p>
    <w:p w14:paraId="70FFDBB7" w14:textId="2F0689AF" w:rsidR="003162E6" w:rsidRPr="003162E6" w:rsidRDefault="007279C6" w:rsidP="007279C6">
      <w:pPr>
        <w:spacing w:after="0" w:line="240" w:lineRule="auto"/>
        <w:jc w:val="center"/>
        <w:outlineLvl w:val="5"/>
        <w:rPr>
          <w:rFonts w:eastAsia="Times New Roman" w:cs="Arial"/>
          <w:lang w:val="en" w:eastAsia="en-GB"/>
        </w:rPr>
      </w:pPr>
      <w:r w:rsidRPr="007279C6">
        <w:rPr>
          <w:noProof/>
          <w:lang w:eastAsia="en-GB"/>
        </w:rPr>
        <w:drawing>
          <wp:inline distT="0" distB="0" distL="0" distR="0" wp14:anchorId="124E96F1" wp14:editId="761A6753">
            <wp:extent cx="3602990" cy="3409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08992" cy="34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92397" w14:textId="77777777" w:rsidR="003162E6" w:rsidRPr="003162E6" w:rsidRDefault="003162E6" w:rsidP="003162E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eastAsia="Times New Roman" w:cs="Arial"/>
          <w:b/>
          <w:bCs/>
          <w:sz w:val="20"/>
          <w:szCs w:val="20"/>
          <w:lang w:val="en" w:eastAsia="en-GB"/>
        </w:rPr>
      </w:pPr>
      <w:r w:rsidRPr="003162E6">
        <w:rPr>
          <w:rFonts w:eastAsia="Times New Roman" w:cs="Arial"/>
          <w:b/>
          <w:bCs/>
          <w:sz w:val="20"/>
          <w:szCs w:val="20"/>
          <w:lang w:val="en" w:eastAsia="en-GB"/>
        </w:rPr>
        <w:t>(3)</w:t>
      </w:r>
    </w:p>
    <w:p w14:paraId="4F3719B8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(e)     Carbon dioxide is a greenhouse gas.</w:t>
      </w:r>
    </w:p>
    <w:p w14:paraId="0FE274B9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Why does increasing the amount of carbon dioxide change the global climate?</w:t>
      </w:r>
    </w:p>
    <w:p w14:paraId="7DA49E9E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........................................................................................................................</w:t>
      </w:r>
    </w:p>
    <w:p w14:paraId="2F660331" w14:textId="77777777" w:rsidR="003162E6" w:rsidRPr="003162E6" w:rsidRDefault="003162E6" w:rsidP="003162E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eastAsia="Times New Roman" w:cs="Arial"/>
          <w:b/>
          <w:bCs/>
          <w:sz w:val="20"/>
          <w:szCs w:val="20"/>
          <w:lang w:val="en" w:eastAsia="en-GB"/>
        </w:rPr>
      </w:pPr>
      <w:r w:rsidRPr="003162E6">
        <w:rPr>
          <w:rFonts w:eastAsia="Times New Roman" w:cs="Arial"/>
          <w:b/>
          <w:bCs/>
          <w:sz w:val="20"/>
          <w:szCs w:val="20"/>
          <w:lang w:val="en" w:eastAsia="en-GB"/>
        </w:rPr>
        <w:t>(1)</w:t>
      </w:r>
    </w:p>
    <w:p w14:paraId="779548F0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(f)     How can countries reduce carbon dioxide emissions?</w:t>
      </w:r>
    </w:p>
    <w:p w14:paraId="351C0CBC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 xml:space="preserve">Tick </w:t>
      </w:r>
      <w:r w:rsidRPr="003162E6">
        <w:rPr>
          <w:rFonts w:eastAsia="Times New Roman" w:cs="Arial"/>
          <w:b/>
          <w:bCs/>
          <w:lang w:val="en" w:eastAsia="en-GB"/>
        </w:rPr>
        <w:t>one</w:t>
      </w:r>
      <w:r w:rsidRPr="003162E6">
        <w:rPr>
          <w:rFonts w:eastAsia="Times New Roman" w:cs="Arial"/>
          <w:lang w:val="en" w:eastAsia="en-GB"/>
        </w:rPr>
        <w:t xml:space="preserve"> box.</w:t>
      </w:r>
    </w:p>
    <w:p w14:paraId="1021515B" w14:textId="77777777" w:rsidR="003162E6" w:rsidRPr="003162E6" w:rsidRDefault="003162E6" w:rsidP="003162E6">
      <w:pPr>
        <w:spacing w:after="0" w:line="240" w:lineRule="auto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3962"/>
        <w:gridCol w:w="1584"/>
      </w:tblGrid>
      <w:tr w:rsidR="003162E6" w:rsidRPr="003162E6" w14:paraId="0B350F9F" w14:textId="77777777" w:rsidTr="007279C6">
        <w:trPr>
          <w:trHeight w:val="732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AC75A" w14:textId="77777777" w:rsidR="003162E6" w:rsidRPr="003162E6" w:rsidRDefault="003162E6" w:rsidP="003162E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b/>
                <w:bCs/>
                <w:lang w:eastAsia="en-GB"/>
              </w:rPr>
              <w:t> 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C9D9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only burn methane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50DD" w14:textId="145FADF8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7279C6"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6B37C931" wp14:editId="39043194">
                  <wp:extent cx="276225" cy="276225"/>
                  <wp:effectExtent l="0" t="0" r="9525" b="9525"/>
                  <wp:docPr id="9" name="Picture 9" descr="https://app.doublestruck.eu/content/AG_SCC/HTML/Q/QSPTC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p.doublestruck.eu/content/AG_SCC/HTML/Q/QSPTC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3162E6" w:rsidRPr="003162E6" w14:paraId="47B8F1B9" w14:textId="77777777" w:rsidTr="007279C6">
        <w:trPr>
          <w:trHeight w:val="732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4F85E" w14:textId="77777777" w:rsidR="003162E6" w:rsidRPr="003162E6" w:rsidRDefault="003162E6" w:rsidP="003162E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EB12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use renewable energy supplies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EB880" w14:textId="7BE773F2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7279C6"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562E3A16" wp14:editId="33726EBF">
                  <wp:extent cx="276225" cy="276225"/>
                  <wp:effectExtent l="0" t="0" r="9525" b="9525"/>
                  <wp:docPr id="8" name="Picture 8" descr="https://app.doublestruck.eu/content/AG_SCC/HTML/Q/QSPTC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p.doublestruck.eu/content/AG_SCC/HTML/Q/QSPTC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</w:tr>
      <w:tr w:rsidR="003162E6" w:rsidRPr="003162E6" w14:paraId="73F5F488" w14:textId="77777777" w:rsidTr="007279C6">
        <w:trPr>
          <w:trHeight w:val="732"/>
          <w:jc w:val="center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E1D5A" w14:textId="77777777" w:rsidR="003162E6" w:rsidRPr="003162E6" w:rsidRDefault="003162E6" w:rsidP="003162E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C2B0" w14:textId="77777777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3162E6">
              <w:rPr>
                <w:rFonts w:eastAsia="Times New Roman" w:cs="Arial"/>
                <w:lang w:eastAsia="en-GB"/>
              </w:rPr>
              <w:t>use waste plastic bags as fuel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1AE3C" w14:textId="2F74581A" w:rsidR="003162E6" w:rsidRPr="003162E6" w:rsidRDefault="003162E6" w:rsidP="003162E6">
            <w:pPr>
              <w:spacing w:before="120" w:after="120" w:line="240" w:lineRule="auto"/>
              <w:ind w:left="60" w:right="60"/>
              <w:jc w:val="center"/>
              <w:rPr>
                <w:rFonts w:eastAsia="Times New Roman" w:cs="Arial"/>
                <w:lang w:eastAsia="en-GB"/>
              </w:rPr>
            </w:pPr>
            <w:r w:rsidRPr="007279C6">
              <w:rPr>
                <w:rFonts w:eastAsia="Times New Roman" w:cs="Arial"/>
                <w:noProof/>
                <w:lang w:eastAsia="en-GB"/>
              </w:rPr>
              <w:drawing>
                <wp:inline distT="0" distB="0" distL="0" distR="0" wp14:anchorId="46773D60" wp14:editId="571E9E84">
                  <wp:extent cx="285750" cy="285750"/>
                  <wp:effectExtent l="0" t="0" r="0" b="0"/>
                  <wp:docPr id="1" name="Picture 1" descr="https://app.doublestruck.eu/content/AG_SCC/HTML/Q/QSPTC2F01_files/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p.doublestruck.eu/content/AG_SCC/HTML/Q/QSPTC2F01_files/img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2E6">
              <w:rPr>
                <w:rFonts w:eastAsia="Times New Roman" w:cs="Arial"/>
                <w:lang w:eastAsia="en-GB"/>
              </w:rPr>
              <w:t> </w:t>
            </w:r>
          </w:p>
        </w:tc>
      </w:tr>
    </w:tbl>
    <w:p w14:paraId="3DB30336" w14:textId="77777777" w:rsidR="003162E6" w:rsidRPr="003162E6" w:rsidRDefault="003162E6" w:rsidP="003162E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eastAsia="Times New Roman" w:cs="Arial"/>
          <w:b/>
          <w:bCs/>
          <w:sz w:val="20"/>
          <w:szCs w:val="20"/>
          <w:lang w:val="en" w:eastAsia="en-GB"/>
        </w:rPr>
      </w:pPr>
      <w:r w:rsidRPr="003162E6">
        <w:rPr>
          <w:rFonts w:eastAsia="Times New Roman" w:cs="Arial"/>
          <w:b/>
          <w:bCs/>
          <w:sz w:val="20"/>
          <w:szCs w:val="20"/>
          <w:lang w:val="en" w:eastAsia="en-GB"/>
        </w:rPr>
        <w:t>(1)</w:t>
      </w:r>
    </w:p>
    <w:p w14:paraId="178F078F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 xml:space="preserve">(g)     Give </w:t>
      </w:r>
      <w:r w:rsidRPr="003162E6">
        <w:rPr>
          <w:rFonts w:eastAsia="Times New Roman" w:cs="Arial"/>
          <w:b/>
          <w:bCs/>
          <w:lang w:val="en" w:eastAsia="en-GB"/>
        </w:rPr>
        <w:t>one</w:t>
      </w:r>
      <w:r w:rsidRPr="003162E6">
        <w:rPr>
          <w:rFonts w:eastAsia="Times New Roman" w:cs="Arial"/>
          <w:lang w:val="en" w:eastAsia="en-GB"/>
        </w:rPr>
        <w:t xml:space="preserve"> reason why it is difficult for countries to reduce emissions of carbon dioxide.</w:t>
      </w:r>
    </w:p>
    <w:p w14:paraId="6521C3BA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........................................................................................................................</w:t>
      </w:r>
    </w:p>
    <w:p w14:paraId="5B5E9B0C" w14:textId="77777777" w:rsidR="003162E6" w:rsidRPr="003162E6" w:rsidRDefault="003162E6" w:rsidP="003162E6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eastAsia="Times New Roman" w:cs="Arial"/>
          <w:lang w:val="en" w:eastAsia="en-GB"/>
        </w:rPr>
      </w:pPr>
      <w:r w:rsidRPr="003162E6">
        <w:rPr>
          <w:rFonts w:eastAsia="Times New Roman" w:cs="Arial"/>
          <w:lang w:val="en" w:eastAsia="en-GB"/>
        </w:rPr>
        <w:t>........................................................................................................................</w:t>
      </w:r>
    </w:p>
    <w:p w14:paraId="576F0B73" w14:textId="77777777" w:rsidR="003162E6" w:rsidRPr="003162E6" w:rsidRDefault="003162E6" w:rsidP="003162E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eastAsia="Times New Roman" w:cs="Arial"/>
          <w:b/>
          <w:bCs/>
          <w:sz w:val="20"/>
          <w:szCs w:val="20"/>
          <w:lang w:val="en" w:eastAsia="en-GB"/>
        </w:rPr>
      </w:pPr>
      <w:r w:rsidRPr="003162E6">
        <w:rPr>
          <w:rFonts w:eastAsia="Times New Roman" w:cs="Arial"/>
          <w:b/>
          <w:bCs/>
          <w:sz w:val="20"/>
          <w:szCs w:val="20"/>
          <w:lang w:val="en" w:eastAsia="en-GB"/>
        </w:rPr>
        <w:t>(1)</w:t>
      </w:r>
    </w:p>
    <w:p w14:paraId="5A1730CA" w14:textId="77777777" w:rsidR="003162E6" w:rsidRPr="003162E6" w:rsidRDefault="003162E6" w:rsidP="003162E6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eastAsia="Times New Roman" w:cs="Arial"/>
          <w:b/>
          <w:bCs/>
          <w:sz w:val="20"/>
          <w:szCs w:val="20"/>
          <w:lang w:val="en" w:eastAsia="en-GB"/>
        </w:rPr>
      </w:pPr>
      <w:r w:rsidRPr="003162E6">
        <w:rPr>
          <w:rFonts w:eastAsia="Times New Roman" w:cs="Arial"/>
          <w:b/>
          <w:bCs/>
          <w:sz w:val="20"/>
          <w:szCs w:val="20"/>
          <w:lang w:val="en" w:eastAsia="en-GB"/>
        </w:rPr>
        <w:t>(Total 10 marks)</w:t>
      </w:r>
    </w:p>
    <w:p w14:paraId="78DB84A6" w14:textId="0ED8002B" w:rsidR="003162E6" w:rsidRPr="00A9487D" w:rsidRDefault="00A9487D" w:rsidP="003162E6">
      <w:pPr>
        <w:pStyle w:val="Header"/>
        <w:rPr>
          <w:rFonts w:cs="Arial"/>
          <w:b/>
          <w:sz w:val="28"/>
        </w:rPr>
      </w:pPr>
      <w:r w:rsidRPr="00A9487D">
        <w:rPr>
          <w:rFonts w:cs="Arial"/>
          <w:b/>
          <w:sz w:val="28"/>
        </w:rPr>
        <w:lastRenderedPageBreak/>
        <w:t>This question is about potable water:</w:t>
      </w:r>
    </w:p>
    <w:p w14:paraId="7BF17EEA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(a)     The flow diagram below shows how water is made suitable for drinking.</w:t>
      </w:r>
    </w:p>
    <w:p w14:paraId="7A9EE19F" w14:textId="3B5A360A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jc w:val="center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8F22170" wp14:editId="2C5105DA">
            <wp:extent cx="1304925" cy="2105025"/>
            <wp:effectExtent l="0" t="0" r="9525" b="9525"/>
            <wp:docPr id="24" name="Picture 24" descr="https://app.doublestruck.eu/content/AG_CHM/HTML/Q/Q15S3F01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pp.doublestruck.eu/content/AG_CHM/HTML/Q/Q15S3F01_files/img0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9277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(</w:t>
      </w:r>
      <w:proofErr w:type="spellStart"/>
      <w:r w:rsidRPr="00A9487D">
        <w:rPr>
          <w:rFonts w:ascii="Arial" w:eastAsia="Times New Roman" w:hAnsi="Arial" w:cs="Arial"/>
          <w:lang w:val="en" w:eastAsia="en-GB"/>
        </w:rPr>
        <w:t>i</w:t>
      </w:r>
      <w:proofErr w:type="spellEnd"/>
      <w:r w:rsidRPr="00A9487D">
        <w:rPr>
          <w:rFonts w:ascii="Arial" w:eastAsia="Times New Roman" w:hAnsi="Arial" w:cs="Arial"/>
          <w:lang w:val="en" w:eastAsia="en-GB"/>
        </w:rPr>
        <w:t>)      What is removed when the water is filtered?</w:t>
      </w:r>
    </w:p>
    <w:p w14:paraId="60F9A2E4" w14:textId="77777777" w:rsidR="00A9487D" w:rsidRPr="00A9487D" w:rsidRDefault="00A9487D" w:rsidP="00A9487D">
      <w:pPr>
        <w:spacing w:after="0" w:line="240" w:lineRule="auto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 </w:t>
      </w:r>
    </w:p>
    <w:tbl>
      <w:tblPr>
        <w:tblW w:w="0" w:type="auto"/>
        <w:tblInd w:w="14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"/>
        <w:gridCol w:w="1200"/>
        <w:gridCol w:w="1200"/>
      </w:tblGrid>
      <w:tr w:rsidR="00A9487D" w:rsidRPr="00A9487D" w14:paraId="653D2CEE" w14:textId="77777777" w:rsidTr="00A9487D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ADF7D" w14:textId="77777777" w:rsidR="00A9487D" w:rsidRPr="00A9487D" w:rsidRDefault="00A9487D" w:rsidP="00A9487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 w:rsidRPr="00A9487D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B65F" w14:textId="7C4CD416" w:rsidR="00A9487D" w:rsidRPr="00A9487D" w:rsidRDefault="00A9487D" w:rsidP="00A9487D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lang w:eastAsia="en-GB"/>
              </w:rPr>
              <w:t>Tick (</w:t>
            </w:r>
            <w:r w:rsidRPr="00A9487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0BF99BB5" wp14:editId="3C1492B4">
                  <wp:extent cx="114300" cy="85725"/>
                  <wp:effectExtent l="0" t="0" r="0" b="9525"/>
                  <wp:docPr id="23" name="Picture 23" descr="https://app.doublestruck.eu/content/AG_CHM/HTML/Q/Q15S3F01_files/img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pp.doublestruck.eu/content/AG_CHM/HTML/Q/Q15S3F01_files/img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87D">
              <w:rPr>
                <w:rFonts w:ascii="Arial" w:eastAsia="Times New Roman" w:hAnsi="Arial" w:cs="Arial"/>
                <w:lang w:eastAsia="en-GB"/>
              </w:rPr>
              <w:t xml:space="preserve">) </w:t>
            </w:r>
            <w:r w:rsidRPr="00A9487D">
              <w:rPr>
                <w:rFonts w:ascii="Arial" w:eastAsia="Times New Roman" w:hAnsi="Arial" w:cs="Arial"/>
                <w:b/>
                <w:bCs/>
                <w:lang w:eastAsia="en-GB"/>
              </w:rPr>
              <w:t>one</w:t>
            </w:r>
            <w:r w:rsidRPr="00A9487D">
              <w:rPr>
                <w:rFonts w:ascii="Arial" w:eastAsia="Times New Roman" w:hAnsi="Arial" w:cs="Arial"/>
                <w:lang w:eastAsia="en-GB"/>
              </w:rPr>
              <w:t xml:space="preserve"> box.</w:t>
            </w:r>
          </w:p>
        </w:tc>
      </w:tr>
      <w:tr w:rsidR="00A9487D" w:rsidRPr="00A9487D" w14:paraId="7F6EB862" w14:textId="77777777" w:rsidTr="00A9487D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19F2B" w14:textId="77777777" w:rsidR="00A9487D" w:rsidRPr="00A9487D" w:rsidRDefault="00A9487D" w:rsidP="00A9487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 w:rsidRPr="00A9487D"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265D" w14:textId="77777777" w:rsidR="00A9487D" w:rsidRPr="00A9487D" w:rsidRDefault="00A9487D" w:rsidP="00A9487D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lang w:eastAsia="en-GB"/>
              </w:rPr>
              <w:t>Gases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8D6F" w14:textId="25F43DAF" w:rsidR="00A9487D" w:rsidRPr="00A9487D" w:rsidRDefault="00A9487D" w:rsidP="00A9487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01D73651" wp14:editId="5F0034BE">
                  <wp:extent cx="352425" cy="352425"/>
                  <wp:effectExtent l="0" t="0" r="9525" b="9525"/>
                  <wp:docPr id="22" name="Picture 22" descr="https://app.doublestruck.eu/content/AG_CHM/HTML/Q/Q15S3F01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pp.doublestruck.eu/content/AG_CHM/HTML/Q/Q15S3F01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D" w:rsidRPr="00A9487D" w14:paraId="6A24B2BE" w14:textId="77777777" w:rsidTr="00A9487D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4785E" w14:textId="77777777" w:rsidR="00A9487D" w:rsidRPr="00A9487D" w:rsidRDefault="00A9487D" w:rsidP="00A9487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 w:rsidRPr="00A9487D"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963A" w14:textId="77777777" w:rsidR="00A9487D" w:rsidRPr="00A9487D" w:rsidRDefault="00A9487D" w:rsidP="00A9487D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lang w:eastAsia="en-GB"/>
              </w:rPr>
              <w:t>Liquids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EE03" w14:textId="1C6F2BFD" w:rsidR="00A9487D" w:rsidRPr="00A9487D" w:rsidRDefault="00A9487D" w:rsidP="00A9487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384B6072" wp14:editId="2F8F02E7">
                  <wp:extent cx="352425" cy="352425"/>
                  <wp:effectExtent l="0" t="0" r="9525" b="9525"/>
                  <wp:docPr id="21" name="Picture 21" descr="https://app.doublestruck.eu/content/AG_CHM/HTML/Q/Q15S3F01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pp.doublestruck.eu/content/AG_CHM/HTML/Q/Q15S3F01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D" w:rsidRPr="00A9487D" w14:paraId="1FCF7D4D" w14:textId="77777777" w:rsidTr="00A9487D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A1212" w14:textId="77777777" w:rsidR="00A9487D" w:rsidRPr="00A9487D" w:rsidRDefault="00A9487D" w:rsidP="00A9487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 w:rsidRPr="00A9487D"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3F75B" w14:textId="77777777" w:rsidR="00A9487D" w:rsidRPr="00A9487D" w:rsidRDefault="00A9487D" w:rsidP="00A9487D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lang w:eastAsia="en-GB"/>
              </w:rPr>
              <w:t>Solids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4E74" w14:textId="70E9B424" w:rsidR="00A9487D" w:rsidRPr="00A9487D" w:rsidRDefault="00A9487D" w:rsidP="00A9487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3EBFD6E6" wp14:editId="7D318C8B">
                  <wp:extent cx="352425" cy="352425"/>
                  <wp:effectExtent l="0" t="0" r="9525" b="9525"/>
                  <wp:docPr id="20" name="Picture 20" descr="https://app.doublestruck.eu/content/AG_CHM/HTML/Q/Q15S3F01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p.doublestruck.eu/content/AG_CHM/HTML/Q/Q15S3F01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06BF8C" w14:textId="77777777" w:rsidR="00A9487D" w:rsidRPr="00A9487D" w:rsidRDefault="00A9487D" w:rsidP="00A9487D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A9487D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(1)</w:t>
      </w:r>
    </w:p>
    <w:p w14:paraId="7BEF501F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 xml:space="preserve">(ii)     What is used to </w:t>
      </w:r>
      <w:proofErr w:type="spellStart"/>
      <w:r w:rsidRPr="00A9487D">
        <w:rPr>
          <w:rFonts w:ascii="Arial" w:eastAsia="Times New Roman" w:hAnsi="Arial" w:cs="Arial"/>
          <w:lang w:val="en" w:eastAsia="en-GB"/>
        </w:rPr>
        <w:t>sterilise</w:t>
      </w:r>
      <w:proofErr w:type="spellEnd"/>
      <w:r w:rsidRPr="00A9487D">
        <w:rPr>
          <w:rFonts w:ascii="Arial" w:eastAsia="Times New Roman" w:hAnsi="Arial" w:cs="Arial"/>
          <w:lang w:val="en" w:eastAsia="en-GB"/>
        </w:rPr>
        <w:t xml:space="preserve"> the water?</w:t>
      </w:r>
    </w:p>
    <w:p w14:paraId="26E1B59E" w14:textId="77777777" w:rsidR="00A9487D" w:rsidRPr="00A9487D" w:rsidRDefault="00A9487D" w:rsidP="00A9487D">
      <w:pPr>
        <w:spacing w:after="0" w:line="240" w:lineRule="auto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 </w:t>
      </w:r>
    </w:p>
    <w:tbl>
      <w:tblPr>
        <w:tblW w:w="0" w:type="auto"/>
        <w:tblInd w:w="14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"/>
        <w:gridCol w:w="1600"/>
        <w:gridCol w:w="1200"/>
      </w:tblGrid>
      <w:tr w:rsidR="00A9487D" w:rsidRPr="00A9487D" w14:paraId="084EC939" w14:textId="77777777" w:rsidTr="00A9487D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127B8" w14:textId="77777777" w:rsidR="00A9487D" w:rsidRPr="00A9487D" w:rsidRDefault="00A9487D" w:rsidP="00A9487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 w:rsidRPr="00A9487D">
              <w:rPr>
                <w:rFonts w:ascii="Helvetica" w:eastAsia="Times New Roman" w:hAnsi="Helvetica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D95F6" w14:textId="416A7EAA" w:rsidR="00A9487D" w:rsidRPr="00A9487D" w:rsidRDefault="00A9487D" w:rsidP="00A9487D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lang w:eastAsia="en-GB"/>
              </w:rPr>
              <w:t>Tick (</w:t>
            </w:r>
            <w:r w:rsidRPr="00A9487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60A40C18" wp14:editId="0D4F9742">
                  <wp:extent cx="114300" cy="85725"/>
                  <wp:effectExtent l="0" t="0" r="0" b="9525"/>
                  <wp:docPr id="19" name="Picture 19" descr="https://app.doublestruck.eu/content/AG_CHM/HTML/Q/Q15S3F01_files/img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pp.doublestruck.eu/content/AG_CHM/HTML/Q/Q15S3F01_files/img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87D">
              <w:rPr>
                <w:rFonts w:ascii="Arial" w:eastAsia="Times New Roman" w:hAnsi="Arial" w:cs="Arial"/>
                <w:lang w:eastAsia="en-GB"/>
              </w:rPr>
              <w:t xml:space="preserve">) </w:t>
            </w:r>
            <w:r w:rsidRPr="00A9487D">
              <w:rPr>
                <w:rFonts w:ascii="Arial" w:eastAsia="Times New Roman" w:hAnsi="Arial" w:cs="Arial"/>
                <w:b/>
                <w:bCs/>
                <w:lang w:eastAsia="en-GB"/>
              </w:rPr>
              <w:t>one</w:t>
            </w:r>
            <w:r w:rsidRPr="00A9487D">
              <w:rPr>
                <w:rFonts w:ascii="Arial" w:eastAsia="Times New Roman" w:hAnsi="Arial" w:cs="Arial"/>
                <w:lang w:eastAsia="en-GB"/>
              </w:rPr>
              <w:t xml:space="preserve"> box.</w:t>
            </w:r>
          </w:p>
        </w:tc>
      </w:tr>
      <w:tr w:rsidR="00A9487D" w:rsidRPr="00A9487D" w14:paraId="0D27E32C" w14:textId="77777777" w:rsidTr="00A9487D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54CA" w14:textId="77777777" w:rsidR="00A9487D" w:rsidRPr="00A9487D" w:rsidRDefault="00A9487D" w:rsidP="00A9487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 w:rsidRPr="00A9487D"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3B55B" w14:textId="77777777" w:rsidR="00A9487D" w:rsidRPr="00A9487D" w:rsidRDefault="00A9487D" w:rsidP="00A9487D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lang w:eastAsia="en-GB"/>
              </w:rPr>
              <w:t>Carbon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3415" w14:textId="4468125D" w:rsidR="00A9487D" w:rsidRPr="00A9487D" w:rsidRDefault="00A9487D" w:rsidP="00A9487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1070ED0F" wp14:editId="616D97DE">
                  <wp:extent cx="352425" cy="352425"/>
                  <wp:effectExtent l="0" t="0" r="9525" b="9525"/>
                  <wp:docPr id="18" name="Picture 18" descr="https://app.doublestruck.eu/content/AG_CHM/HTML/Q/Q15S3F01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pp.doublestruck.eu/content/AG_CHM/HTML/Q/Q15S3F01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D" w:rsidRPr="00A9487D" w14:paraId="3AE6EE31" w14:textId="77777777" w:rsidTr="00A9487D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2C4C8" w14:textId="77777777" w:rsidR="00A9487D" w:rsidRPr="00A9487D" w:rsidRDefault="00A9487D" w:rsidP="00A9487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 w:rsidRPr="00A9487D"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1687" w14:textId="77777777" w:rsidR="00A9487D" w:rsidRPr="00A9487D" w:rsidRDefault="00A9487D" w:rsidP="00A9487D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lang w:eastAsia="en-GB"/>
              </w:rPr>
              <w:t>Chlorine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2C22" w14:textId="43037266" w:rsidR="00A9487D" w:rsidRPr="00A9487D" w:rsidRDefault="00A9487D" w:rsidP="00A9487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574300FC" wp14:editId="1A86DE1B">
                  <wp:extent cx="352425" cy="352425"/>
                  <wp:effectExtent l="0" t="0" r="9525" b="9525"/>
                  <wp:docPr id="17" name="Picture 17" descr="https://app.doublestruck.eu/content/AG_CHM/HTML/Q/Q15S3F01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pp.doublestruck.eu/content/AG_CHM/HTML/Q/Q15S3F01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87D" w:rsidRPr="00A9487D" w14:paraId="17527BB4" w14:textId="77777777" w:rsidTr="00A9487D">
        <w:trPr>
          <w:trHeight w:val="2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C9F79" w14:textId="77777777" w:rsidR="00A9487D" w:rsidRPr="00A9487D" w:rsidRDefault="00A9487D" w:rsidP="00A9487D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</w:pPr>
            <w:r w:rsidRPr="00A9487D">
              <w:rPr>
                <w:rFonts w:ascii="Helvetica" w:eastAsia="Times New Roman" w:hAnsi="Helvetica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BE59" w14:textId="77777777" w:rsidR="00A9487D" w:rsidRPr="00A9487D" w:rsidRDefault="00A9487D" w:rsidP="00A9487D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lang w:eastAsia="en-GB"/>
              </w:rPr>
              <w:t>Sodium chloride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2A90" w14:textId="76A6B074" w:rsidR="00A9487D" w:rsidRPr="00A9487D" w:rsidRDefault="00A9487D" w:rsidP="00A9487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9487D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4089A7A7" wp14:editId="69F85375">
                  <wp:extent cx="352425" cy="352425"/>
                  <wp:effectExtent l="0" t="0" r="9525" b="9525"/>
                  <wp:docPr id="16" name="Picture 16" descr="https://app.doublestruck.eu/content/AG_CHM/HTML/Q/Q15S3F01_files/img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pp.doublestruck.eu/content/AG_CHM/HTML/Q/Q15S3F01_files/img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0745E" w14:textId="77777777" w:rsidR="00A9487D" w:rsidRPr="00A9487D" w:rsidRDefault="00A9487D" w:rsidP="00A9487D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A9487D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(1)</w:t>
      </w:r>
    </w:p>
    <w:p w14:paraId="595D1B08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 xml:space="preserve">(iii)    Why is the water </w:t>
      </w:r>
      <w:proofErr w:type="spellStart"/>
      <w:r w:rsidRPr="00A9487D">
        <w:rPr>
          <w:rFonts w:ascii="Arial" w:eastAsia="Times New Roman" w:hAnsi="Arial" w:cs="Arial"/>
          <w:lang w:val="en" w:eastAsia="en-GB"/>
        </w:rPr>
        <w:t>sterilised</w:t>
      </w:r>
      <w:proofErr w:type="spellEnd"/>
      <w:r w:rsidRPr="00A9487D">
        <w:rPr>
          <w:rFonts w:ascii="Arial" w:eastAsia="Times New Roman" w:hAnsi="Arial" w:cs="Arial"/>
          <w:lang w:val="en" w:eastAsia="en-GB"/>
        </w:rPr>
        <w:t>?</w:t>
      </w:r>
    </w:p>
    <w:p w14:paraId="63E2D66C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</w:t>
      </w:r>
    </w:p>
    <w:p w14:paraId="1048E93E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lastRenderedPageBreak/>
        <w:t>...............................................................................................................</w:t>
      </w:r>
    </w:p>
    <w:p w14:paraId="5828BA9A" w14:textId="77777777" w:rsidR="00A9487D" w:rsidRPr="00A9487D" w:rsidRDefault="00A9487D" w:rsidP="00A9487D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A9487D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(1)</w:t>
      </w:r>
    </w:p>
    <w:p w14:paraId="2D8B7FF0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(b)     Water can be purified by distillation.</w:t>
      </w:r>
    </w:p>
    <w:p w14:paraId="5BB7D36E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 xml:space="preserve">Drinking water is </w:t>
      </w:r>
      <w:r w:rsidRPr="00A9487D">
        <w:rPr>
          <w:rFonts w:ascii="Arial" w:eastAsia="Times New Roman" w:hAnsi="Arial" w:cs="Arial"/>
          <w:b/>
          <w:bCs/>
          <w:lang w:val="en" w:eastAsia="en-GB"/>
        </w:rPr>
        <w:t>not</w:t>
      </w:r>
      <w:r w:rsidRPr="00A9487D">
        <w:rPr>
          <w:rFonts w:ascii="Arial" w:eastAsia="Times New Roman" w:hAnsi="Arial" w:cs="Arial"/>
          <w:lang w:val="en" w:eastAsia="en-GB"/>
        </w:rPr>
        <w:t xml:space="preserve"> usually purified by distillation because distillation is expensive.</w:t>
      </w:r>
    </w:p>
    <w:p w14:paraId="36371A79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Complete the sentence.</w:t>
      </w:r>
    </w:p>
    <w:p w14:paraId="7AFF62EE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Distillation is expensive because it requires a lot of</w:t>
      </w:r>
    </w:p>
    <w:p w14:paraId="32832F89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</w:t>
      </w:r>
    </w:p>
    <w:p w14:paraId="6DC363F9" w14:textId="77777777" w:rsidR="00A9487D" w:rsidRPr="00A9487D" w:rsidRDefault="00A9487D" w:rsidP="00A9487D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A9487D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(1)</w:t>
      </w:r>
    </w:p>
    <w:p w14:paraId="7BDF330D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567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(c)     Why do some water companies add fluoride to drinking water?</w:t>
      </w:r>
    </w:p>
    <w:p w14:paraId="3CB673A2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</w:t>
      </w:r>
    </w:p>
    <w:p w14:paraId="3E7ED5B5" w14:textId="77777777" w:rsidR="00A9487D" w:rsidRPr="00A9487D" w:rsidRDefault="00A9487D" w:rsidP="00A9487D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A9487D">
        <w:rPr>
          <w:rFonts w:ascii="Arial" w:eastAsia="Times New Roman" w:hAnsi="Arial" w:cs="Arial"/>
          <w:lang w:val="en" w:eastAsia="en-GB"/>
        </w:rPr>
        <w:t>........................................................................................................................</w:t>
      </w:r>
    </w:p>
    <w:p w14:paraId="22D96203" w14:textId="77777777" w:rsidR="00A9487D" w:rsidRPr="00A9487D" w:rsidRDefault="00A9487D" w:rsidP="00A9487D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A9487D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(1)</w:t>
      </w:r>
    </w:p>
    <w:p w14:paraId="0891DE17" w14:textId="77777777" w:rsidR="00A9487D" w:rsidRPr="00A9487D" w:rsidRDefault="00A9487D" w:rsidP="00A9487D">
      <w:pPr>
        <w:overflowPunct w:val="0"/>
        <w:autoSpaceDE w:val="0"/>
        <w:autoSpaceDN w:val="0"/>
        <w:spacing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A9487D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(Total 5 marks)</w:t>
      </w:r>
    </w:p>
    <w:p w14:paraId="187CC23A" w14:textId="77777777" w:rsidR="003162E6" w:rsidRDefault="003162E6" w:rsidP="00A9487D">
      <w:pPr>
        <w:pStyle w:val="Header"/>
        <w:rPr>
          <w:rFonts w:cs="Arial"/>
          <w:b/>
          <w:sz w:val="36"/>
        </w:rPr>
      </w:pPr>
    </w:p>
    <w:p w14:paraId="0533F088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349F537E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5F52EA8E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0AFD2501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2C813B8E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74D68628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64E5A8FC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5990C082" w14:textId="4253DB91" w:rsidR="00296D2F" w:rsidRDefault="00296D2F" w:rsidP="003162E6">
      <w:pPr>
        <w:pStyle w:val="Header"/>
        <w:jc w:val="center"/>
        <w:rPr>
          <w:rFonts w:cs="Arial"/>
          <w:b/>
          <w:sz w:val="36"/>
        </w:rPr>
      </w:pPr>
    </w:p>
    <w:p w14:paraId="261B19C7" w14:textId="77777777" w:rsidR="00296D2F" w:rsidRDefault="00296D2F">
      <w:pPr>
        <w:rPr>
          <w:rFonts w:cs="Arial"/>
          <w:b/>
          <w:sz w:val="36"/>
        </w:rPr>
      </w:pPr>
      <w:r>
        <w:rPr>
          <w:rFonts w:cs="Arial"/>
          <w:b/>
          <w:sz w:val="36"/>
        </w:rPr>
        <w:br w:type="page"/>
      </w:r>
    </w:p>
    <w:p w14:paraId="39F99119" w14:textId="4C198E65" w:rsidR="00296D2F" w:rsidRDefault="00296D2F" w:rsidP="00296D2F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Post-Revision </w:t>
      </w:r>
    </w:p>
    <w:p w14:paraId="36403031" w14:textId="77777777" w:rsidR="00296D2F" w:rsidRDefault="00296D2F" w:rsidP="00296D2F">
      <w:pPr>
        <w:pStyle w:val="Header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Multiple Choice Questions</w:t>
      </w:r>
    </w:p>
    <w:p w14:paraId="5785A5E9" w14:textId="77777777" w:rsidR="00296D2F" w:rsidRDefault="00296D2F" w:rsidP="00296D2F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36"/>
        </w:rPr>
        <w:t>Earth and Atmosphere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96D2F" w:rsidRPr="000A3095" w14:paraId="11201E69" w14:textId="77777777" w:rsidTr="00B75E15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3D3ABAE1" w14:textId="77777777" w:rsidR="00296D2F" w:rsidRPr="000A3095" w:rsidRDefault="00296D2F" w:rsidP="00B75E15">
            <w:pPr>
              <w:rPr>
                <w:rFonts w:cs="Arial"/>
                <w:b/>
              </w:rPr>
            </w:pPr>
            <w:r w:rsidRPr="000A3095">
              <w:rPr>
                <w:rFonts w:cs="Arial"/>
                <w:b/>
                <w:color w:val="000000" w:themeColor="text1"/>
                <w:sz w:val="24"/>
              </w:rPr>
              <w:t xml:space="preserve">INSTRUCTIONS      </w:t>
            </w:r>
            <w:r w:rsidRPr="000A3095">
              <w:rPr>
                <w:rFonts w:cs="Arial"/>
                <w:b/>
              </w:rPr>
              <w:t xml:space="preserve">                                                                                      </w:t>
            </w:r>
            <w:r>
              <w:rPr>
                <w:rFonts w:cs="Arial"/>
                <w:b/>
              </w:rPr>
              <w:t xml:space="preserve">                          </w:t>
            </w:r>
            <w:r w:rsidRPr="000A3095">
              <w:rPr>
                <w:rFonts w:cs="Arial"/>
                <w:b/>
              </w:rPr>
              <w:t>Score:          /20</w:t>
            </w:r>
          </w:p>
        </w:tc>
      </w:tr>
    </w:tbl>
    <w:p w14:paraId="183B5F5D" w14:textId="77777777" w:rsidR="00296D2F" w:rsidRPr="000A3095" w:rsidRDefault="00296D2F" w:rsidP="00296D2F">
      <w:pPr>
        <w:spacing w:line="240" w:lineRule="auto"/>
        <w:rPr>
          <w:rFonts w:cs="Arial"/>
          <w:b/>
          <w:sz w:val="2"/>
        </w:rPr>
      </w:pPr>
    </w:p>
    <w:p w14:paraId="38C6359F" w14:textId="77777777" w:rsidR="00296D2F" w:rsidRPr="000A3095" w:rsidRDefault="00296D2F" w:rsidP="00296D2F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Read the question carefully.</w:t>
      </w:r>
    </w:p>
    <w:p w14:paraId="2703EF80" w14:textId="77777777" w:rsidR="00296D2F" w:rsidRPr="000A3095" w:rsidRDefault="00296D2F" w:rsidP="00296D2F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Circle the correct letter.</w:t>
      </w:r>
    </w:p>
    <w:p w14:paraId="5D07DA10" w14:textId="77777777" w:rsidR="00296D2F" w:rsidRPr="000A3095" w:rsidRDefault="00296D2F" w:rsidP="00296D2F">
      <w:pPr>
        <w:pStyle w:val="NoSpacing"/>
        <w:numPr>
          <w:ilvl w:val="0"/>
          <w:numId w:val="5"/>
        </w:numPr>
        <w:rPr>
          <w:b/>
        </w:rPr>
      </w:pPr>
      <w:r w:rsidRPr="000A3095">
        <w:rPr>
          <w:b/>
        </w:rPr>
        <w:t>Answer all questions.</w:t>
      </w:r>
    </w:p>
    <w:p w14:paraId="11458C7B" w14:textId="77777777" w:rsidR="00296D2F" w:rsidRPr="000A3095" w:rsidRDefault="00296D2F" w:rsidP="00296D2F">
      <w:pPr>
        <w:pStyle w:val="NoSpacing"/>
        <w:rPr>
          <w:sz w:val="16"/>
        </w:rPr>
      </w:pPr>
    </w:p>
    <w:p w14:paraId="342AF70B" w14:textId="77777777" w:rsidR="00296D2F" w:rsidRPr="000A3095" w:rsidRDefault="00296D2F" w:rsidP="00296D2F">
      <w:pPr>
        <w:pBdr>
          <w:bottom w:val="single" w:sz="4" w:space="1" w:color="auto"/>
        </w:pBdr>
        <w:spacing w:line="240" w:lineRule="auto"/>
        <w:rPr>
          <w:rFonts w:cs="Arial"/>
          <w:b/>
          <w:color w:val="FFFFFF" w:themeColor="background1"/>
          <w:sz w:val="4"/>
        </w:rPr>
      </w:pPr>
    </w:p>
    <w:tbl>
      <w:tblPr>
        <w:tblStyle w:val="TableGrid"/>
        <w:tblW w:w="18318" w:type="dxa"/>
        <w:tblInd w:w="108" w:type="dxa"/>
        <w:tblLook w:val="04A0" w:firstRow="1" w:lastRow="0" w:firstColumn="1" w:lastColumn="0" w:noHBand="0" w:noVBand="1"/>
      </w:tblPr>
      <w:tblGrid>
        <w:gridCol w:w="496"/>
        <w:gridCol w:w="439"/>
        <w:gridCol w:w="8171"/>
        <w:gridCol w:w="9212"/>
      </w:tblGrid>
      <w:tr w:rsidR="00296D2F" w:rsidRPr="000A3095" w14:paraId="200D774A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5428DA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0147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gas needed for </w:t>
            </w:r>
            <w:r>
              <w:rPr>
                <w:rFonts w:cs="Arial"/>
              </w:rPr>
              <w:t>respiration</w:t>
            </w:r>
            <w:r w:rsidRPr="000A3095">
              <w:rPr>
                <w:rFonts w:cs="Arial"/>
              </w:rPr>
              <w:t xml:space="preserve"> is:</w:t>
            </w:r>
          </w:p>
        </w:tc>
      </w:tr>
      <w:tr w:rsidR="00296D2F" w:rsidRPr="000A3095" w14:paraId="3DD630D0" w14:textId="77777777" w:rsidTr="00B75E15">
        <w:trPr>
          <w:gridAfter w:val="1"/>
          <w:wAfter w:w="9212" w:type="dxa"/>
          <w:trHeight w:val="35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FA620D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3475CA1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3B97BFB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Carbon dioxide. </w:t>
            </w:r>
          </w:p>
        </w:tc>
      </w:tr>
      <w:tr w:rsidR="00296D2F" w:rsidRPr="000A3095" w14:paraId="53AEE8BB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1B733A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12065D8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2EFC6EA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Nitrogen.</w:t>
            </w:r>
          </w:p>
        </w:tc>
      </w:tr>
      <w:tr w:rsidR="00296D2F" w:rsidRPr="000A3095" w14:paraId="20C6AFED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233E8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B238148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C23B44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Water.</w:t>
            </w:r>
          </w:p>
        </w:tc>
      </w:tr>
      <w:tr w:rsidR="00296D2F" w:rsidRPr="000A3095" w14:paraId="2225B9DB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157E52D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3FFAD2A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2A2F87B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Oxygen.</w:t>
            </w:r>
          </w:p>
          <w:p w14:paraId="61234BF4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3B31E25D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C57B91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2.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35E9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process by which this gas is </w:t>
            </w:r>
            <w:r>
              <w:rPr>
                <w:rFonts w:cs="Arial"/>
              </w:rPr>
              <w:t xml:space="preserve">released into the atmosphere </w:t>
            </w:r>
            <w:r w:rsidRPr="000A3095">
              <w:rPr>
                <w:rFonts w:cs="Arial"/>
              </w:rPr>
              <w:t>is:</w:t>
            </w:r>
          </w:p>
        </w:tc>
      </w:tr>
      <w:tr w:rsidR="00296D2F" w:rsidRPr="000A3095" w14:paraId="4A2AC11E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3C5D325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741DF3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51E658E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Distillation.</w:t>
            </w:r>
          </w:p>
        </w:tc>
      </w:tr>
      <w:tr w:rsidR="00296D2F" w:rsidRPr="000A3095" w14:paraId="28F19E73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3F6F2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D97B0B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F6320E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Evaporation.</w:t>
            </w:r>
          </w:p>
        </w:tc>
      </w:tr>
      <w:tr w:rsidR="00296D2F" w:rsidRPr="000A3095" w14:paraId="1396B7AE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587087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3E1C13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6BE0A1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Combustion.</w:t>
            </w:r>
          </w:p>
        </w:tc>
      </w:tr>
      <w:tr w:rsidR="00296D2F" w:rsidRPr="000A3095" w14:paraId="53F04A76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8114A15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A53C01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29FE63D1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F481AC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Photosynthesis.</w:t>
            </w:r>
          </w:p>
          <w:p w14:paraId="2C36F8B7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6F261D77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46583BB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3.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B883C" w14:textId="77777777" w:rsidR="00296D2F" w:rsidRPr="000A3095" w:rsidRDefault="00296D2F" w:rsidP="00B75E15">
            <w:pPr>
              <w:rPr>
                <w:rFonts w:cs="Arial"/>
              </w:rPr>
            </w:pPr>
            <w:r>
              <w:rPr>
                <w:rFonts w:cs="Arial"/>
              </w:rPr>
              <w:t>One type of</w:t>
            </w:r>
            <w:r w:rsidRPr="000A3095">
              <w:rPr>
                <w:rFonts w:cs="Arial"/>
              </w:rPr>
              <w:t xml:space="preserve"> organism that produces this gas is:</w:t>
            </w:r>
          </w:p>
        </w:tc>
      </w:tr>
      <w:tr w:rsidR="00296D2F" w:rsidRPr="000A3095" w14:paraId="5E160B4A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455CD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4083CD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B13B511" w14:textId="77777777" w:rsidR="00296D2F" w:rsidRPr="000A3095" w:rsidRDefault="00296D2F" w:rsidP="00B75E15">
            <w:pPr>
              <w:rPr>
                <w:rFonts w:cs="Arial"/>
                <w:vertAlign w:val="subscript"/>
              </w:rPr>
            </w:pPr>
            <w:r w:rsidRPr="000A3095">
              <w:t>Humans.</w:t>
            </w:r>
          </w:p>
        </w:tc>
      </w:tr>
      <w:tr w:rsidR="00296D2F" w:rsidRPr="000A3095" w14:paraId="08257E70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BC05FB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E3E1778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F1733A8" w14:textId="77777777" w:rsidR="00296D2F" w:rsidRPr="000A3095" w:rsidRDefault="00296D2F" w:rsidP="00B75E15">
            <w:r>
              <w:t>Animal.</w:t>
            </w:r>
          </w:p>
        </w:tc>
      </w:tr>
      <w:tr w:rsidR="00296D2F" w:rsidRPr="000A3095" w14:paraId="21048CE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70505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CC65E7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123AF30" w14:textId="77777777" w:rsidR="00296D2F" w:rsidRPr="000A3095" w:rsidRDefault="00296D2F" w:rsidP="00B75E15">
            <w:r w:rsidRPr="000A3095">
              <w:t xml:space="preserve">Green Plants. </w:t>
            </w:r>
          </w:p>
        </w:tc>
      </w:tr>
      <w:tr w:rsidR="00296D2F" w:rsidRPr="000A3095" w14:paraId="5173FE71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69DF978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57846F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62481BF1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364EA0F" w14:textId="77777777" w:rsidR="00296D2F" w:rsidRPr="000A3095" w:rsidRDefault="00296D2F" w:rsidP="00B75E15">
            <w:pPr>
              <w:rPr>
                <w:rFonts w:cs="Arial"/>
              </w:rPr>
            </w:pPr>
            <w:r>
              <w:t xml:space="preserve">Anaerobic </w:t>
            </w:r>
            <w:r w:rsidRPr="000A3095">
              <w:t>Bacteria.</w:t>
            </w:r>
          </w:p>
        </w:tc>
      </w:tr>
      <w:tr w:rsidR="00296D2F" w:rsidRPr="000A3095" w14:paraId="22FCF5FC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9F50958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4.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45C11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The early atmosphere was primarily composed of:</w:t>
            </w:r>
          </w:p>
        </w:tc>
      </w:tr>
      <w:tr w:rsidR="00296D2F" w:rsidRPr="000A3095" w14:paraId="7C9B815B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75771F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E67D16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FD940E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 xml:space="preserve">Carbon dioxide and ammonia. </w:t>
            </w:r>
          </w:p>
        </w:tc>
      </w:tr>
      <w:tr w:rsidR="00296D2F" w:rsidRPr="000A3095" w14:paraId="31173628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4BE7D1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AD2A18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D8B390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>Oxygen and carbon dioxide.</w:t>
            </w:r>
          </w:p>
        </w:tc>
      </w:tr>
      <w:tr w:rsidR="00296D2F" w:rsidRPr="000A3095" w14:paraId="068E0432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855EFE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19A1489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F12929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>Water and oxygen.</w:t>
            </w:r>
          </w:p>
        </w:tc>
      </w:tr>
      <w:tr w:rsidR="00296D2F" w:rsidRPr="000A3095" w14:paraId="76AC2D31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143B022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CC8C42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6D19975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9CF744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>Water and carbon dioxide.</w:t>
            </w:r>
          </w:p>
        </w:tc>
      </w:tr>
      <w:tr w:rsidR="00296D2F" w:rsidRPr="000A3095" w14:paraId="511A18AA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64E9E7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5.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344FA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The greenhouse effect is caused by the gases:</w:t>
            </w:r>
          </w:p>
        </w:tc>
      </w:tr>
      <w:tr w:rsidR="00296D2F" w:rsidRPr="000A3095" w14:paraId="79D2BB31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1311689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33A6B60" w14:textId="77777777" w:rsidR="00296D2F" w:rsidRPr="000A3095" w:rsidRDefault="00296D2F" w:rsidP="00B75E15">
            <w:pPr>
              <w:spacing w:line="360" w:lineRule="auto"/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3360109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>Carbon dioxide</w:t>
            </w:r>
            <w:r>
              <w:t xml:space="preserve">, water </w:t>
            </w:r>
            <w:proofErr w:type="spellStart"/>
            <w:r>
              <w:t>vapour</w:t>
            </w:r>
            <w:proofErr w:type="spellEnd"/>
            <w:r w:rsidRPr="000A3095">
              <w:t xml:space="preserve"> and methane.</w:t>
            </w:r>
          </w:p>
        </w:tc>
      </w:tr>
      <w:tr w:rsidR="00296D2F" w:rsidRPr="000A3095" w14:paraId="4811DF12" w14:textId="77777777" w:rsidTr="00B75E15">
        <w:trPr>
          <w:gridAfter w:val="1"/>
          <w:wAfter w:w="9212" w:type="dxa"/>
          <w:trHeight w:val="42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644090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50D8E3C" w14:textId="77777777" w:rsidR="00296D2F" w:rsidRPr="000A3095" w:rsidRDefault="00296D2F" w:rsidP="00B75E15">
            <w:pPr>
              <w:spacing w:line="360" w:lineRule="auto"/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41656EE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>Carbon dioxide and water</w:t>
            </w:r>
            <w:r>
              <w:t xml:space="preserve"> only.</w:t>
            </w:r>
          </w:p>
        </w:tc>
      </w:tr>
      <w:tr w:rsidR="00296D2F" w:rsidRPr="000A3095" w14:paraId="3566D821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0A7A3FB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A4ACA58" w14:textId="77777777" w:rsidR="00296D2F" w:rsidRPr="000A3095" w:rsidRDefault="00296D2F" w:rsidP="00B75E15">
            <w:pPr>
              <w:spacing w:line="360" w:lineRule="auto"/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2417D0A" w14:textId="77777777" w:rsidR="00296D2F" w:rsidRPr="000A3095" w:rsidRDefault="00296D2F" w:rsidP="00B75E15">
            <w:r w:rsidRPr="000A3095">
              <w:t>Carbon dioxide</w:t>
            </w:r>
            <w:r>
              <w:t xml:space="preserve"> only.</w:t>
            </w:r>
          </w:p>
        </w:tc>
      </w:tr>
      <w:tr w:rsidR="00296D2F" w:rsidRPr="000A3095" w14:paraId="66FE62FC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57E2841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3DB1D48" w14:textId="77777777" w:rsidR="00296D2F" w:rsidRPr="000A3095" w:rsidRDefault="00296D2F" w:rsidP="00B75E15">
            <w:pPr>
              <w:spacing w:line="360" w:lineRule="auto"/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57FF1A90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0AAE41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>Ozone.</w:t>
            </w:r>
          </w:p>
        </w:tc>
      </w:tr>
      <w:tr w:rsidR="00296D2F" w:rsidRPr="000A3095" w14:paraId="69F7FFFC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82842C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6.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68EFB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Carbon dioxide is associated with this environmental problem:</w:t>
            </w:r>
          </w:p>
        </w:tc>
      </w:tr>
      <w:tr w:rsidR="00296D2F" w:rsidRPr="000A3095" w14:paraId="2381F86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A24475A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CD23B9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845A96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dimming.</w:t>
            </w:r>
          </w:p>
        </w:tc>
      </w:tr>
      <w:tr w:rsidR="00296D2F" w:rsidRPr="000A3095" w14:paraId="134624A8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C22F1EA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3A772D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9ECFA2A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warming.</w:t>
            </w:r>
          </w:p>
        </w:tc>
      </w:tr>
      <w:tr w:rsidR="00296D2F" w:rsidRPr="000A3095" w14:paraId="0BC9E9AA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F8FD3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F1661E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8B67C4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Acid rain.</w:t>
            </w:r>
          </w:p>
        </w:tc>
      </w:tr>
      <w:tr w:rsidR="00296D2F" w:rsidRPr="000A3095" w14:paraId="0E087452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C15D1A2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C181A81" w14:textId="77777777" w:rsidR="00296D2F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  <w:p w14:paraId="53BD9ADB" w14:textId="77777777" w:rsidR="00296D2F" w:rsidRDefault="00296D2F" w:rsidP="00B75E15">
            <w:pPr>
              <w:rPr>
                <w:rFonts w:cs="Arial"/>
              </w:rPr>
            </w:pPr>
          </w:p>
          <w:p w14:paraId="2BEAB527" w14:textId="77777777" w:rsidR="00296D2F" w:rsidRDefault="00296D2F" w:rsidP="00B75E15">
            <w:pPr>
              <w:rPr>
                <w:rFonts w:cs="Arial"/>
              </w:rPr>
            </w:pPr>
          </w:p>
          <w:p w14:paraId="66345ABA" w14:textId="77777777" w:rsidR="00296D2F" w:rsidRDefault="00296D2F" w:rsidP="00B75E15">
            <w:pPr>
              <w:rPr>
                <w:rFonts w:cs="Arial"/>
              </w:rPr>
            </w:pPr>
          </w:p>
          <w:p w14:paraId="01898F4E" w14:textId="77777777" w:rsidR="00296D2F" w:rsidRDefault="00296D2F" w:rsidP="00B75E15">
            <w:pPr>
              <w:rPr>
                <w:rFonts w:cs="Arial"/>
              </w:rPr>
            </w:pPr>
          </w:p>
          <w:p w14:paraId="154B4EDF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51D88F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lastRenderedPageBreak/>
              <w:t>Suffocation.</w:t>
            </w:r>
          </w:p>
          <w:p w14:paraId="591B7947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1C7DE07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5632F9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7.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506A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dimming is caused by:</w:t>
            </w:r>
          </w:p>
        </w:tc>
      </w:tr>
      <w:tr w:rsidR="00296D2F" w:rsidRPr="000A3095" w14:paraId="04450CF7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18B89B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36ECC7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CA6562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 xml:space="preserve">Carbon particles. </w:t>
            </w:r>
          </w:p>
        </w:tc>
      </w:tr>
      <w:tr w:rsidR="00296D2F" w:rsidRPr="000A3095" w14:paraId="19FB76A0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80F0292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2E286A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753EEC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>Carbon dioxide.</w:t>
            </w:r>
          </w:p>
        </w:tc>
      </w:tr>
      <w:tr w:rsidR="00296D2F" w:rsidRPr="000A3095" w14:paraId="0A0226E7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F028C0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FC3A3D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F71562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t>Sulfur dioxide.</w:t>
            </w:r>
          </w:p>
        </w:tc>
      </w:tr>
      <w:tr w:rsidR="00296D2F" w:rsidRPr="000A3095" w14:paraId="5D8C25F8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9B2983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E9445E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94A9B6A" w14:textId="77777777" w:rsidR="00296D2F" w:rsidRPr="000A3095" w:rsidRDefault="00296D2F" w:rsidP="00B75E15">
            <w:r w:rsidRPr="000A3095">
              <w:t xml:space="preserve">Nitrous oxides. </w:t>
            </w:r>
          </w:p>
          <w:p w14:paraId="2E390BF3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751E1C4F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49979E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8. 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57DF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Acid rain is caused by:</w:t>
            </w:r>
          </w:p>
        </w:tc>
      </w:tr>
      <w:tr w:rsidR="00296D2F" w:rsidRPr="000A3095" w14:paraId="736543DA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F30E9BA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3551F" w14:textId="77777777" w:rsidR="00296D2F" w:rsidRPr="000A3095" w:rsidRDefault="00296D2F" w:rsidP="00B75E15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A3095">
              <w:rPr>
                <w:rFonts w:cs="Arial"/>
              </w:rPr>
              <w:t xml:space="preserve">Carbon particles. </w:t>
            </w:r>
          </w:p>
        </w:tc>
      </w:tr>
      <w:tr w:rsidR="00296D2F" w:rsidRPr="000A3095" w14:paraId="5C4B2F89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E8E7E0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44296" w14:textId="77777777" w:rsidR="00296D2F" w:rsidRPr="000A3095" w:rsidRDefault="00296D2F" w:rsidP="00B75E15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A3095">
              <w:rPr>
                <w:rFonts w:cs="Arial"/>
              </w:rPr>
              <w:t>Carbon dioxide.</w:t>
            </w:r>
          </w:p>
        </w:tc>
      </w:tr>
      <w:tr w:rsidR="00296D2F" w:rsidRPr="000A3095" w14:paraId="396267ED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B6B79B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8CD8C" w14:textId="77777777" w:rsidR="00296D2F" w:rsidRPr="000A3095" w:rsidRDefault="00296D2F" w:rsidP="00B75E15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A3095">
              <w:rPr>
                <w:rFonts w:cs="Arial"/>
              </w:rPr>
              <w:t xml:space="preserve">Sulfur dioxide. </w:t>
            </w:r>
          </w:p>
        </w:tc>
      </w:tr>
      <w:tr w:rsidR="00296D2F" w:rsidRPr="000A3095" w14:paraId="20F1A8F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39B083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55B05" w14:textId="77777777" w:rsidR="00296D2F" w:rsidRPr="000A3095" w:rsidRDefault="00296D2F" w:rsidP="00B75E15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0A3095">
              <w:rPr>
                <w:rFonts w:cs="Arial"/>
              </w:rPr>
              <w:t>Nitrogen.</w:t>
            </w:r>
          </w:p>
        </w:tc>
      </w:tr>
      <w:tr w:rsidR="00296D2F" w:rsidRPr="000A3095" w14:paraId="365207C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1EB862F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7A857" w14:textId="77777777" w:rsidR="00296D2F" w:rsidRPr="000A3095" w:rsidRDefault="00296D2F" w:rsidP="00B75E15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296D2F" w:rsidRPr="000A3095" w14:paraId="19A2BB5E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00D548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9.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2CDE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warming can cause:</w:t>
            </w:r>
          </w:p>
        </w:tc>
      </w:tr>
      <w:tr w:rsidR="00296D2F" w:rsidRPr="000A3095" w14:paraId="618AC0D8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2FAB67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736478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863A3A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Sea levels to rise.</w:t>
            </w:r>
          </w:p>
        </w:tc>
      </w:tr>
      <w:tr w:rsidR="00296D2F" w:rsidRPr="000A3095" w14:paraId="36B41BC3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31503A0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838CCD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6174B6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world to get dimmer. </w:t>
            </w:r>
          </w:p>
        </w:tc>
      </w:tr>
      <w:tr w:rsidR="00296D2F" w:rsidRPr="000A3095" w14:paraId="4807EC46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99D8EA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723510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0E7CF49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Buildings to </w:t>
            </w:r>
            <w:r>
              <w:rPr>
                <w:rFonts w:cs="Arial"/>
              </w:rPr>
              <w:t>weather</w:t>
            </w:r>
            <w:r w:rsidRPr="000A3095">
              <w:rPr>
                <w:rFonts w:cs="Arial"/>
              </w:rPr>
              <w:t xml:space="preserve">. </w:t>
            </w:r>
          </w:p>
        </w:tc>
      </w:tr>
      <w:tr w:rsidR="00296D2F" w:rsidRPr="000A3095" w14:paraId="380D3A8C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300219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7151709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F21A03E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world to get colder. </w:t>
            </w:r>
          </w:p>
        </w:tc>
      </w:tr>
      <w:tr w:rsidR="00296D2F" w:rsidRPr="000A3095" w14:paraId="50722F01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E8BE665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2B338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17F59181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782140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10.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7222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Acid rain can cause:</w:t>
            </w:r>
          </w:p>
        </w:tc>
      </w:tr>
      <w:tr w:rsidR="00296D2F" w:rsidRPr="000A3095" w14:paraId="0B096A07" w14:textId="77777777" w:rsidTr="00B75E15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2DBADD9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0A9293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ECC1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Sea levels to rise.</w:t>
            </w:r>
          </w:p>
        </w:tc>
      </w:tr>
      <w:tr w:rsidR="00296D2F" w:rsidRPr="000A3095" w14:paraId="6734B076" w14:textId="77777777" w:rsidTr="00B75E15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335465E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DD943F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2117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world to get dimmer. </w:t>
            </w:r>
          </w:p>
        </w:tc>
      </w:tr>
      <w:tr w:rsidR="00296D2F" w:rsidRPr="000A3095" w14:paraId="0F1452D1" w14:textId="77777777" w:rsidTr="00B75E15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B627B7B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C27FBA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DBA63" w14:textId="77777777" w:rsidR="00296D2F" w:rsidRPr="000A3095" w:rsidRDefault="00296D2F" w:rsidP="00B75E15">
            <w:pPr>
              <w:rPr>
                <w:rFonts w:cs="Arial"/>
              </w:rPr>
            </w:pPr>
            <w:r>
              <w:rPr>
                <w:rFonts w:cs="Arial"/>
              </w:rPr>
              <w:t>Buildings to weather</w:t>
            </w:r>
            <w:r w:rsidRPr="000A3095">
              <w:rPr>
                <w:rFonts w:cs="Arial"/>
              </w:rPr>
              <w:t xml:space="preserve">. </w:t>
            </w:r>
          </w:p>
        </w:tc>
      </w:tr>
      <w:tr w:rsidR="00296D2F" w:rsidRPr="000A3095" w14:paraId="67B6E2A3" w14:textId="77777777" w:rsidTr="00B75E15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9B9D027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87332C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092A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The world to get colder. </w:t>
            </w:r>
          </w:p>
        </w:tc>
      </w:tr>
      <w:tr w:rsidR="00296D2F" w:rsidRPr="000A3095" w14:paraId="6E4BBB15" w14:textId="77777777" w:rsidTr="00B75E15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E217C7A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5B1386D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17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7AD9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17E47B04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A55162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11.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0BEC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Global warming can be caused by:</w:t>
            </w:r>
          </w:p>
        </w:tc>
      </w:tr>
      <w:tr w:rsidR="00296D2F" w:rsidRPr="000A3095" w14:paraId="2D93E6BC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350194D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2E7787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50435E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Using wind power.</w:t>
            </w:r>
          </w:p>
        </w:tc>
      </w:tr>
      <w:tr w:rsidR="00296D2F" w:rsidRPr="000A3095" w14:paraId="433F13C9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E0786A7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1C56BAB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DC03F09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Burning nuclear uranium.</w:t>
            </w:r>
          </w:p>
        </w:tc>
      </w:tr>
      <w:tr w:rsidR="00296D2F" w:rsidRPr="000A3095" w14:paraId="0CC08B1F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E6E5DA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60CC23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284D3D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Burning fossil fuels.</w:t>
            </w:r>
          </w:p>
        </w:tc>
      </w:tr>
      <w:tr w:rsidR="00296D2F" w:rsidRPr="000A3095" w14:paraId="13DB784E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A5E2D3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3FBAC31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909B11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Sulfur in fuel.</w:t>
            </w:r>
          </w:p>
        </w:tc>
      </w:tr>
      <w:tr w:rsidR="00296D2F" w:rsidRPr="000A3095" w14:paraId="3D7EC090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A2FD9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82922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67221A52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2AE2B8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12.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8C45E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The three types of fossil fuels are:</w:t>
            </w:r>
          </w:p>
        </w:tc>
      </w:tr>
      <w:tr w:rsidR="00296D2F" w:rsidRPr="000A3095" w14:paraId="6EC1F4A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58A34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D7C3BA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2082D6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Coal, oil and gas.</w:t>
            </w:r>
          </w:p>
        </w:tc>
      </w:tr>
      <w:tr w:rsidR="00296D2F" w:rsidRPr="000A3095" w14:paraId="664C7C82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D35B4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462481A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974F0F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Coal, oil and wood.</w:t>
            </w:r>
          </w:p>
        </w:tc>
      </w:tr>
      <w:tr w:rsidR="00296D2F" w:rsidRPr="000A3095" w14:paraId="3095668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F516617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0C6323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E8006E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Wind, solar and water.</w:t>
            </w:r>
          </w:p>
        </w:tc>
      </w:tr>
      <w:tr w:rsidR="00296D2F" w:rsidRPr="000A3095" w14:paraId="6F2E8484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E8AC24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C4CD079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9E69D5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Water, wind and biomass.</w:t>
            </w:r>
          </w:p>
        </w:tc>
      </w:tr>
      <w:tr w:rsidR="00296D2F" w:rsidRPr="000A3095" w14:paraId="06534077" w14:textId="77777777" w:rsidTr="00B75E15">
        <w:trPr>
          <w:gridAfter w:val="1"/>
          <w:wAfter w:w="9212" w:type="dxa"/>
          <w:trHeight w:val="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69EB675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AA61B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607F544C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2DCC30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13.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2234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Water can be purified using.</w:t>
            </w:r>
          </w:p>
        </w:tc>
      </w:tr>
      <w:tr w:rsidR="00296D2F" w:rsidRPr="000A3095" w14:paraId="0E55A656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D1BFBA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CB50D6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8D0D3AE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Chlorine.</w:t>
            </w:r>
          </w:p>
        </w:tc>
      </w:tr>
      <w:tr w:rsidR="00296D2F" w:rsidRPr="000A3095" w14:paraId="5430AE58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DAE8D8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7235168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0F6B95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Bromine</w:t>
            </w:r>
          </w:p>
        </w:tc>
      </w:tr>
      <w:tr w:rsidR="00296D2F" w:rsidRPr="000A3095" w14:paraId="6AD7DF4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A9D5636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101333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61626B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Fluorine.</w:t>
            </w:r>
          </w:p>
        </w:tc>
      </w:tr>
      <w:tr w:rsidR="00296D2F" w:rsidRPr="000A3095" w14:paraId="35E5F60C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9D3B05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8EE30D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4D3A17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Iodine.</w:t>
            </w:r>
          </w:p>
        </w:tc>
      </w:tr>
      <w:tr w:rsidR="00296D2F" w:rsidRPr="000A3095" w14:paraId="170245C3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1CFD7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435D7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0B04C6A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D3AF659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14.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98A1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The first step in water purification is:</w:t>
            </w:r>
          </w:p>
        </w:tc>
      </w:tr>
      <w:tr w:rsidR="00296D2F" w:rsidRPr="000A3095" w14:paraId="14F2C6DE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455353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B9A778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FE7A6B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Dissolving the halogen in the water.</w:t>
            </w:r>
          </w:p>
        </w:tc>
      </w:tr>
      <w:tr w:rsidR="00296D2F" w:rsidRPr="000A3095" w14:paraId="205A95DC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0C40213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A905B0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F02253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Evaporating the solution.</w:t>
            </w:r>
          </w:p>
        </w:tc>
      </w:tr>
      <w:tr w:rsidR="00296D2F" w:rsidRPr="000A3095" w14:paraId="2BDCE25A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33DB75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676FCB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DCA7AF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Filtering the water.</w:t>
            </w:r>
          </w:p>
        </w:tc>
      </w:tr>
      <w:tr w:rsidR="00296D2F" w:rsidRPr="000A3095" w14:paraId="38923178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3E45123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9099FA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13DBD4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Condensing the gases.</w:t>
            </w:r>
          </w:p>
        </w:tc>
      </w:tr>
      <w:tr w:rsidR="00296D2F" w:rsidRPr="000A3095" w14:paraId="2EEE9608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B808DAD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81D48" w14:textId="77777777" w:rsidR="00296D2F" w:rsidRDefault="00296D2F" w:rsidP="00B75E15">
            <w:pPr>
              <w:rPr>
                <w:rFonts w:cs="Arial"/>
              </w:rPr>
            </w:pPr>
          </w:p>
          <w:p w14:paraId="31184187" w14:textId="77777777" w:rsidR="00296D2F" w:rsidRDefault="00296D2F" w:rsidP="00B75E15">
            <w:pPr>
              <w:rPr>
                <w:rFonts w:cs="Arial"/>
              </w:rPr>
            </w:pPr>
          </w:p>
          <w:p w14:paraId="0A96A0F4" w14:textId="77777777" w:rsidR="00296D2F" w:rsidRDefault="00296D2F" w:rsidP="00B75E15">
            <w:pPr>
              <w:rPr>
                <w:rFonts w:cs="Arial"/>
              </w:rPr>
            </w:pPr>
          </w:p>
          <w:p w14:paraId="4FA95A00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34D58A60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1FE7731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lastRenderedPageBreak/>
              <w:t>15.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F54C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Salt water can be distilled by:</w:t>
            </w:r>
          </w:p>
        </w:tc>
      </w:tr>
      <w:tr w:rsidR="00296D2F" w:rsidRPr="000A3095" w14:paraId="0B829C54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2A6468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85ADA5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076756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Evaporating the water.</w:t>
            </w:r>
          </w:p>
        </w:tc>
      </w:tr>
      <w:tr w:rsidR="00296D2F" w:rsidRPr="000A3095" w14:paraId="6630E7CA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B4071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180457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00F58661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Filtering the water.</w:t>
            </w:r>
          </w:p>
        </w:tc>
      </w:tr>
      <w:tr w:rsidR="00296D2F" w:rsidRPr="000A3095" w14:paraId="7CAAE8D9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D392532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454DB4A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66D5D8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Condensing the water.</w:t>
            </w:r>
          </w:p>
        </w:tc>
      </w:tr>
      <w:tr w:rsidR="00296D2F" w:rsidRPr="000A3095" w14:paraId="4B644BD4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B3CBF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3A565D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5B40435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Fractional distillation of the water. </w:t>
            </w:r>
          </w:p>
        </w:tc>
      </w:tr>
      <w:tr w:rsidR="00296D2F" w:rsidRPr="000A3095" w14:paraId="1DEA1EDF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1BDDB15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A9104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38218137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9AF116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16.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A6AD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Ground water can be obtained by:</w:t>
            </w:r>
          </w:p>
        </w:tc>
      </w:tr>
      <w:tr w:rsidR="00296D2F" w:rsidRPr="000A3095" w14:paraId="247502E4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66DCEA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D35F738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A59DCB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Drilling the rock and pumping the water to the surface.</w:t>
            </w:r>
          </w:p>
        </w:tc>
      </w:tr>
      <w:tr w:rsidR="00296D2F" w:rsidRPr="000A3095" w14:paraId="4ACCD92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7FCB753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511C477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5AAF6DA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Fracking.</w:t>
            </w:r>
          </w:p>
        </w:tc>
      </w:tr>
      <w:tr w:rsidR="00296D2F" w:rsidRPr="000A3095" w14:paraId="73A33B56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FB3330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8B8DA6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69E580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Fractional distillation. </w:t>
            </w:r>
          </w:p>
        </w:tc>
      </w:tr>
      <w:tr w:rsidR="00296D2F" w:rsidRPr="000A3095" w14:paraId="2A3C7B8E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2840AF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B466FE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83F2A08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 xml:space="preserve">Carbon reduction. </w:t>
            </w:r>
          </w:p>
        </w:tc>
      </w:tr>
      <w:tr w:rsidR="00296D2F" w:rsidRPr="000A3095" w14:paraId="44D6C07A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D5CB9CB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9E54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33CC083F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DA2D87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17.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8413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Distilled water is:</w:t>
            </w:r>
          </w:p>
        </w:tc>
      </w:tr>
      <w:tr w:rsidR="00296D2F" w:rsidRPr="000A3095" w14:paraId="7841C1E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5652431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42A345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226741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Bottled H</w:t>
            </w:r>
            <w:r w:rsidRPr="000A3095">
              <w:rPr>
                <w:rFonts w:cs="Arial"/>
                <w:vertAlign w:val="subscript"/>
              </w:rPr>
              <w:t>2</w:t>
            </w:r>
            <w:r w:rsidRPr="000A3095">
              <w:rPr>
                <w:rFonts w:cs="Arial"/>
              </w:rPr>
              <w:t>O.</w:t>
            </w:r>
          </w:p>
        </w:tc>
      </w:tr>
      <w:tr w:rsidR="00296D2F" w:rsidRPr="000A3095" w14:paraId="294A1B79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B858F8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439CF6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8D75E50" w14:textId="77777777" w:rsidR="00296D2F" w:rsidRPr="000A3095" w:rsidRDefault="00296D2F" w:rsidP="00B75E15">
            <w:pPr>
              <w:rPr>
                <w:rFonts w:cs="Arial"/>
              </w:rPr>
            </w:pPr>
            <w:r>
              <w:rPr>
                <w:rFonts w:cs="Arial"/>
              </w:rPr>
              <w:t>Pure</w:t>
            </w:r>
            <w:r w:rsidRPr="000A3095">
              <w:rPr>
                <w:rFonts w:cs="Arial"/>
              </w:rPr>
              <w:t xml:space="preserve"> H</w:t>
            </w:r>
            <w:r w:rsidRPr="000A3095">
              <w:rPr>
                <w:rFonts w:cs="Arial"/>
                <w:vertAlign w:val="subscript"/>
              </w:rPr>
              <w:t>2</w:t>
            </w:r>
            <w:r w:rsidRPr="000A3095">
              <w:rPr>
                <w:rFonts w:cs="Arial"/>
              </w:rPr>
              <w:t>O.</w:t>
            </w:r>
          </w:p>
        </w:tc>
      </w:tr>
      <w:tr w:rsidR="00296D2F" w:rsidRPr="000A3095" w14:paraId="6333F6D6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B0CC6D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4346CA2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7A3876D6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Mineral H</w:t>
            </w:r>
            <w:r w:rsidRPr="000A3095">
              <w:rPr>
                <w:rFonts w:cs="Arial"/>
                <w:vertAlign w:val="subscript"/>
              </w:rPr>
              <w:t>2</w:t>
            </w:r>
            <w:r w:rsidRPr="000A3095">
              <w:rPr>
                <w:rFonts w:cs="Arial"/>
              </w:rPr>
              <w:t>O.</w:t>
            </w:r>
          </w:p>
        </w:tc>
      </w:tr>
      <w:tr w:rsidR="00296D2F" w:rsidRPr="000A3095" w14:paraId="0F9F477F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B915CC3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2A089B1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13CF37E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H</w:t>
            </w:r>
            <w:r w:rsidRPr="000A3095">
              <w:rPr>
                <w:rFonts w:cs="Arial"/>
                <w:vertAlign w:val="subscript"/>
              </w:rPr>
              <w:t>2</w:t>
            </w:r>
            <w:r w:rsidRPr="000A3095">
              <w:rPr>
                <w:rFonts w:cs="Arial"/>
              </w:rPr>
              <w:t>O from the tap.</w:t>
            </w:r>
          </w:p>
        </w:tc>
      </w:tr>
      <w:tr w:rsidR="00296D2F" w:rsidRPr="000A3095" w14:paraId="3741BF9E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8692AC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5D1E4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0B86BCCB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060D52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18.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F532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Carbon dioxide was trapped in:</w:t>
            </w:r>
          </w:p>
        </w:tc>
      </w:tr>
      <w:tr w:rsidR="00296D2F" w:rsidRPr="000A3095" w14:paraId="6A27C913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B056A3F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9C9DD10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032710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Oceans.</w:t>
            </w:r>
          </w:p>
        </w:tc>
      </w:tr>
      <w:tr w:rsidR="00296D2F" w:rsidRPr="000A3095" w14:paraId="1B2CC815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359D770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8AAAEF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47080ECE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Plants.</w:t>
            </w:r>
          </w:p>
        </w:tc>
      </w:tr>
      <w:tr w:rsidR="00296D2F" w:rsidRPr="000A3095" w14:paraId="73E69C76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049FE7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C77255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1DFDB2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Oceans and sedimentary rocks.</w:t>
            </w:r>
          </w:p>
        </w:tc>
      </w:tr>
      <w:tr w:rsidR="00296D2F" w:rsidRPr="000A3095" w14:paraId="1D606CAC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10D5765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7DEB9B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686D32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The ozone layer.</w:t>
            </w:r>
          </w:p>
        </w:tc>
      </w:tr>
      <w:tr w:rsidR="00296D2F" w:rsidRPr="000A3095" w14:paraId="40EE229E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35B79D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1AD33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2B2649FD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AB2DDD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19.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66FA9" w14:textId="77777777" w:rsidR="00296D2F" w:rsidRPr="000A3095" w:rsidRDefault="00296D2F" w:rsidP="00B75E15">
            <w:pPr>
              <w:rPr>
                <w:rFonts w:cs="Arial"/>
              </w:rPr>
            </w:pPr>
            <w:r>
              <w:rPr>
                <w:rFonts w:cs="Arial"/>
              </w:rPr>
              <w:t>Which of the following do scientists believe is responsible for producing the early atmosphere?</w:t>
            </w:r>
          </w:p>
        </w:tc>
      </w:tr>
      <w:tr w:rsidR="00296D2F" w:rsidRPr="000A3095" w14:paraId="5EFCEC66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F12D19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D5C0F2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FBDCA0B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The Earth being very hot.</w:t>
            </w:r>
          </w:p>
        </w:tc>
      </w:tr>
      <w:tr w:rsidR="00296D2F" w:rsidRPr="000A3095" w14:paraId="47FC6770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05EE2E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68F2E7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DF7015F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Green plants.</w:t>
            </w:r>
          </w:p>
        </w:tc>
      </w:tr>
      <w:tr w:rsidR="00296D2F" w:rsidRPr="000A3095" w14:paraId="6231ED81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91909EE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09ECBED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3701FC1E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Oceans heating up.</w:t>
            </w:r>
          </w:p>
        </w:tc>
      </w:tr>
      <w:tr w:rsidR="00296D2F" w:rsidRPr="000A3095" w14:paraId="13BA862D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0714934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512137B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182030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Volcanic eruptions.</w:t>
            </w:r>
          </w:p>
        </w:tc>
      </w:tr>
      <w:tr w:rsidR="00296D2F" w:rsidRPr="000A3095" w14:paraId="3F484C10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5BA1807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8C0C5" w14:textId="77777777" w:rsidR="00296D2F" w:rsidRPr="000A3095" w:rsidRDefault="00296D2F" w:rsidP="00B75E15">
            <w:pPr>
              <w:rPr>
                <w:rFonts w:cs="Arial"/>
              </w:rPr>
            </w:pPr>
          </w:p>
        </w:tc>
      </w:tr>
      <w:tr w:rsidR="00296D2F" w:rsidRPr="000A3095" w14:paraId="49C83B5F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39ADD73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20.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E643C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The formula for carbon monoxide is:</w:t>
            </w:r>
          </w:p>
        </w:tc>
      </w:tr>
      <w:tr w:rsidR="00296D2F" w:rsidRPr="000A3095" w14:paraId="676B7F76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9A82CE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F98E3C4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a.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6766A241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CO</w:t>
            </w:r>
            <w:r w:rsidRPr="000A3095">
              <w:rPr>
                <w:rFonts w:cs="Arial"/>
                <w:vertAlign w:val="subscript"/>
              </w:rPr>
              <w:t>2</w:t>
            </w:r>
          </w:p>
        </w:tc>
      </w:tr>
      <w:tr w:rsidR="00296D2F" w:rsidRPr="000A3095" w14:paraId="69AEEC67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05C8A1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2EE9E81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b.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743A8C9" w14:textId="77777777" w:rsidR="00296D2F" w:rsidRPr="000A3095" w:rsidRDefault="00296D2F" w:rsidP="00B75E15">
            <w:pPr>
              <w:rPr>
                <w:rFonts w:cs="Arial"/>
                <w:vertAlign w:val="subscript"/>
              </w:rPr>
            </w:pPr>
            <w:r w:rsidRPr="000A3095">
              <w:rPr>
                <w:rFonts w:cs="Arial"/>
              </w:rPr>
              <w:t>CH</w:t>
            </w:r>
            <w:r w:rsidRPr="000A3095">
              <w:rPr>
                <w:rFonts w:cs="Arial"/>
                <w:vertAlign w:val="subscript"/>
              </w:rPr>
              <w:t>2</w:t>
            </w:r>
          </w:p>
        </w:tc>
      </w:tr>
      <w:tr w:rsidR="00296D2F" w:rsidRPr="000A3095" w14:paraId="6986DA92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B00CE6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AEBB975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036988B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CO.</w:t>
            </w:r>
          </w:p>
        </w:tc>
      </w:tr>
      <w:tr w:rsidR="00296D2F" w:rsidRPr="006541BC" w14:paraId="033EDFFB" w14:textId="77777777" w:rsidTr="00B75E15">
        <w:trPr>
          <w:gridAfter w:val="1"/>
          <w:wAfter w:w="9212" w:type="dxa"/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57BF737" w14:textId="77777777" w:rsidR="00296D2F" w:rsidRPr="000A3095" w:rsidRDefault="00296D2F" w:rsidP="00B75E15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FC7F391" w14:textId="77777777" w:rsidR="00296D2F" w:rsidRPr="000A3095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d.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14:paraId="24D7BB73" w14:textId="77777777" w:rsidR="00296D2F" w:rsidRPr="006541BC" w:rsidRDefault="00296D2F" w:rsidP="00B75E15">
            <w:pPr>
              <w:rPr>
                <w:rFonts w:cs="Arial"/>
              </w:rPr>
            </w:pPr>
            <w:r w:rsidRPr="000A3095">
              <w:rPr>
                <w:rFonts w:cs="Arial"/>
              </w:rPr>
              <w:t>CH.</w:t>
            </w:r>
          </w:p>
        </w:tc>
      </w:tr>
    </w:tbl>
    <w:p w14:paraId="537B7567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213629D3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35EF3B06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35B837F0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7746B518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6E9E61C9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4D1A56D4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0681D1C5" w14:textId="77777777" w:rsidR="003162E6" w:rsidRDefault="003162E6" w:rsidP="003162E6">
      <w:pPr>
        <w:pStyle w:val="Header"/>
        <w:jc w:val="center"/>
        <w:rPr>
          <w:rFonts w:cs="Arial"/>
          <w:b/>
          <w:sz w:val="36"/>
        </w:rPr>
      </w:pPr>
    </w:p>
    <w:p w14:paraId="4615483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97F23C4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208BAF1" w14:textId="77777777" w:rsidR="00296D2F" w:rsidRDefault="00296D2F" w:rsidP="00296D2F">
      <w:pPr>
        <w:spacing w:after="0" w:line="276" w:lineRule="auto"/>
        <w:jc w:val="center"/>
        <w:rPr>
          <w:b/>
          <w:sz w:val="48"/>
          <w:szCs w:val="72"/>
        </w:rPr>
      </w:pPr>
      <w:r w:rsidRPr="00984281">
        <w:rPr>
          <w:b/>
          <w:color w:val="000000" w:themeColor="text1"/>
          <w:sz w:val="48"/>
          <w:szCs w:val="72"/>
        </w:rPr>
        <w:lastRenderedPageBreak/>
        <w:t xml:space="preserve">Student </w:t>
      </w:r>
      <w:r w:rsidRPr="00984281">
        <w:rPr>
          <w:b/>
          <w:sz w:val="48"/>
          <w:szCs w:val="72"/>
        </w:rPr>
        <w:t>Checklist</w:t>
      </w:r>
      <w:r>
        <w:rPr>
          <w:b/>
          <w:sz w:val="48"/>
          <w:szCs w:val="72"/>
        </w:rPr>
        <w:t xml:space="preserve"> and RAG Sheet</w:t>
      </w:r>
    </w:p>
    <w:p w14:paraId="43F882B9" w14:textId="77777777" w:rsidR="00296D2F" w:rsidRPr="00984281" w:rsidRDefault="00296D2F" w:rsidP="00296D2F">
      <w:pPr>
        <w:spacing w:after="0" w:line="276" w:lineRule="auto"/>
        <w:jc w:val="center"/>
        <w:rPr>
          <w:rFonts w:cs="Arial"/>
          <w:b/>
          <w:color w:val="000000" w:themeColor="text1"/>
          <w:sz w:val="44"/>
        </w:rPr>
      </w:pPr>
      <w:r>
        <w:rPr>
          <w:rFonts w:cs="Arial"/>
          <w:b/>
          <w:color w:val="000000" w:themeColor="text1"/>
          <w:sz w:val="44"/>
        </w:rPr>
        <w:t>Earth and Atmosphere</w:t>
      </w:r>
    </w:p>
    <w:p w14:paraId="2FBBBE83" w14:textId="77777777" w:rsidR="00296D2F" w:rsidRPr="00E7606C" w:rsidRDefault="00296D2F" w:rsidP="00296D2F">
      <w:pPr>
        <w:spacing w:after="0"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5088701F" w14:textId="77777777" w:rsidR="00296D2F" w:rsidRDefault="00296D2F" w:rsidP="00296D2F">
      <w:pPr>
        <w:spacing w:after="0" w:line="240" w:lineRule="auto"/>
        <w:rPr>
          <w:rFonts w:cs="Arial"/>
          <w:b/>
          <w:color w:val="000000" w:themeColor="text1"/>
          <w:sz w:val="24"/>
        </w:rPr>
      </w:pPr>
      <w:r w:rsidRPr="00984281">
        <w:rPr>
          <w:rFonts w:cs="Arial"/>
          <w:b/>
          <w:color w:val="000000" w:themeColor="text1"/>
          <w:sz w:val="24"/>
        </w:rPr>
        <w:t>Read each statement below and colour the box that best describes your current understanding.</w:t>
      </w:r>
      <w:r>
        <w:rPr>
          <w:rFonts w:cs="Arial"/>
          <w:b/>
          <w:color w:val="000000" w:themeColor="text1"/>
          <w:sz w:val="24"/>
        </w:rPr>
        <w:t xml:space="preserve"> </w:t>
      </w:r>
    </w:p>
    <w:p w14:paraId="1D422882" w14:textId="77777777" w:rsidR="00296D2F" w:rsidRPr="00984281" w:rsidRDefault="00296D2F" w:rsidP="00296D2F">
      <w:pPr>
        <w:spacing w:after="0" w:line="240" w:lineRule="auto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color w:val="000000" w:themeColor="text1"/>
          <w:sz w:val="24"/>
        </w:rPr>
        <w:t>(R – red: low understanding, A – amber: some understanding, G - green: good understanding)</w:t>
      </w:r>
    </w:p>
    <w:tbl>
      <w:tblPr>
        <w:tblW w:w="8863" w:type="dxa"/>
        <w:tblLook w:val="04A0" w:firstRow="1" w:lastRow="0" w:firstColumn="1" w:lastColumn="0" w:noHBand="0" w:noVBand="1"/>
      </w:tblPr>
      <w:tblGrid>
        <w:gridCol w:w="6902"/>
        <w:gridCol w:w="606"/>
        <w:gridCol w:w="709"/>
        <w:gridCol w:w="646"/>
      </w:tblGrid>
      <w:tr w:rsidR="00296D2F" w:rsidRPr="00AC524A" w14:paraId="48BDA84F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D580" w14:textId="77777777" w:rsidR="00296D2F" w:rsidRPr="00AC524A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 w:rsidRPr="00AC524A">
              <w:rPr>
                <w:rFonts w:ascii="Calibri" w:eastAsia="Times New Roman" w:hAnsi="Calibri" w:cs="Arial"/>
                <w:b/>
                <w:bCs/>
                <w:color w:val="000000"/>
                <w:sz w:val="36"/>
                <w:lang w:eastAsia="en-GB"/>
              </w:rPr>
              <w:t>Checklist statement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53E8" w14:textId="77777777" w:rsidR="00296D2F" w:rsidRPr="00AC524A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E545" w14:textId="77777777" w:rsidR="00296D2F" w:rsidRPr="00AC524A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3074" w14:textId="77777777" w:rsidR="00296D2F" w:rsidRPr="00AC524A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  <w:t>G</w:t>
            </w:r>
          </w:p>
        </w:tc>
      </w:tr>
      <w:tr w:rsidR="00296D2F" w:rsidRPr="00AC524A" w14:paraId="4347B1F6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B432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Describe the composition of gases in the Earth's atmosphere using percentages, fractions or ratios.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39F4F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35591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67A8A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45E20C7C" w14:textId="77777777" w:rsidTr="00B75E15">
        <w:trPr>
          <w:trHeight w:val="48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2FC31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Describe how early intense volcanic activity may have helped form the early atmosphere and how the oceans formed.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1A4C4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AB930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F32F1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4EBF63AF" w14:textId="77777777" w:rsidTr="00B75E15">
        <w:trPr>
          <w:trHeight w:val="430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5CF16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Explain why the levels of carbon dioxide in the atmosphere changes as the oceans were formed.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630E5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E99FA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61564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427EE824" w14:textId="77777777" w:rsidTr="00B75E15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01FEC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State the approximate time in Earth's history when algae started producing oxygen and describe the effects of a gradually increasing oxygen level.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5110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3B2B8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C29DD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15AA96E1" w14:textId="77777777" w:rsidTr="00B75E15">
        <w:trPr>
          <w:trHeight w:val="234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C734A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Explain the ways that atmospheric carbon dioxide levels decreased.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F98EE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A9B08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A6110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42AE5062" w14:textId="77777777" w:rsidTr="00B75E15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F726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Name some greenhouse gases and describe how they cause an increase in Earth's temperature.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5C99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533B8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E0764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44E6F2C5" w14:textId="77777777" w:rsidTr="00B75E15">
        <w:trPr>
          <w:trHeight w:val="288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E9D43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List some human activities that produce greenhouse gases.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3EF20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98C06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D7D26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5E01F4F7" w14:textId="77777777" w:rsidTr="00B75E15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C52D8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Evaluate arguments for and against the idea that human activities cause a rise in temperature that results in global climate change.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31C28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C15C1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B6442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359F5084" w14:textId="77777777" w:rsidTr="00B75E15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FA264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State some potential side effects of global climate change, including discussing scale, risk and environmental implications.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59711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13E9E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C0C43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6FE5F890" w14:textId="77777777" w:rsidTr="00B75E15">
        <w:trPr>
          <w:trHeight w:val="496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09A44" w14:textId="77777777" w:rsidR="00296D2F" w:rsidRPr="00E7606C" w:rsidRDefault="00296D2F" w:rsidP="00B75E1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lang w:eastAsia="en-GB"/>
              </w:rPr>
            </w:pPr>
            <w:r w:rsidRPr="00E7606C">
              <w:rPr>
                <w:rFonts w:ascii="Trebuchet MS" w:hAnsi="Trebuchet MS"/>
                <w:sz w:val="20"/>
              </w:rPr>
              <w:t>Define the term carbon footprint and list some actions that could reduce the carbon footprint.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AF307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2298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DECE6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07C5DF99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D9150" w14:textId="77777777" w:rsidR="00296D2F" w:rsidRPr="00E7606C" w:rsidRDefault="00296D2F" w:rsidP="00B75E1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the combustion of fuels as a major source of atmospheric pollutants and name the different gases that are released when a fuel is burned.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CA492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24E33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F0093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7E514375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F9C0A" w14:textId="77777777" w:rsidR="00296D2F" w:rsidRPr="00E7606C" w:rsidRDefault="00296D2F" w:rsidP="00B75E1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Predict the products of combustion of a fuel given appropriate information about the composition of the fuel and the conditions in which it is used.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212F5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E2D59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EA233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154D3157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5E3E8" w14:textId="77777777" w:rsidR="00296D2F" w:rsidRPr="00E7606C" w:rsidRDefault="00296D2F" w:rsidP="00B75E1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the properties and effects of carbon monoxide, sulfur dioxide and particulates in the atmosphere.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4ED43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EDCBD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6F762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64BA2F52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A8416" w14:textId="77777777" w:rsidR="00296D2F" w:rsidRPr="00E7606C" w:rsidRDefault="00296D2F" w:rsidP="00B75E1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and explain the problems caused by increased amounts of these pollutants in the air.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A23A7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6611C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845CA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341752E6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64DEE" w14:textId="77777777" w:rsidR="00296D2F" w:rsidRPr="00E7606C" w:rsidRDefault="00296D2F" w:rsidP="00B75E1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Discuss the importance of water quality for human life, including defining potable water.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887F0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3F249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283CD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5D0583A9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40C1B" w14:textId="77777777" w:rsidR="00296D2F" w:rsidRPr="00E7606C" w:rsidRDefault="00296D2F" w:rsidP="00B75E1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methods to produce potable water, including desalination of salty water or sea water and the potential problems of desalination.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5DBF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63EA1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D82F3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4808D599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8CD00" w14:textId="77777777" w:rsidR="00296D2F" w:rsidRPr="00E7606C" w:rsidRDefault="00296D2F" w:rsidP="00B75E1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 xml:space="preserve">Required practical 13: analysis and purification of water samples from different sources, including pH, dissolved solids and distillation.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D5456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95131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C98A5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596BB9E7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71864" w14:textId="77777777" w:rsidR="00296D2F" w:rsidRPr="00E7606C" w:rsidRDefault="00296D2F" w:rsidP="00B75E1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waste water as a product of urban lifestyles and industrial processes that includes organic matter, harmful microbes and harmful chemicals.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F6495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28112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E5A50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  <w:tr w:rsidR="00296D2F" w:rsidRPr="00AC524A" w14:paraId="4E551B0A" w14:textId="77777777" w:rsidTr="00B75E15">
        <w:trPr>
          <w:trHeight w:val="496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7C317" w14:textId="77777777" w:rsidR="00296D2F" w:rsidRPr="00E7606C" w:rsidRDefault="00296D2F" w:rsidP="00B75E1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E7606C">
              <w:rPr>
                <w:rFonts w:ascii="Trebuchet MS" w:hAnsi="Trebuchet MS"/>
                <w:sz w:val="20"/>
              </w:rPr>
              <w:t>Describe the process of sewage treatment and compare the ease of obtaining potable water from waste water as opposed to ground or salt water.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3F99C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BAE9D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687D1" w14:textId="77777777" w:rsidR="00296D2F" w:rsidRPr="00E7606C" w:rsidRDefault="00296D2F" w:rsidP="00B75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n-GB"/>
              </w:rPr>
            </w:pPr>
          </w:p>
        </w:tc>
      </w:tr>
    </w:tbl>
    <w:p w14:paraId="5D8BF73C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D989B4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288DA04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66D24F73" w14:textId="77777777" w:rsidR="00C64FFC" w:rsidRDefault="00C64FFC" w:rsidP="00473597">
      <w:pPr>
        <w:tabs>
          <w:tab w:val="left" w:pos="2715"/>
        </w:tabs>
        <w:spacing w:after="0" w:line="276" w:lineRule="auto"/>
        <w:rPr>
          <w:rFonts w:eastAsia="Times New Roman" w:cs="Arial"/>
          <w:sz w:val="20"/>
          <w:szCs w:val="20"/>
          <w:lang w:val="en-US" w:eastAsia="en-GB"/>
        </w:rPr>
      </w:pPr>
    </w:p>
    <w:sectPr w:rsidR="00C64FFC" w:rsidSect="002901C1">
      <w:footerReference w:type="even" r:id="rId33"/>
      <w:footerReference w:type="default" r:id="rId34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73AE" w14:textId="77777777" w:rsidR="00683A5D" w:rsidRDefault="00683A5D" w:rsidP="00C64FFC">
      <w:pPr>
        <w:spacing w:after="0" w:line="240" w:lineRule="auto"/>
      </w:pPr>
      <w:r>
        <w:separator/>
      </w:r>
    </w:p>
  </w:endnote>
  <w:endnote w:type="continuationSeparator" w:id="0">
    <w:p w14:paraId="5C40C1DB" w14:textId="77777777" w:rsidR="00683A5D" w:rsidRDefault="00683A5D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177532" w:rsidRDefault="00177532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177532" w:rsidRDefault="00177532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3A767528" w:rsidR="00177532" w:rsidRDefault="00177532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597">
      <w:rPr>
        <w:rStyle w:val="PageNumber"/>
        <w:noProof/>
      </w:rPr>
      <w:t>22</w:t>
    </w:r>
    <w:r>
      <w:rPr>
        <w:rStyle w:val="PageNumber"/>
      </w:rPr>
      <w:fldChar w:fldCharType="end"/>
    </w:r>
  </w:p>
  <w:p w14:paraId="2B9167FB" w14:textId="77777777" w:rsidR="00177532" w:rsidRDefault="00177532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2022" w14:textId="77777777" w:rsidR="00683A5D" w:rsidRDefault="00683A5D" w:rsidP="00C64FFC">
      <w:pPr>
        <w:spacing w:after="0" w:line="240" w:lineRule="auto"/>
      </w:pPr>
      <w:r>
        <w:separator/>
      </w:r>
    </w:p>
  </w:footnote>
  <w:footnote w:type="continuationSeparator" w:id="0">
    <w:p w14:paraId="1D015197" w14:textId="77777777" w:rsidR="00683A5D" w:rsidRDefault="00683A5D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398"/>
    <w:multiLevelType w:val="hybridMultilevel"/>
    <w:tmpl w:val="2688B1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65B"/>
    <w:multiLevelType w:val="hybridMultilevel"/>
    <w:tmpl w:val="3F0E8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D27"/>
    <w:multiLevelType w:val="hybridMultilevel"/>
    <w:tmpl w:val="CB1A17EE"/>
    <w:lvl w:ilvl="0" w:tplc="4FFCF9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6245"/>
    <w:multiLevelType w:val="hybridMultilevel"/>
    <w:tmpl w:val="9A121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739C5"/>
    <w:multiLevelType w:val="hybridMultilevel"/>
    <w:tmpl w:val="292022DC"/>
    <w:lvl w:ilvl="0" w:tplc="91EA3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29"/>
    <w:multiLevelType w:val="hybridMultilevel"/>
    <w:tmpl w:val="398052E4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057A"/>
    <w:multiLevelType w:val="hybridMultilevel"/>
    <w:tmpl w:val="280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404FF"/>
    <w:multiLevelType w:val="hybridMultilevel"/>
    <w:tmpl w:val="FB522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033C9"/>
    <w:multiLevelType w:val="hybridMultilevel"/>
    <w:tmpl w:val="280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4CC2"/>
    <w:multiLevelType w:val="hybridMultilevel"/>
    <w:tmpl w:val="5EF65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A79EB"/>
    <w:multiLevelType w:val="hybridMultilevel"/>
    <w:tmpl w:val="9A121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66FDA"/>
    <w:multiLevelType w:val="hybridMultilevel"/>
    <w:tmpl w:val="CB1A17EE"/>
    <w:lvl w:ilvl="0" w:tplc="4FFCF9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3"/>
  </w:num>
  <w:num w:numId="5">
    <w:abstractNumId w:val="15"/>
  </w:num>
  <w:num w:numId="6">
    <w:abstractNumId w:val="1"/>
  </w:num>
  <w:num w:numId="7">
    <w:abstractNumId w:val="9"/>
  </w:num>
  <w:num w:numId="8">
    <w:abstractNumId w:val="10"/>
  </w:num>
  <w:num w:numId="9">
    <w:abstractNumId w:val="2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14"/>
  </w:num>
  <w:num w:numId="15">
    <w:abstractNumId w:val="17"/>
  </w:num>
  <w:num w:numId="16">
    <w:abstractNumId w:val="6"/>
  </w:num>
  <w:num w:numId="17">
    <w:abstractNumId w:val="16"/>
  </w:num>
  <w:num w:numId="18">
    <w:abstractNumId w:val="8"/>
  </w:num>
  <w:num w:numId="19">
    <w:abstractNumId w:val="0"/>
  </w:num>
  <w:num w:numId="20">
    <w:abstractNumId w:val="11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524AB"/>
    <w:rsid w:val="0006346C"/>
    <w:rsid w:val="00067901"/>
    <w:rsid w:val="0009219D"/>
    <w:rsid w:val="00092C5F"/>
    <w:rsid w:val="00094DA7"/>
    <w:rsid w:val="000A37AC"/>
    <w:rsid w:val="000C3457"/>
    <w:rsid w:val="000D1345"/>
    <w:rsid w:val="000E0743"/>
    <w:rsid w:val="000E0D2D"/>
    <w:rsid w:val="000E4F55"/>
    <w:rsid w:val="000E6829"/>
    <w:rsid w:val="00102755"/>
    <w:rsid w:val="00105632"/>
    <w:rsid w:val="00107443"/>
    <w:rsid w:val="001122BC"/>
    <w:rsid w:val="0012262E"/>
    <w:rsid w:val="00162664"/>
    <w:rsid w:val="00170561"/>
    <w:rsid w:val="00177532"/>
    <w:rsid w:val="00177A85"/>
    <w:rsid w:val="00195F4D"/>
    <w:rsid w:val="001A1A34"/>
    <w:rsid w:val="001A7B2D"/>
    <w:rsid w:val="001C29D4"/>
    <w:rsid w:val="001D0CFE"/>
    <w:rsid w:val="001F23AF"/>
    <w:rsid w:val="00202955"/>
    <w:rsid w:val="00204204"/>
    <w:rsid w:val="00204E4A"/>
    <w:rsid w:val="002108B4"/>
    <w:rsid w:val="002137B0"/>
    <w:rsid w:val="002142C4"/>
    <w:rsid w:val="00234C06"/>
    <w:rsid w:val="002414E3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51C2"/>
    <w:rsid w:val="002901C1"/>
    <w:rsid w:val="00296D2F"/>
    <w:rsid w:val="002B3DEF"/>
    <w:rsid w:val="002C36D1"/>
    <w:rsid w:val="002D10F0"/>
    <w:rsid w:val="002D2D94"/>
    <w:rsid w:val="002E1B9B"/>
    <w:rsid w:val="002F5337"/>
    <w:rsid w:val="00301BA8"/>
    <w:rsid w:val="003162E6"/>
    <w:rsid w:val="003200CF"/>
    <w:rsid w:val="00323BF6"/>
    <w:rsid w:val="00326488"/>
    <w:rsid w:val="0032730B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C2C1B"/>
    <w:rsid w:val="003F0F20"/>
    <w:rsid w:val="00401E37"/>
    <w:rsid w:val="00404791"/>
    <w:rsid w:val="00406A0D"/>
    <w:rsid w:val="0041488E"/>
    <w:rsid w:val="0042195D"/>
    <w:rsid w:val="00426D4E"/>
    <w:rsid w:val="00430678"/>
    <w:rsid w:val="0043445B"/>
    <w:rsid w:val="00434A55"/>
    <w:rsid w:val="00441F68"/>
    <w:rsid w:val="004425B1"/>
    <w:rsid w:val="0044604D"/>
    <w:rsid w:val="00451628"/>
    <w:rsid w:val="004653C0"/>
    <w:rsid w:val="00473597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F7AB6"/>
    <w:rsid w:val="005011D6"/>
    <w:rsid w:val="00504AC2"/>
    <w:rsid w:val="00511550"/>
    <w:rsid w:val="00515228"/>
    <w:rsid w:val="0052588F"/>
    <w:rsid w:val="005300FC"/>
    <w:rsid w:val="0053618A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B1151"/>
    <w:rsid w:val="005C39D1"/>
    <w:rsid w:val="005C4AB2"/>
    <w:rsid w:val="005C4DC3"/>
    <w:rsid w:val="005D0D5E"/>
    <w:rsid w:val="005E7A0E"/>
    <w:rsid w:val="005F3989"/>
    <w:rsid w:val="006109C6"/>
    <w:rsid w:val="00616D34"/>
    <w:rsid w:val="00617ACC"/>
    <w:rsid w:val="00651F86"/>
    <w:rsid w:val="0066523E"/>
    <w:rsid w:val="006748AC"/>
    <w:rsid w:val="00674BB2"/>
    <w:rsid w:val="00676B72"/>
    <w:rsid w:val="0068326C"/>
    <w:rsid w:val="00683A5D"/>
    <w:rsid w:val="00690556"/>
    <w:rsid w:val="00694FFF"/>
    <w:rsid w:val="006A40AE"/>
    <w:rsid w:val="006A508B"/>
    <w:rsid w:val="006B4953"/>
    <w:rsid w:val="006B5D88"/>
    <w:rsid w:val="006B6327"/>
    <w:rsid w:val="006E162B"/>
    <w:rsid w:val="00707745"/>
    <w:rsid w:val="00724F7D"/>
    <w:rsid w:val="007279C6"/>
    <w:rsid w:val="00764E00"/>
    <w:rsid w:val="00783C58"/>
    <w:rsid w:val="00790153"/>
    <w:rsid w:val="007A0D23"/>
    <w:rsid w:val="007A2E5B"/>
    <w:rsid w:val="007A747C"/>
    <w:rsid w:val="007B15DE"/>
    <w:rsid w:val="007C0F9E"/>
    <w:rsid w:val="007C438F"/>
    <w:rsid w:val="007D2A84"/>
    <w:rsid w:val="007F3CDC"/>
    <w:rsid w:val="007F5CD0"/>
    <w:rsid w:val="008022BF"/>
    <w:rsid w:val="008124F5"/>
    <w:rsid w:val="0081624D"/>
    <w:rsid w:val="008252B9"/>
    <w:rsid w:val="008300F2"/>
    <w:rsid w:val="008341E6"/>
    <w:rsid w:val="008364D8"/>
    <w:rsid w:val="00836E14"/>
    <w:rsid w:val="008434B4"/>
    <w:rsid w:val="008443A6"/>
    <w:rsid w:val="00844F42"/>
    <w:rsid w:val="00845075"/>
    <w:rsid w:val="00846F8F"/>
    <w:rsid w:val="00853715"/>
    <w:rsid w:val="00854C38"/>
    <w:rsid w:val="00855631"/>
    <w:rsid w:val="00865D9E"/>
    <w:rsid w:val="008742F6"/>
    <w:rsid w:val="00895F64"/>
    <w:rsid w:val="008D37A5"/>
    <w:rsid w:val="008D38E3"/>
    <w:rsid w:val="008E3075"/>
    <w:rsid w:val="008F7AAD"/>
    <w:rsid w:val="00905EC1"/>
    <w:rsid w:val="00916793"/>
    <w:rsid w:val="00917A9F"/>
    <w:rsid w:val="00925F11"/>
    <w:rsid w:val="00934FDD"/>
    <w:rsid w:val="00940F54"/>
    <w:rsid w:val="00941AA1"/>
    <w:rsid w:val="00947DD2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FF0"/>
    <w:rsid w:val="009A6041"/>
    <w:rsid w:val="009D2CD1"/>
    <w:rsid w:val="009E59C9"/>
    <w:rsid w:val="009E6592"/>
    <w:rsid w:val="009F318B"/>
    <w:rsid w:val="009F69E1"/>
    <w:rsid w:val="009F7B26"/>
    <w:rsid w:val="00A00212"/>
    <w:rsid w:val="00A04DD4"/>
    <w:rsid w:val="00A0528E"/>
    <w:rsid w:val="00A13DD5"/>
    <w:rsid w:val="00A14256"/>
    <w:rsid w:val="00A240E7"/>
    <w:rsid w:val="00A24216"/>
    <w:rsid w:val="00A41C17"/>
    <w:rsid w:val="00A455B1"/>
    <w:rsid w:val="00A66704"/>
    <w:rsid w:val="00A76C78"/>
    <w:rsid w:val="00A87506"/>
    <w:rsid w:val="00A879D1"/>
    <w:rsid w:val="00A93C20"/>
    <w:rsid w:val="00A944EE"/>
    <w:rsid w:val="00A9487D"/>
    <w:rsid w:val="00A95242"/>
    <w:rsid w:val="00A97DFE"/>
    <w:rsid w:val="00AA71CB"/>
    <w:rsid w:val="00AB50C1"/>
    <w:rsid w:val="00AC6161"/>
    <w:rsid w:val="00AD01A4"/>
    <w:rsid w:val="00AE33FA"/>
    <w:rsid w:val="00AF770A"/>
    <w:rsid w:val="00B02E1D"/>
    <w:rsid w:val="00B115A5"/>
    <w:rsid w:val="00B21A5F"/>
    <w:rsid w:val="00B262E3"/>
    <w:rsid w:val="00B337AF"/>
    <w:rsid w:val="00B33BA3"/>
    <w:rsid w:val="00B374E7"/>
    <w:rsid w:val="00B4665E"/>
    <w:rsid w:val="00B54E0C"/>
    <w:rsid w:val="00B556FE"/>
    <w:rsid w:val="00B6010C"/>
    <w:rsid w:val="00B63855"/>
    <w:rsid w:val="00B6494B"/>
    <w:rsid w:val="00B64FA2"/>
    <w:rsid w:val="00B70E18"/>
    <w:rsid w:val="00B827F2"/>
    <w:rsid w:val="00BA2AFD"/>
    <w:rsid w:val="00BA3C9D"/>
    <w:rsid w:val="00BA46F0"/>
    <w:rsid w:val="00BB1A53"/>
    <w:rsid w:val="00BC1357"/>
    <w:rsid w:val="00BC1386"/>
    <w:rsid w:val="00BC4990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3220"/>
    <w:rsid w:val="00C23AA4"/>
    <w:rsid w:val="00C26C55"/>
    <w:rsid w:val="00C34D51"/>
    <w:rsid w:val="00C352EA"/>
    <w:rsid w:val="00C3608D"/>
    <w:rsid w:val="00C46F6F"/>
    <w:rsid w:val="00C50F1C"/>
    <w:rsid w:val="00C640A3"/>
    <w:rsid w:val="00C64FFC"/>
    <w:rsid w:val="00C75951"/>
    <w:rsid w:val="00C84602"/>
    <w:rsid w:val="00CB1DD2"/>
    <w:rsid w:val="00CB2218"/>
    <w:rsid w:val="00CB5A4F"/>
    <w:rsid w:val="00CB7674"/>
    <w:rsid w:val="00CC4181"/>
    <w:rsid w:val="00CE0C83"/>
    <w:rsid w:val="00CE4E89"/>
    <w:rsid w:val="00CE618C"/>
    <w:rsid w:val="00D004E7"/>
    <w:rsid w:val="00D04AFD"/>
    <w:rsid w:val="00D0558C"/>
    <w:rsid w:val="00D12A0A"/>
    <w:rsid w:val="00D17647"/>
    <w:rsid w:val="00D22F16"/>
    <w:rsid w:val="00D263D1"/>
    <w:rsid w:val="00D26904"/>
    <w:rsid w:val="00D33283"/>
    <w:rsid w:val="00D45B33"/>
    <w:rsid w:val="00D53D30"/>
    <w:rsid w:val="00D53E9D"/>
    <w:rsid w:val="00D56768"/>
    <w:rsid w:val="00D60155"/>
    <w:rsid w:val="00D84D89"/>
    <w:rsid w:val="00D964D2"/>
    <w:rsid w:val="00DA0F11"/>
    <w:rsid w:val="00DA22D9"/>
    <w:rsid w:val="00DA2F16"/>
    <w:rsid w:val="00DB5423"/>
    <w:rsid w:val="00DB7823"/>
    <w:rsid w:val="00DC14A4"/>
    <w:rsid w:val="00DC1727"/>
    <w:rsid w:val="00DC3E15"/>
    <w:rsid w:val="00DC544F"/>
    <w:rsid w:val="00DC6910"/>
    <w:rsid w:val="00DD2EDE"/>
    <w:rsid w:val="00DD3FA3"/>
    <w:rsid w:val="00E04065"/>
    <w:rsid w:val="00E070BE"/>
    <w:rsid w:val="00E33DAF"/>
    <w:rsid w:val="00E347BB"/>
    <w:rsid w:val="00E3586D"/>
    <w:rsid w:val="00E53FE4"/>
    <w:rsid w:val="00E5650D"/>
    <w:rsid w:val="00E619A3"/>
    <w:rsid w:val="00E629A4"/>
    <w:rsid w:val="00E7606C"/>
    <w:rsid w:val="00E76F2F"/>
    <w:rsid w:val="00EB258E"/>
    <w:rsid w:val="00EB5506"/>
    <w:rsid w:val="00EB619D"/>
    <w:rsid w:val="00EC7095"/>
    <w:rsid w:val="00ED4BE4"/>
    <w:rsid w:val="00EE1A69"/>
    <w:rsid w:val="00EE7B98"/>
    <w:rsid w:val="00F04FCB"/>
    <w:rsid w:val="00F052CF"/>
    <w:rsid w:val="00F312EC"/>
    <w:rsid w:val="00F37F66"/>
    <w:rsid w:val="00F42849"/>
    <w:rsid w:val="00F45A55"/>
    <w:rsid w:val="00F66AD2"/>
    <w:rsid w:val="00F8620A"/>
    <w:rsid w:val="00F914DC"/>
    <w:rsid w:val="00FA1744"/>
    <w:rsid w:val="00FA6A3A"/>
    <w:rsid w:val="00FB315C"/>
    <w:rsid w:val="00FC682F"/>
    <w:rsid w:val="00FC6EBC"/>
    <w:rsid w:val="00FC7785"/>
    <w:rsid w:val="00FD6F42"/>
    <w:rsid w:val="00FD70F2"/>
    <w:rsid w:val="00FE2C0B"/>
    <w:rsid w:val="00FF0AC2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customStyle="1" w:styleId="mark">
    <w:name w:val="mark"/>
    <w:basedOn w:val="Normal"/>
    <w:rsid w:val="003162E6"/>
    <w:pPr>
      <w:overflowPunct w:val="0"/>
      <w:autoSpaceDE w:val="0"/>
      <w:autoSpaceDN w:val="0"/>
      <w:spacing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bottom">
    <w:name w:val="bottom"/>
    <w:basedOn w:val="Normal"/>
    <w:rsid w:val="003162E6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customStyle="1" w:styleId="indent1">
    <w:name w:val="indent1"/>
    <w:basedOn w:val="Normal"/>
    <w:rsid w:val="003162E6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new">
    <w:name w:val="indent2new"/>
    <w:basedOn w:val="Normal"/>
    <w:rsid w:val="003162E6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padded">
    <w:name w:val="padded"/>
    <w:basedOn w:val="Normal"/>
    <w:rsid w:val="003162E6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ph">
    <w:name w:val="graph"/>
    <w:basedOn w:val="Normal"/>
    <w:rsid w:val="00A9487D"/>
    <w:pPr>
      <w:overflowPunct w:val="0"/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x">
    <w:name w:val="box"/>
    <w:basedOn w:val="Normal"/>
    <w:rsid w:val="00A9487D"/>
    <w:pPr>
      <w:spacing w:before="120" w:after="120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boxl">
    <w:name w:val="boxl"/>
    <w:basedOn w:val="Normal"/>
    <w:rsid w:val="00A9487D"/>
    <w:p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paragraph" w:customStyle="1" w:styleId="indent2">
    <w:name w:val="indent2"/>
    <w:basedOn w:val="Normal"/>
    <w:rsid w:val="00A9487D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1new">
    <w:name w:val="indent1new"/>
    <w:basedOn w:val="Normal"/>
    <w:rsid w:val="00A9487D"/>
    <w:pPr>
      <w:overflowPunct w:val="0"/>
      <w:autoSpaceDE w:val="0"/>
      <w:autoSpaceDN w:val="0"/>
      <w:spacing w:before="240" w:after="0" w:line="240" w:lineRule="auto"/>
      <w:ind w:left="567" w:right="567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A9487D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arsonschoolsandfecolleges.co.uk/AssetsLibrary/SECTORS/Secondary/SUBJECT/Science/PDFs/EdexcelScienceRevision/ScienceRevisionGuide_foundation.pdf" TargetMode="External"/><Relationship Id="rId18" Type="http://schemas.openxmlformats.org/officeDocument/2006/relationships/hyperlink" Target="https://www.youtube.com/watch?v=kA1gI2kedWI" TargetMode="External"/><Relationship Id="rId26" Type="http://schemas.openxmlformats.org/officeDocument/2006/relationships/hyperlink" Target="https://www.youtube.com/watch?v=gxgpK1EUZns%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bc.co.uk/schools/gcsebitesize/science/ocr_gateway/carbon_chemistry/clean_airrev3.shtml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6Db2WAG-VVs" TargetMode="External"/><Relationship Id="rId17" Type="http://schemas.openxmlformats.org/officeDocument/2006/relationships/hyperlink" Target="https://science.howstuffworks.com/environmental/green-science/global-warming8.htm" TargetMode="External"/><Relationship Id="rId25" Type="http://schemas.openxmlformats.org/officeDocument/2006/relationships/hyperlink" Target="http://www.docbrown.info/page01/AqueousChem/AqueousChem1.ht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limatekids.nasa.gov/greenhouse-effect/" TargetMode="External"/><Relationship Id="rId20" Type="http://schemas.openxmlformats.org/officeDocument/2006/relationships/hyperlink" Target="http://www.bbc.co.uk/schools/gcsebitesize/science/edexcel/fuels/oil_refining_fuelsrev3.shtml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c.co.uk/schools/gcsebitesize/science/edexcel_pre_2011/oneearth/damagetotheenvironmentrev1.shtml" TargetMode="External"/><Relationship Id="rId24" Type="http://schemas.openxmlformats.org/officeDocument/2006/relationships/hyperlink" Target="https://www.wikihow.com/Turn-Salt-Water-Into-Drinking-Water" TargetMode="External"/><Relationship Id="rId32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http://www.bbc.co.uk/schools/gcsebitesize/science/ocr_gateway/energy_resources/global_warmingrev1.shtml" TargetMode="External"/><Relationship Id="rId23" Type="http://schemas.openxmlformats.org/officeDocument/2006/relationships/hyperlink" Target="https://www.youtube.com/watch?v=oX-imU_YxU0" TargetMode="External"/><Relationship Id="rId28" Type="http://schemas.openxmlformats.org/officeDocument/2006/relationships/image" Target="media/image3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bbc.co.uk/schools/gcsebitesize/science/21c_pre_2011/atmosphere/whathappenstopollutantsrev1.shtml" TargetMode="External"/><Relationship Id="rId31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bc.co.uk/schools/gcsebitesize/science/aqa/earth/earthsatmosphererev3.shtml" TargetMode="External"/><Relationship Id="rId22" Type="http://schemas.openxmlformats.org/officeDocument/2006/relationships/hyperlink" Target="http://www.bbc.co.uk/schools/gcsebitesize/science/triple_aqa/water/purifying_water/revision/1/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C0A2A30F-37F1-4618-880C-BEAFB6351AFB}"/>
</file>

<file path=customXml/itemProps2.xml><?xml version="1.0" encoding="utf-8"?>
<ds:datastoreItem xmlns:ds="http://schemas.openxmlformats.org/officeDocument/2006/customXml" ds:itemID="{A6412A8E-FD88-49B4-9161-BBC166D59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4E487-7E22-432E-849D-63761E0567D4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8c3dd9cd-9493-4284-b0b9-31d0884ee3b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ca497d3-6931-4488-9aaf-0455ea3ad8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dcterms:created xsi:type="dcterms:W3CDTF">2023-03-11T14:32:00Z</dcterms:created>
  <dcterms:modified xsi:type="dcterms:W3CDTF">2023-03-11T14:32:00Z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3234600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